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BC" w:rsidRPr="00532BE7" w:rsidRDefault="00630BBC" w:rsidP="00630BB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BE7">
        <w:rPr>
          <w:rFonts w:ascii="Times New Roman" w:hAnsi="Times New Roman" w:cs="Times New Roman"/>
          <w:b/>
          <w:sz w:val="28"/>
          <w:szCs w:val="28"/>
        </w:rPr>
        <w:t>АДМИНИСТРАЦИЯ ЛЕНИНСКОГО СЕЛЬСОВЕТА                                                                                                 КУПИНСКОГО РАЙОНА НОВОСИБИРСКОЙ ОБЛАСТИ</w:t>
      </w:r>
    </w:p>
    <w:p w:rsidR="00630BBC" w:rsidRPr="00532BE7" w:rsidRDefault="00630BBC" w:rsidP="00630BB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BBC" w:rsidRPr="00532BE7" w:rsidRDefault="00630BBC" w:rsidP="00630BB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BE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0BBC" w:rsidRPr="00FF0F82" w:rsidRDefault="00630BBC" w:rsidP="00630BB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17.04.2017</w:t>
      </w:r>
      <w:r w:rsidRPr="00532BE7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/>
          <w:sz w:val="28"/>
          <w:szCs w:val="28"/>
        </w:rPr>
        <w:t>22</w:t>
      </w:r>
    </w:p>
    <w:p w:rsidR="00630BBC" w:rsidRPr="00DB4B41" w:rsidRDefault="00630BBC" w:rsidP="00630B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B41">
        <w:rPr>
          <w:rFonts w:ascii="Times New Roman" w:hAnsi="Times New Roman" w:cs="Times New Roman"/>
          <w:b/>
          <w:sz w:val="28"/>
          <w:szCs w:val="28"/>
        </w:rPr>
        <w:t xml:space="preserve">Об утверждении годового отчета о реализации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ведомственной целевой программы «Военно-патриотическое воспитание несовершеннолетних и молодёжи в Ленинском сельсовете                                       на 2016-2018 годы» за 2016</w:t>
      </w:r>
      <w:r w:rsidRPr="00DB4B41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630BBC" w:rsidRPr="00F42E51" w:rsidRDefault="00630BBC" w:rsidP="00630B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BBC" w:rsidRPr="00F42E51" w:rsidRDefault="00630BBC" w:rsidP="00630BB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E51">
        <w:rPr>
          <w:rFonts w:ascii="Times New Roman" w:hAnsi="Times New Roman" w:cs="Times New Roman"/>
          <w:sz w:val="28"/>
          <w:szCs w:val="28"/>
        </w:rPr>
        <w:t>В соответствии с постановлен</w:t>
      </w:r>
      <w:r w:rsidR="00A412E8">
        <w:rPr>
          <w:rFonts w:ascii="Times New Roman" w:hAnsi="Times New Roman" w:cs="Times New Roman"/>
          <w:sz w:val="28"/>
          <w:szCs w:val="28"/>
        </w:rPr>
        <w:t>ием а</w:t>
      </w:r>
      <w:r>
        <w:rPr>
          <w:rFonts w:ascii="Times New Roman" w:hAnsi="Times New Roman" w:cs="Times New Roman"/>
          <w:sz w:val="28"/>
          <w:szCs w:val="28"/>
        </w:rPr>
        <w:t>дминистрации Ленинского сельсовета от 02.03.2009 № 13   "О Порядке  разработки, формирования и реализации</w:t>
      </w:r>
      <w:r w:rsidRPr="00F42E51">
        <w:rPr>
          <w:rFonts w:ascii="Times New Roman" w:hAnsi="Times New Roman" w:cs="Times New Roman"/>
          <w:sz w:val="28"/>
          <w:szCs w:val="28"/>
        </w:rPr>
        <w:t xml:space="preserve">  долгосрочных целевых программ </w:t>
      </w:r>
      <w:r>
        <w:rPr>
          <w:rFonts w:ascii="Times New Roman" w:hAnsi="Times New Roman" w:cs="Times New Roman"/>
          <w:sz w:val="28"/>
        </w:rPr>
        <w:t xml:space="preserve">Ленинского сельсовета </w:t>
      </w:r>
      <w:proofErr w:type="spellStart"/>
      <w:r>
        <w:rPr>
          <w:rFonts w:ascii="Times New Roman" w:hAnsi="Times New Roman" w:cs="Times New Roman"/>
          <w:sz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Ленинского сельсовета         ПОСТАНОВЛЯЕТ</w:t>
      </w:r>
      <w:r w:rsidRPr="00F42E51">
        <w:rPr>
          <w:rFonts w:ascii="Times New Roman" w:hAnsi="Times New Roman" w:cs="Times New Roman"/>
          <w:sz w:val="28"/>
          <w:szCs w:val="28"/>
        </w:rPr>
        <w:t>:</w:t>
      </w:r>
    </w:p>
    <w:p w:rsidR="00630BBC" w:rsidRPr="002321CE" w:rsidRDefault="00630BBC" w:rsidP="0018352E">
      <w:pPr>
        <w:rPr>
          <w:b/>
          <w:sz w:val="28"/>
          <w:szCs w:val="28"/>
        </w:rPr>
      </w:pPr>
      <w:r w:rsidRPr="00F42E51">
        <w:rPr>
          <w:rFonts w:ascii="Times New Roman" w:hAnsi="Times New Roman" w:cs="Times New Roman"/>
          <w:sz w:val="28"/>
          <w:szCs w:val="28"/>
        </w:rPr>
        <w:t>1. Утвердить годовой отчет о реализации</w:t>
      </w:r>
      <w:r w:rsidRPr="00F42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2E8">
        <w:rPr>
          <w:rFonts w:ascii="Times New Roman" w:hAnsi="Times New Roman" w:cs="Times New Roman"/>
          <w:sz w:val="28"/>
          <w:szCs w:val="28"/>
        </w:rPr>
        <w:t>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 целевой программы «</w:t>
      </w:r>
      <w:r w:rsidR="0018352E">
        <w:rPr>
          <w:rFonts w:ascii="Times New Roman" w:hAnsi="Times New Roman" w:cs="Times New Roman"/>
          <w:sz w:val="28"/>
          <w:szCs w:val="28"/>
        </w:rPr>
        <w:t>Военно-патриотическое воспитание несовершеннолетних и молодёжи в Ленинском сельсовете на 2016-2018годы</w:t>
      </w:r>
      <w:r w:rsidRPr="00F42E51">
        <w:rPr>
          <w:rFonts w:ascii="Times New Roman" w:hAnsi="Times New Roman" w:cs="Times New Roman"/>
          <w:sz w:val="28"/>
          <w:szCs w:val="28"/>
        </w:rPr>
        <w:t>», утвержденной постановлен</w:t>
      </w:r>
      <w:r w:rsidR="00A412E8">
        <w:rPr>
          <w:rFonts w:ascii="Times New Roman" w:hAnsi="Times New Roman" w:cs="Times New Roman"/>
          <w:sz w:val="28"/>
          <w:szCs w:val="28"/>
        </w:rPr>
        <w:t>ием а</w:t>
      </w:r>
      <w:r>
        <w:rPr>
          <w:rFonts w:ascii="Times New Roman" w:hAnsi="Times New Roman" w:cs="Times New Roman"/>
          <w:sz w:val="28"/>
          <w:szCs w:val="28"/>
        </w:rPr>
        <w:t>дминистрации Ленинского сельсовета от 16.08.</w:t>
      </w:r>
      <w:r w:rsidR="00A412E8">
        <w:rPr>
          <w:rFonts w:ascii="Times New Roman" w:hAnsi="Times New Roman" w:cs="Times New Roman"/>
          <w:sz w:val="28"/>
          <w:szCs w:val="28"/>
        </w:rPr>
        <w:t>2016 года № 60</w:t>
      </w:r>
      <w:proofErr w:type="gramStart"/>
      <w:r w:rsidR="00A412E8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="00A412E8">
        <w:rPr>
          <w:rFonts w:ascii="Times New Roman" w:hAnsi="Times New Roman" w:cs="Times New Roman"/>
          <w:sz w:val="28"/>
          <w:szCs w:val="28"/>
        </w:rPr>
        <w:t>б утверждении ведомственной</w:t>
      </w:r>
      <w:r w:rsidR="00B92E55">
        <w:rPr>
          <w:rFonts w:ascii="Times New Roman" w:hAnsi="Times New Roman" w:cs="Times New Roman"/>
          <w:sz w:val="28"/>
          <w:szCs w:val="28"/>
        </w:rPr>
        <w:t xml:space="preserve"> целевой программы  «Военно-патриотическое воспитание несовершеннолетних и молодёжи в Ленинском сельсовете на 2016-2018годы</w:t>
      </w:r>
      <w:r w:rsidR="00DF6F1F">
        <w:rPr>
          <w:rFonts w:ascii="Times New Roman" w:hAnsi="Times New Roman" w:cs="Times New Roman"/>
          <w:sz w:val="28"/>
          <w:szCs w:val="28"/>
        </w:rPr>
        <w:t>»</w:t>
      </w:r>
      <w:r w:rsidR="002321CE">
        <w:rPr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 2016</w:t>
      </w:r>
      <w:r w:rsidRPr="00F42E51">
        <w:rPr>
          <w:rFonts w:ascii="Times New Roman" w:hAnsi="Times New Roman" w:cs="Times New Roman"/>
          <w:sz w:val="28"/>
          <w:szCs w:val="28"/>
        </w:rPr>
        <w:t xml:space="preserve"> год  с</w:t>
      </w:r>
      <w:r>
        <w:rPr>
          <w:rFonts w:ascii="Times New Roman" w:hAnsi="Times New Roman" w:cs="Times New Roman"/>
          <w:sz w:val="28"/>
          <w:szCs w:val="28"/>
        </w:rPr>
        <w:t xml:space="preserve">огласно приложению к настоящему  </w:t>
      </w:r>
      <w:r w:rsidRPr="00F42E51">
        <w:rPr>
          <w:rFonts w:ascii="Times New Roman" w:hAnsi="Times New Roman" w:cs="Times New Roman"/>
          <w:sz w:val="28"/>
          <w:szCs w:val="28"/>
        </w:rPr>
        <w:t>постановлению.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F42E5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F4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постановление 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муниципальных средствах массовой информации газете «Муниципальные ведомости» и разместить на официальном сайте Ленинского сельсовета </w:t>
      </w:r>
      <w:r w:rsidRPr="00F42E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F42E5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42E51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E51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F4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E51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E51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630BBC" w:rsidRDefault="00630BBC" w:rsidP="00630BB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F6F1F" w:rsidRPr="00F42E51" w:rsidRDefault="00DF6F1F" w:rsidP="00630BB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30BBC" w:rsidRPr="00F42E51" w:rsidRDefault="00630BBC" w:rsidP="00630BBC">
      <w:pPr>
        <w:jc w:val="both"/>
        <w:rPr>
          <w:rFonts w:ascii="Times New Roman" w:hAnsi="Times New Roman" w:cs="Times New Roman"/>
          <w:sz w:val="28"/>
          <w:szCs w:val="28"/>
        </w:rPr>
      </w:pPr>
      <w:r w:rsidRPr="00F42E5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Ленинского сельсовета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А.М.Парачь</w:t>
      </w:r>
      <w:proofErr w:type="spellEnd"/>
    </w:p>
    <w:p w:rsidR="00DF6F1F" w:rsidRDefault="00DF6F1F" w:rsidP="00630BBC">
      <w:pPr>
        <w:rPr>
          <w:sz w:val="28"/>
          <w:szCs w:val="28"/>
        </w:rPr>
      </w:pPr>
    </w:p>
    <w:p w:rsidR="003B0F7C" w:rsidRDefault="003B0F7C" w:rsidP="00630BBC">
      <w:pPr>
        <w:rPr>
          <w:sz w:val="28"/>
          <w:szCs w:val="28"/>
        </w:rPr>
      </w:pPr>
    </w:p>
    <w:p w:rsidR="0018352E" w:rsidRPr="00222B74" w:rsidRDefault="0018352E" w:rsidP="00630BBC">
      <w:pPr>
        <w:rPr>
          <w:sz w:val="28"/>
          <w:szCs w:val="28"/>
        </w:rPr>
      </w:pPr>
    </w:p>
    <w:p w:rsidR="00630BBC" w:rsidRPr="00222B74" w:rsidRDefault="00630BBC" w:rsidP="00630BBC">
      <w:pPr>
        <w:spacing w:line="240" w:lineRule="auto"/>
        <w:rPr>
          <w:rFonts w:ascii="Times New Roman" w:hAnsi="Times New Roman" w:cs="Times New Roman"/>
        </w:rPr>
      </w:pPr>
      <w:r w:rsidRPr="00222B74">
        <w:rPr>
          <w:rFonts w:ascii="Times New Roman" w:hAnsi="Times New Roman" w:cs="Times New Roman"/>
        </w:rPr>
        <w:t>Коваленко                                                                                                                                                                                 4713</w:t>
      </w:r>
      <w:r w:rsidR="002321CE">
        <w:rPr>
          <w:rFonts w:ascii="Times New Roman" w:hAnsi="Times New Roman" w:cs="Times New Roman"/>
        </w:rPr>
        <w:t>4</w:t>
      </w:r>
    </w:p>
    <w:p w:rsidR="00630BBC" w:rsidRPr="002557CE" w:rsidRDefault="00630BBC" w:rsidP="00630BB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12E8">
        <w:rPr>
          <w:rFonts w:ascii="Times New Roman" w:hAnsi="Times New Roman" w:cs="Times New Roman"/>
          <w:sz w:val="24"/>
          <w:szCs w:val="24"/>
        </w:rPr>
        <w:t>Приложение к Постановлению а</w:t>
      </w:r>
      <w:r w:rsidRPr="0065009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650095">
        <w:rPr>
          <w:rFonts w:ascii="Times New Roman" w:hAnsi="Times New Roman" w:cs="Times New Roman"/>
          <w:sz w:val="24"/>
          <w:szCs w:val="24"/>
        </w:rPr>
        <w:t xml:space="preserve">Ленинского сельсовета  </w:t>
      </w:r>
      <w:r w:rsidR="002321CE">
        <w:rPr>
          <w:rFonts w:ascii="Times New Roman" w:hAnsi="Times New Roman" w:cs="Times New Roman"/>
          <w:sz w:val="24"/>
          <w:szCs w:val="24"/>
        </w:rPr>
        <w:t>от 17.04.2017г № 22</w:t>
      </w:r>
    </w:p>
    <w:p w:rsidR="00630BBC" w:rsidRPr="0068349E" w:rsidRDefault="00630BBC" w:rsidP="00630B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68349E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630BBC" w:rsidRDefault="00A412E8" w:rsidP="00630BB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реализации ведомственной</w:t>
      </w:r>
      <w:r w:rsidR="00630BBC">
        <w:rPr>
          <w:rFonts w:ascii="Times New Roman" w:hAnsi="Times New Roman" w:cs="Times New Roman"/>
          <w:b/>
          <w:sz w:val="28"/>
          <w:szCs w:val="28"/>
        </w:rPr>
        <w:t xml:space="preserve"> целевой программы  </w:t>
      </w:r>
    </w:p>
    <w:p w:rsidR="00630BBC" w:rsidRDefault="00DF6F1F" w:rsidP="00630BB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F1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F6F1F">
        <w:rPr>
          <w:rFonts w:ascii="Times New Roman" w:hAnsi="Times New Roman" w:cs="Times New Roman"/>
          <w:b/>
          <w:sz w:val="28"/>
          <w:szCs w:val="28"/>
        </w:rPr>
        <w:t>Военно-патриотическое воспитание несовершеннолетних и молодёжи в Ленинском сельсовете на 2016-2018годы</w:t>
      </w:r>
      <w:r w:rsidRPr="00DF6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0BBC" w:rsidRPr="00DF6F1F">
        <w:rPr>
          <w:rFonts w:ascii="Times New Roman" w:hAnsi="Times New Roman" w:cs="Times New Roman"/>
          <w:b/>
          <w:sz w:val="28"/>
          <w:szCs w:val="28"/>
        </w:rPr>
        <w:t>»</w:t>
      </w:r>
      <w:r w:rsidR="00630BBC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630BBC">
        <w:rPr>
          <w:rFonts w:ascii="Times New Roman" w:hAnsi="Times New Roman" w:cs="Times New Roman"/>
          <w:b/>
          <w:sz w:val="28"/>
          <w:szCs w:val="28"/>
        </w:rPr>
        <w:t>за  2016 год.</w:t>
      </w:r>
    </w:p>
    <w:p w:rsidR="00630BBC" w:rsidRDefault="00630BBC" w:rsidP="00630BBC">
      <w:pPr>
        <w:pStyle w:val="Default"/>
        <w:rPr>
          <w:sz w:val="27"/>
          <w:szCs w:val="27"/>
        </w:rPr>
      </w:pPr>
    </w:p>
    <w:p w:rsidR="00630BBC" w:rsidRDefault="00630BBC" w:rsidP="00630BBC">
      <w:pPr>
        <w:pStyle w:val="Default"/>
        <w:rPr>
          <w:sz w:val="28"/>
          <w:szCs w:val="28"/>
        </w:rPr>
      </w:pPr>
    </w:p>
    <w:p w:rsidR="003B0F7C" w:rsidRPr="00162F2B" w:rsidRDefault="003B0F7C" w:rsidP="003B0F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162F2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62F2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62F2B">
        <w:rPr>
          <w:rFonts w:ascii="Times New Roman" w:hAnsi="Times New Roman" w:cs="Times New Roman"/>
          <w:b/>
          <w:sz w:val="28"/>
          <w:szCs w:val="28"/>
        </w:rPr>
        <w:t>. Основные результаты:</w:t>
      </w:r>
    </w:p>
    <w:p w:rsidR="00C21AB5" w:rsidRDefault="003B0F7C" w:rsidP="00C21AB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обеспечивает повышение </w:t>
      </w:r>
      <w:r w:rsidR="006C7426">
        <w:rPr>
          <w:rFonts w:ascii="Times New Roman" w:hAnsi="Times New Roman" w:cs="Times New Roman"/>
          <w:sz w:val="28"/>
          <w:szCs w:val="28"/>
        </w:rPr>
        <w:t xml:space="preserve">уровня военно-патриотического воспитания молодёжи, </w:t>
      </w:r>
      <w:r>
        <w:rPr>
          <w:rFonts w:ascii="Times New Roman" w:hAnsi="Times New Roman" w:cs="Times New Roman"/>
          <w:sz w:val="28"/>
          <w:szCs w:val="28"/>
        </w:rPr>
        <w:t xml:space="preserve">путём проведения программных мероприятий запланированных на текущий год. </w:t>
      </w:r>
      <w:r w:rsidRPr="00162F2B">
        <w:rPr>
          <w:rFonts w:ascii="Times New Roman" w:hAnsi="Times New Roman" w:cs="Times New Roman"/>
          <w:sz w:val="28"/>
          <w:szCs w:val="28"/>
        </w:rPr>
        <w:t xml:space="preserve">Финансирование программных мероприятий осуществлялось за счет средств  бюджета Ленинского сельсовета </w:t>
      </w:r>
      <w:proofErr w:type="spellStart"/>
      <w:r w:rsidRPr="00162F2B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162F2B">
        <w:rPr>
          <w:rFonts w:ascii="Times New Roman" w:hAnsi="Times New Roman" w:cs="Times New Roman"/>
          <w:sz w:val="28"/>
          <w:szCs w:val="28"/>
        </w:rPr>
        <w:t xml:space="preserve"> района в объемах, предусмотренных Программой и утвержденных Решением С</w:t>
      </w:r>
      <w:r>
        <w:rPr>
          <w:rFonts w:ascii="Times New Roman" w:hAnsi="Times New Roman" w:cs="Times New Roman"/>
          <w:sz w:val="28"/>
          <w:szCs w:val="28"/>
        </w:rPr>
        <w:t>овета</w:t>
      </w:r>
      <w:r w:rsidRPr="00162F2B">
        <w:rPr>
          <w:rFonts w:ascii="Times New Roman" w:hAnsi="Times New Roman" w:cs="Times New Roman"/>
          <w:sz w:val="28"/>
          <w:szCs w:val="28"/>
        </w:rPr>
        <w:t xml:space="preserve"> депутатов Ленин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62F2B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14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25.12.2015 г. № 16 «О бюджете Ленинского сельсовета на 2016 год и плановый период 2017 и 2018</w:t>
      </w:r>
      <w:r w:rsidRPr="00650095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9329BF" w:rsidRDefault="00C21AB5" w:rsidP="00C21AB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Ведомственная </w:t>
      </w:r>
      <w:r w:rsidR="009329BF">
        <w:rPr>
          <w:rFonts w:ascii="Times New Roman" w:hAnsi="Times New Roman" w:cs="Times New Roman"/>
          <w:sz w:val="28"/>
          <w:szCs w:val="28"/>
        </w:rPr>
        <w:t xml:space="preserve"> программа включает в себя следующие разделы:</w:t>
      </w:r>
    </w:p>
    <w:p w:rsidR="009329BF" w:rsidRDefault="009329BF" w:rsidP="009329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1.Повышение уровня военно-патриотического воспитания молодёжи.   2.Воспитание у подростков моральных и психологических качеств патриота и защитника Родины.</w:t>
      </w:r>
    </w:p>
    <w:p w:rsidR="003B0F7C" w:rsidRDefault="003B0F7C" w:rsidP="00932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мероприятия: </w:t>
      </w:r>
      <w:r w:rsidR="00932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18352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32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C7426">
        <w:rPr>
          <w:rFonts w:ascii="Times New Roman" w:hAnsi="Times New Roman" w:cs="Times New Roman"/>
          <w:sz w:val="28"/>
          <w:szCs w:val="28"/>
        </w:rPr>
        <w:t>Мероприятие по повышению уровня военно-патриотического воспитания молодёжи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2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18352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Данное мероприя</w:t>
      </w:r>
      <w:r w:rsidR="006165A2">
        <w:rPr>
          <w:rFonts w:ascii="Times New Roman" w:hAnsi="Times New Roman" w:cs="Times New Roman"/>
          <w:sz w:val="28"/>
          <w:szCs w:val="28"/>
        </w:rPr>
        <w:t>тие</w:t>
      </w:r>
      <w:r w:rsidR="006F10B9">
        <w:rPr>
          <w:rFonts w:ascii="Times New Roman" w:hAnsi="Times New Roman" w:cs="Times New Roman"/>
          <w:sz w:val="28"/>
          <w:szCs w:val="28"/>
        </w:rPr>
        <w:t xml:space="preserve"> предусматривает систематическую</w:t>
      </w:r>
      <w:r w:rsidR="006165A2">
        <w:rPr>
          <w:rFonts w:ascii="Times New Roman" w:hAnsi="Times New Roman" w:cs="Times New Roman"/>
          <w:sz w:val="28"/>
          <w:szCs w:val="28"/>
        </w:rPr>
        <w:t xml:space="preserve"> и целенаправленную деятельность общественных организаций, направленных на формирование у граждан высокого патриотического сознания, чувства верности своему Отечеству, готовность к выполнению гражданского долга и конституционных обязанностей по защите интересов Родины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553F3">
        <w:rPr>
          <w:rFonts w:ascii="Times New Roman" w:hAnsi="Times New Roman" w:cs="Times New Roman"/>
          <w:sz w:val="28"/>
          <w:szCs w:val="28"/>
        </w:rPr>
        <w:t>Патриотическое воспитание направлено на формирование и развитие личности, обладающей качествами гра</w:t>
      </w:r>
      <w:r w:rsidR="0018352E">
        <w:rPr>
          <w:rFonts w:ascii="Times New Roman" w:hAnsi="Times New Roman" w:cs="Times New Roman"/>
          <w:sz w:val="28"/>
          <w:szCs w:val="28"/>
        </w:rPr>
        <w:t>жданина- патриота Родины. Соста</w:t>
      </w:r>
      <w:r w:rsidR="00C553F3">
        <w:rPr>
          <w:rFonts w:ascii="Times New Roman" w:hAnsi="Times New Roman" w:cs="Times New Roman"/>
          <w:sz w:val="28"/>
          <w:szCs w:val="28"/>
        </w:rPr>
        <w:t>в</w:t>
      </w:r>
      <w:r w:rsidR="0018352E">
        <w:rPr>
          <w:rFonts w:ascii="Times New Roman" w:hAnsi="Times New Roman" w:cs="Times New Roman"/>
          <w:sz w:val="28"/>
          <w:szCs w:val="28"/>
        </w:rPr>
        <w:t>н</w:t>
      </w:r>
      <w:r w:rsidR="00C553F3">
        <w:rPr>
          <w:rFonts w:ascii="Times New Roman" w:hAnsi="Times New Roman" w:cs="Times New Roman"/>
          <w:sz w:val="28"/>
          <w:szCs w:val="28"/>
        </w:rPr>
        <w:t xml:space="preserve">ой частью патриотического воспитания является военно-патриотическое воспитание граждан в соответствии с Федеральным законом  «О воинской обязанности и военной службе»  </w:t>
      </w:r>
      <w:r>
        <w:rPr>
          <w:rFonts w:ascii="Times New Roman" w:hAnsi="Times New Roman" w:cs="Times New Roman"/>
          <w:sz w:val="28"/>
          <w:szCs w:val="28"/>
        </w:rPr>
        <w:t>Мероприятие исполнено.</w:t>
      </w:r>
    </w:p>
    <w:p w:rsidR="006F10B9" w:rsidRDefault="009329BF" w:rsidP="006F1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6F10B9">
        <w:rPr>
          <w:rFonts w:ascii="Times New Roman" w:hAnsi="Times New Roman" w:cs="Times New Roman"/>
          <w:sz w:val="28"/>
          <w:szCs w:val="28"/>
        </w:rPr>
        <w:t xml:space="preserve">Мероприятие по воспитанию у подростков моральных и психологических качеств патриота и защитника Родины.                                                       </w:t>
      </w:r>
      <w:r w:rsidR="0018352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F10B9">
        <w:rPr>
          <w:rFonts w:ascii="Times New Roman" w:hAnsi="Times New Roman" w:cs="Times New Roman"/>
          <w:sz w:val="28"/>
          <w:szCs w:val="28"/>
        </w:rPr>
        <w:t xml:space="preserve">Данное мероприятие  предусматривает обеспечение сохранения позитивной преемственности поколений, духовно нравственному воспитанию молодёжи и её </w:t>
      </w:r>
      <w:r w:rsidR="006F10B9">
        <w:rPr>
          <w:rFonts w:ascii="Times New Roman" w:hAnsi="Times New Roman" w:cs="Times New Roman"/>
          <w:sz w:val="28"/>
          <w:szCs w:val="28"/>
        </w:rPr>
        <w:lastRenderedPageBreak/>
        <w:t>готовности служить Отечеству на гражданском и военном поприще, укреплению экономического потенциала и обороноспособности страны:                - Обеспечение духовно-нравственного единства граждан, что должно снизить степень идеологического противостояния, возрождения истинных духовных ценностей Российского народа;                                                                                     - Осознание молодёжью важности службы в Вооружённых силах, готовность граждан к защите Отечества, сохранение и развитие его славных боевых и трудовых традиций.</w:t>
      </w:r>
      <w:r w:rsidR="00C553F3">
        <w:rPr>
          <w:rFonts w:ascii="Times New Roman" w:hAnsi="Times New Roman" w:cs="Times New Roman"/>
          <w:sz w:val="28"/>
          <w:szCs w:val="28"/>
        </w:rPr>
        <w:t xml:space="preserve">  Мероприятие исполнено.</w:t>
      </w:r>
    </w:p>
    <w:p w:rsidR="00C553F3" w:rsidRDefault="00C553F3" w:rsidP="006F10B9">
      <w:pPr>
        <w:rPr>
          <w:rFonts w:ascii="Times New Roman" w:hAnsi="Times New Roman" w:cs="Times New Roman"/>
          <w:sz w:val="28"/>
          <w:szCs w:val="28"/>
        </w:rPr>
        <w:sectPr w:rsidR="00C553F3" w:rsidSect="0018352E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C553F3" w:rsidRPr="00362266" w:rsidRDefault="00D50D47" w:rsidP="006F10B9">
      <w:pPr>
        <w:rPr>
          <w:rFonts w:ascii="Times New Roman" w:hAnsi="Times New Roman" w:cs="Times New Roman"/>
          <w:sz w:val="28"/>
          <w:szCs w:val="28"/>
        </w:rPr>
      </w:pPr>
      <w:r w:rsidRPr="0036226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553F3" w:rsidRPr="00362266">
        <w:rPr>
          <w:rFonts w:ascii="Times New Roman" w:hAnsi="Times New Roman" w:cs="Times New Roman"/>
          <w:sz w:val="28"/>
          <w:szCs w:val="28"/>
        </w:rPr>
        <w:t>Описание результатов реализации основных мероприятий приведены в таблице 1</w:t>
      </w:r>
    </w:p>
    <w:p w:rsidR="00385133" w:rsidRPr="00362266" w:rsidRDefault="00385133" w:rsidP="00385133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2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Информация </w:t>
      </w:r>
      <w:r w:rsidR="00C21AB5">
        <w:rPr>
          <w:rFonts w:ascii="Times New Roman" w:eastAsia="Times New Roman" w:hAnsi="Times New Roman" w:cs="Times New Roman"/>
          <w:color w:val="333333"/>
          <w:sz w:val="28"/>
          <w:szCs w:val="28"/>
        </w:rPr>
        <w:t>о результатах и финансировании В</w:t>
      </w:r>
      <w:r w:rsidRPr="00362266">
        <w:rPr>
          <w:rFonts w:ascii="Times New Roman" w:eastAsia="Times New Roman" w:hAnsi="Times New Roman" w:cs="Times New Roman"/>
          <w:color w:val="333333"/>
          <w:sz w:val="28"/>
          <w:szCs w:val="28"/>
        </w:rPr>
        <w:t>ЦП</w:t>
      </w:r>
    </w:p>
    <w:tbl>
      <w:tblPr>
        <w:tblW w:w="14194" w:type="dxa"/>
        <w:tblInd w:w="-1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5310"/>
        <w:gridCol w:w="1967"/>
        <w:gridCol w:w="13"/>
        <w:gridCol w:w="1680"/>
        <w:gridCol w:w="2165"/>
        <w:gridCol w:w="2529"/>
      </w:tblGrid>
      <w:tr w:rsidR="00927703" w:rsidRPr="00362266" w:rsidTr="00BC125F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703" w:rsidRPr="00362266" w:rsidRDefault="00927703" w:rsidP="00385133">
            <w:pPr>
              <w:spacing w:after="180" w:line="4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proofErr w:type="gramStart"/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</w:t>
            </w:r>
            <w:proofErr w:type="spellEnd"/>
            <w:proofErr w:type="gramEnd"/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</w:t>
            </w:r>
            <w:proofErr w:type="spellStart"/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14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703" w:rsidRPr="00362266" w:rsidRDefault="00927703" w:rsidP="00385133">
            <w:pPr>
              <w:spacing w:after="180" w:line="4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Наименование задачи/мероприятия</w:t>
            </w:r>
          </w:p>
        </w:tc>
        <w:tc>
          <w:tcPr>
            <w:tcW w:w="201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927703" w:rsidP="00385133">
            <w:pPr>
              <w:spacing w:after="180" w:line="4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Срок исполнения</w:t>
            </w:r>
          </w:p>
        </w:tc>
        <w:tc>
          <w:tcPr>
            <w:tcW w:w="1532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27703" w:rsidRPr="00362266" w:rsidRDefault="00927703" w:rsidP="00927703">
            <w:pPr>
              <w:spacing w:after="180" w:line="4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Кол-во участников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BC125F" w:rsidP="007F03C4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Ответственный и</w:t>
            </w:r>
            <w:r w:rsidR="00927703"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сполнитель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927703" w:rsidP="002803D5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Финансирование</w:t>
            </w:r>
          </w:p>
        </w:tc>
      </w:tr>
      <w:tr w:rsidR="00927703" w:rsidRPr="00362266" w:rsidTr="00BC125F">
        <w:trPr>
          <w:trHeight w:val="32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703" w:rsidRPr="00362266" w:rsidRDefault="00927703" w:rsidP="0038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6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703" w:rsidRPr="00362266" w:rsidRDefault="00927703" w:rsidP="0038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703" w:rsidRPr="00362266" w:rsidRDefault="00927703" w:rsidP="0038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32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7703" w:rsidRPr="00362266" w:rsidRDefault="00927703" w:rsidP="0038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703" w:rsidRPr="00362266" w:rsidRDefault="00927703" w:rsidP="0038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703" w:rsidRPr="00362266" w:rsidRDefault="00927703" w:rsidP="0038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927703" w:rsidRPr="00362266" w:rsidTr="00BC125F">
        <w:trPr>
          <w:trHeight w:val="57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927703" w:rsidP="00385133">
            <w:pPr>
              <w:spacing w:after="180" w:line="4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6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927703" w:rsidP="007F0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6226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1.</w:t>
            </w:r>
            <w:r w:rsidRPr="00362266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уровня военно-патриотического воспитания молодёжи</w:t>
            </w:r>
            <w:r w:rsidRPr="00362266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</w:t>
            </w:r>
          </w:p>
        </w:tc>
        <w:tc>
          <w:tcPr>
            <w:tcW w:w="2012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927703" w:rsidP="00A43E2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27703" w:rsidRPr="00362266" w:rsidRDefault="00927703" w:rsidP="00A43E2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927703" w:rsidP="0038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927703" w:rsidP="0038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927703" w:rsidRPr="00362266" w:rsidTr="00BC125F">
        <w:trPr>
          <w:trHeight w:val="1668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927703" w:rsidP="00385133">
            <w:pPr>
              <w:spacing w:after="180" w:line="4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927703" w:rsidP="00BC1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6226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.Организация и проведение праздников,  конкурсов, выставок, патриотической направленност</w:t>
            </w:r>
            <w:proofErr w:type="gramStart"/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и(</w:t>
            </w:r>
            <w:proofErr w:type="gramEnd"/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День призывника и проводы в армию)(Участие в торжественных мероприятиях посвящённых памятным датам)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927703" w:rsidP="00A43E2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 памятным датам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27703" w:rsidRPr="00362266" w:rsidRDefault="00927703" w:rsidP="00927703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A412E8" w:rsidP="0038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</w:t>
            </w:r>
            <w:r w:rsidR="00927703"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дминистрация Лени</w:t>
            </w:r>
            <w:r w:rsidR="00C21A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нс</w:t>
            </w:r>
            <w:r w:rsidR="00927703"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кого сельсовета Работники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КДЦ</w:t>
            </w:r>
          </w:p>
        </w:tc>
        <w:tc>
          <w:tcPr>
            <w:tcW w:w="255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927703" w:rsidP="0038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1000,00</w:t>
            </w:r>
          </w:p>
        </w:tc>
      </w:tr>
      <w:tr w:rsidR="00927703" w:rsidRPr="00362266" w:rsidTr="00BC125F">
        <w:trPr>
          <w:trHeight w:val="1896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927703" w:rsidP="00385133">
            <w:pPr>
              <w:spacing w:after="180" w:line="4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927703" w:rsidP="007F03C4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1.2. Организация и проведение муниципальных этапов: Всероссийская акция «Я – гражданин России» по торжественному вручению паспортов 14-летним гражданам.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18352E" w:rsidP="000962F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12.06.2016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27703" w:rsidRPr="00362266" w:rsidRDefault="00927703" w:rsidP="00927703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A412E8" w:rsidP="0009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</w:t>
            </w:r>
            <w:r w:rsidR="00927703"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дминистрация Ленинского сельсовета Работники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КДЦ</w:t>
            </w:r>
          </w:p>
        </w:tc>
        <w:tc>
          <w:tcPr>
            <w:tcW w:w="255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927703" w:rsidP="0038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</w:tr>
      <w:tr w:rsidR="00BC125F" w:rsidRPr="00362266" w:rsidTr="00BC125F">
        <w:trPr>
          <w:trHeight w:val="1141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BC125F" w:rsidRPr="00362266" w:rsidRDefault="00BC125F" w:rsidP="00385133">
            <w:pPr>
              <w:spacing w:after="180" w:line="4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BC125F" w:rsidRPr="00362266" w:rsidRDefault="00BC125F" w:rsidP="007F03C4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1.3.Освещение в СМИ вопросов патриотического, духовно-нравственного и гражданского воспитания молодёжи </w:t>
            </w:r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BC125F" w:rsidRPr="00362266" w:rsidRDefault="00BC125F" w:rsidP="000962F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В течени</w:t>
            </w:r>
            <w:proofErr w:type="gramStart"/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</w:t>
            </w:r>
            <w:proofErr w:type="gramEnd"/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года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BC125F" w:rsidRPr="00362266" w:rsidRDefault="00BC125F" w:rsidP="00927703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BC125F" w:rsidRPr="00362266" w:rsidRDefault="00A412E8" w:rsidP="0009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</w:t>
            </w:r>
            <w:r w:rsidR="00BC125F"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дминистрация Ленинского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BC125F" w:rsidRPr="00362266" w:rsidRDefault="00BC125F" w:rsidP="0038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</w:tr>
      <w:tr w:rsidR="00927703" w:rsidRPr="00362266" w:rsidTr="00BC125F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927703" w:rsidP="00385133">
            <w:pPr>
              <w:spacing w:after="180" w:line="4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927703" w:rsidP="00927703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362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26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2.</w:t>
            </w:r>
            <w:r w:rsidRPr="0036226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у подростков моральных и психологических качеств патриота и защитника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927703" w:rsidP="00A43E2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27703" w:rsidRPr="00362266" w:rsidRDefault="00927703" w:rsidP="00927703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927703" w:rsidP="0038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927703" w:rsidP="0038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927703" w:rsidRPr="00362266" w:rsidTr="00BC125F">
        <w:trPr>
          <w:trHeight w:val="813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927703" w:rsidP="00385133">
            <w:pPr>
              <w:spacing w:after="180" w:line="4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927703" w:rsidP="00927703">
            <w:pPr>
              <w:spacing w:after="1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2.1.Организация и проведение военно-спортивных соревнований среди молодёжи поселения                                                                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927703" w:rsidP="00A43E2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Февраль, июнь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27703" w:rsidRPr="00362266" w:rsidRDefault="00927703" w:rsidP="00927703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D50D47" w:rsidP="0038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Методист по спорту, молодёжной политики</w:t>
            </w:r>
          </w:p>
        </w:tc>
        <w:tc>
          <w:tcPr>
            <w:tcW w:w="255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D50D47" w:rsidP="0038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</w:tr>
      <w:tr w:rsidR="00927703" w:rsidRPr="00362266" w:rsidTr="00BC125F">
        <w:trPr>
          <w:trHeight w:val="1226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927703" w:rsidP="00385133">
            <w:pPr>
              <w:spacing w:after="180" w:line="4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927703" w:rsidP="00927703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2.2. Популяризация и пропаганда патриотизма, духовно-нравственных ценностей, подготовка молодежи к достойному служению Отечеству  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D50D47" w:rsidP="00A43E2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</w:t>
            </w:r>
            <w:proofErr w:type="gramStart"/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</w:t>
            </w:r>
            <w:proofErr w:type="gramEnd"/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года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27703" w:rsidRPr="00362266" w:rsidRDefault="00D50D47" w:rsidP="00927703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A412E8" w:rsidP="0038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</w:t>
            </w:r>
            <w:r w:rsidR="00D50D47"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дминистрация 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енинского сельсовета Работники </w:t>
            </w:r>
            <w:r w:rsidR="00D50D47"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ДЦ</w:t>
            </w:r>
          </w:p>
        </w:tc>
        <w:tc>
          <w:tcPr>
            <w:tcW w:w="255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D50D47" w:rsidP="0038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</w:tr>
      <w:tr w:rsidR="00927703" w:rsidRPr="00362266" w:rsidTr="00BC125F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927703" w:rsidP="00385133">
            <w:pPr>
              <w:spacing w:after="180" w:line="4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927703" w:rsidP="00927703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2.3. Оказание помощи ветеранам, вдовам погибших и умерших участников Великой Отечественной войны, локальных войн и вооруженных конфликтов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D50D47" w:rsidP="00A43E2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</w:t>
            </w:r>
            <w:proofErr w:type="gramStart"/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</w:t>
            </w:r>
            <w:proofErr w:type="gramEnd"/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года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27703" w:rsidRPr="00362266" w:rsidRDefault="00D50D47" w:rsidP="00927703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A412E8" w:rsidP="0038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</w:t>
            </w:r>
            <w:r w:rsidR="00D50D47"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дминистрация 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енинского сельсовета Работники </w:t>
            </w:r>
            <w:r w:rsidR="00D50D47"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ДЦ</w:t>
            </w:r>
          </w:p>
        </w:tc>
        <w:tc>
          <w:tcPr>
            <w:tcW w:w="255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D50D47" w:rsidP="0038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</w:tr>
      <w:tr w:rsidR="00927703" w:rsidRPr="00362266" w:rsidTr="00BC125F">
        <w:trPr>
          <w:trHeight w:val="2467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927703" w:rsidP="00385133">
            <w:pPr>
              <w:spacing w:after="180" w:line="4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D50D47" w:rsidRPr="00362266" w:rsidRDefault="00D50D47" w:rsidP="00D50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2266">
              <w:rPr>
                <w:rFonts w:ascii="Times New Roman" w:hAnsi="Times New Roman"/>
                <w:sz w:val="28"/>
                <w:szCs w:val="28"/>
              </w:rPr>
              <w:t>2.4. Проведение  встреч с ветеранами войны и труда, ветеранами локальных конфликтов, сотрудниками военных комиссариатов на темы гражданско-патриотического воспитания</w:t>
            </w:r>
          </w:p>
          <w:p w:rsidR="00927703" w:rsidRPr="00362266" w:rsidRDefault="00927703" w:rsidP="00927703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D50D47" w:rsidP="00A43E2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Май, октябрь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27703" w:rsidRPr="00362266" w:rsidRDefault="00D50D47" w:rsidP="00927703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A412E8" w:rsidP="0038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</w:t>
            </w:r>
            <w:r w:rsidR="00D50D47"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дминистрация 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енинского сельсовета Работники </w:t>
            </w:r>
            <w:r w:rsidR="00D50D47"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ДЦ</w:t>
            </w:r>
          </w:p>
        </w:tc>
        <w:tc>
          <w:tcPr>
            <w:tcW w:w="25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D50D47" w:rsidP="0038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</w:tr>
      <w:tr w:rsidR="00927703" w:rsidRPr="00362266" w:rsidTr="00BC12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927703" w:rsidP="00385133">
            <w:pPr>
              <w:spacing w:after="180" w:line="4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</w:t>
            </w:r>
          </w:p>
        </w:tc>
        <w:tc>
          <w:tcPr>
            <w:tcW w:w="5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BC125F" w:rsidP="007F03C4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2.5.Благоустройство памятников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BC125F" w:rsidP="007F03C4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Апрель, май</w:t>
            </w:r>
          </w:p>
        </w:tc>
        <w:tc>
          <w:tcPr>
            <w:tcW w:w="154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27703" w:rsidRPr="00362266" w:rsidRDefault="00BC125F" w:rsidP="007F03C4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A412E8" w:rsidP="00BC125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</w:t>
            </w:r>
            <w:r w:rsidR="00BC125F"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дминистрация Ленинского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сельсовета Работники </w:t>
            </w:r>
            <w:r w:rsidR="00BC125F"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ДЦ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BC125F" w:rsidP="00385133">
            <w:pPr>
              <w:spacing w:after="180" w:line="4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</w:tr>
      <w:tr w:rsidR="00927703" w:rsidRPr="00362266" w:rsidTr="00BC12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927703" w:rsidP="0038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C21AB5" w:rsidP="00385133">
            <w:pPr>
              <w:spacing w:after="180" w:line="4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Итого по В</w:t>
            </w:r>
            <w:r w:rsidR="00927703"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ЦП</w:t>
            </w:r>
            <w:r w:rsidR="00BC125F"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   8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927703" w:rsidP="0038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27703" w:rsidRPr="00362266" w:rsidRDefault="00927703" w:rsidP="0038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927703" w:rsidP="0038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927703" w:rsidRPr="00362266" w:rsidRDefault="00BC125F" w:rsidP="0038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1000,00</w:t>
            </w:r>
          </w:p>
        </w:tc>
      </w:tr>
    </w:tbl>
    <w:p w:rsidR="00385133" w:rsidRPr="00362266" w:rsidRDefault="00385133" w:rsidP="00385133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85133" w:rsidRPr="0018352E" w:rsidRDefault="00385133" w:rsidP="00385133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8352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3.Информация об изменениях,</w:t>
      </w:r>
      <w:r w:rsidR="0018352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18352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внесенных ответствен</w:t>
      </w:r>
      <w:r w:rsidR="00A412E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ным исполнителем в ведомственную </w:t>
      </w:r>
      <w:r w:rsidRPr="0018352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программу</w:t>
      </w:r>
    </w:p>
    <w:tbl>
      <w:tblPr>
        <w:tblW w:w="142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286"/>
      </w:tblGrid>
      <w:tr w:rsidR="00D50D47" w:rsidRPr="00362266" w:rsidTr="00D50D47">
        <w:tc>
          <w:tcPr>
            <w:tcW w:w="1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D50D47" w:rsidRPr="00362266" w:rsidRDefault="00A412E8" w:rsidP="00D50D47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Постановление а</w:t>
            </w:r>
            <w:r w:rsidR="00D50D47" w:rsidRPr="003622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дминистрации Ленинского сельсовета муниципального района №20 от 17 апреля 2017г. №О внесении изменений в постановление администрации Ленинского сельсовета от 16.08.2016г. № 60»</w:t>
            </w:r>
          </w:p>
        </w:tc>
      </w:tr>
    </w:tbl>
    <w:p w:rsidR="00C553F3" w:rsidRPr="00362266" w:rsidRDefault="00C553F3" w:rsidP="006F10B9">
      <w:pPr>
        <w:rPr>
          <w:rFonts w:ascii="Times New Roman" w:hAnsi="Times New Roman" w:cs="Times New Roman"/>
          <w:sz w:val="28"/>
          <w:szCs w:val="28"/>
        </w:rPr>
        <w:sectPr w:rsidR="00C553F3" w:rsidRPr="00362266" w:rsidSect="00385133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C553F3" w:rsidRPr="00362266" w:rsidRDefault="00C553F3" w:rsidP="006F10B9">
      <w:pPr>
        <w:rPr>
          <w:rFonts w:ascii="Times New Roman" w:hAnsi="Times New Roman" w:cs="Times New Roman"/>
          <w:sz w:val="28"/>
          <w:szCs w:val="28"/>
        </w:rPr>
      </w:pPr>
    </w:p>
    <w:p w:rsidR="00BC125F" w:rsidRPr="00362266" w:rsidRDefault="00BC125F" w:rsidP="00BC125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643"/>
      <w:bookmarkEnd w:id="0"/>
      <w:r w:rsidRPr="00362266">
        <w:rPr>
          <w:rFonts w:ascii="Times New Roman" w:hAnsi="Times New Roman" w:cs="Times New Roman"/>
          <w:b/>
          <w:bCs/>
          <w:sz w:val="28"/>
          <w:szCs w:val="28"/>
        </w:rPr>
        <w:t>4. Результаты использования бюджетных ассигнований и внебюджетных сре</w:t>
      </w:r>
      <w:r w:rsidR="00C21AB5">
        <w:rPr>
          <w:rFonts w:ascii="Times New Roman" w:hAnsi="Times New Roman" w:cs="Times New Roman"/>
          <w:b/>
          <w:bCs/>
          <w:sz w:val="28"/>
          <w:szCs w:val="28"/>
        </w:rPr>
        <w:t>дств на реализацию ведомственной</w:t>
      </w:r>
      <w:r w:rsidRPr="0036226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BC125F" w:rsidRPr="00362266" w:rsidRDefault="00362266" w:rsidP="00362266">
      <w:pPr>
        <w:jc w:val="both"/>
        <w:rPr>
          <w:rFonts w:ascii="Times New Roman" w:hAnsi="Times New Roman" w:cs="Times New Roman"/>
          <w:sz w:val="28"/>
          <w:szCs w:val="28"/>
        </w:rPr>
      </w:pPr>
      <w:r w:rsidRPr="00362266">
        <w:rPr>
          <w:rFonts w:ascii="Times New Roman" w:hAnsi="Times New Roman" w:cs="Times New Roman"/>
          <w:sz w:val="28"/>
          <w:szCs w:val="28"/>
        </w:rPr>
        <w:t xml:space="preserve"> </w:t>
      </w:r>
      <w:r w:rsidRPr="00A85A85">
        <w:rPr>
          <w:rFonts w:ascii="Times New Roman" w:hAnsi="Times New Roman" w:cs="Times New Roman"/>
          <w:sz w:val="28"/>
          <w:szCs w:val="28"/>
        </w:rPr>
        <w:t>Несоответствия объемов бюджетных ассигнований, предусмотренных в программе, объемам ассигнований местного бюджета отсутствуют.</w:t>
      </w:r>
    </w:p>
    <w:p w:rsidR="00BC125F" w:rsidRPr="00362266" w:rsidRDefault="0018352E" w:rsidP="00BC125F">
      <w:pPr>
        <w:widowControl w:val="0"/>
        <w:ind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C125F" w:rsidRPr="00362266">
        <w:rPr>
          <w:rFonts w:ascii="Times New Roman" w:hAnsi="Times New Roman" w:cs="Times New Roman"/>
          <w:b/>
          <w:bCs/>
          <w:sz w:val="28"/>
          <w:szCs w:val="28"/>
        </w:rPr>
        <w:t>. Предложения по дал</w:t>
      </w:r>
      <w:r w:rsidR="00A412E8">
        <w:rPr>
          <w:rFonts w:ascii="Times New Roman" w:hAnsi="Times New Roman" w:cs="Times New Roman"/>
          <w:b/>
          <w:bCs/>
          <w:sz w:val="28"/>
          <w:szCs w:val="28"/>
        </w:rPr>
        <w:t>ьнейшей реализации ведомственной</w:t>
      </w:r>
      <w:r w:rsidR="00BC125F" w:rsidRPr="0036226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Ленинского сельсовета «</w:t>
      </w:r>
      <w:r w:rsidR="00BC125F" w:rsidRPr="00362266">
        <w:rPr>
          <w:rFonts w:ascii="Times New Roman" w:hAnsi="Times New Roman" w:cs="Times New Roman"/>
          <w:b/>
          <w:sz w:val="28"/>
          <w:szCs w:val="28"/>
        </w:rPr>
        <w:t>Военно-патриотическое воспитание несовершеннолетних и молодёжи в Ленинском сельсовете на 2016-2018годы</w:t>
      </w:r>
      <w:r w:rsidR="00BC125F" w:rsidRPr="00362266">
        <w:rPr>
          <w:rFonts w:ascii="Times New Roman" w:hAnsi="Times New Roman" w:cs="Times New Roman"/>
          <w:b/>
          <w:kern w:val="2"/>
          <w:sz w:val="28"/>
          <w:szCs w:val="28"/>
        </w:rPr>
        <w:t>»</w:t>
      </w:r>
    </w:p>
    <w:p w:rsidR="00362266" w:rsidRPr="00362266" w:rsidRDefault="00BC125F" w:rsidP="0036226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266">
        <w:rPr>
          <w:rFonts w:ascii="Times New Roman" w:hAnsi="Times New Roman" w:cs="Times New Roman"/>
          <w:sz w:val="28"/>
          <w:szCs w:val="28"/>
        </w:rPr>
        <w:t>В 2016 году было запланировано</w:t>
      </w:r>
      <w:r w:rsidR="00362266" w:rsidRPr="00362266">
        <w:rPr>
          <w:rFonts w:ascii="Times New Roman" w:hAnsi="Times New Roman" w:cs="Times New Roman"/>
          <w:sz w:val="28"/>
          <w:szCs w:val="28"/>
        </w:rPr>
        <w:t xml:space="preserve"> сохранение традиций военно-патриотического воспитания среди молодёжи в сельском поселении</w:t>
      </w:r>
      <w:r w:rsidR="0018352E">
        <w:rPr>
          <w:rFonts w:ascii="Times New Roman" w:hAnsi="Times New Roman" w:cs="Times New Roman"/>
          <w:sz w:val="28"/>
          <w:szCs w:val="28"/>
        </w:rPr>
        <w:t>:</w:t>
      </w:r>
      <w:r w:rsidR="00362266" w:rsidRPr="00362266">
        <w:rPr>
          <w:rFonts w:ascii="Times New Roman" w:hAnsi="Times New Roman" w:cs="Times New Roman"/>
          <w:sz w:val="28"/>
          <w:szCs w:val="28"/>
        </w:rPr>
        <w:t xml:space="preserve"> высокая духовность, гражданская позиция, патриотическое сознание молодёжи. </w:t>
      </w:r>
    </w:p>
    <w:p w:rsidR="00362266" w:rsidRDefault="00630BBC" w:rsidP="0036226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266">
        <w:rPr>
          <w:rFonts w:ascii="Times New Roman" w:hAnsi="Times New Roman" w:cs="Times New Roman"/>
          <w:sz w:val="28"/>
          <w:szCs w:val="28"/>
        </w:rPr>
        <w:t>В целом мероприятия программы выполнены: В канун празднования Дня Победы проводился комплекс мероприятий, посвященных этой</w:t>
      </w:r>
      <w:r w:rsidR="00A412E8">
        <w:rPr>
          <w:rFonts w:ascii="Times New Roman" w:hAnsi="Times New Roman" w:cs="Times New Roman"/>
          <w:sz w:val="28"/>
          <w:szCs w:val="28"/>
        </w:rPr>
        <w:t xml:space="preserve"> дате: акции «Вахта Памяти» и</w:t>
      </w:r>
      <w:r w:rsidRPr="00362266">
        <w:rPr>
          <w:rFonts w:ascii="Times New Roman" w:hAnsi="Times New Roman" w:cs="Times New Roman"/>
          <w:sz w:val="28"/>
          <w:szCs w:val="28"/>
        </w:rPr>
        <w:t xml:space="preserve"> «Георгиевская ленточка», молодежные субботники по уборке памятных мест</w:t>
      </w:r>
      <w:proofErr w:type="gramStart"/>
      <w:r w:rsidRPr="00362266">
        <w:rPr>
          <w:rFonts w:ascii="Times New Roman" w:hAnsi="Times New Roman" w:cs="Times New Roman"/>
          <w:sz w:val="28"/>
          <w:szCs w:val="28"/>
        </w:rPr>
        <w:t xml:space="preserve"> </w:t>
      </w:r>
      <w:r w:rsidR="00362266" w:rsidRPr="003622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62266" w:rsidRPr="00362266">
        <w:rPr>
          <w:rFonts w:ascii="Times New Roman" w:hAnsi="Times New Roman" w:cs="Times New Roman"/>
          <w:sz w:val="28"/>
          <w:szCs w:val="28"/>
        </w:rPr>
        <w:t xml:space="preserve"> честь Дня России состоялось торжественное вручение</w:t>
      </w:r>
      <w:r w:rsidR="00A412E8">
        <w:rPr>
          <w:rFonts w:ascii="Times New Roman" w:hAnsi="Times New Roman" w:cs="Times New Roman"/>
          <w:sz w:val="28"/>
          <w:szCs w:val="28"/>
        </w:rPr>
        <w:t xml:space="preserve"> паспортов юным гражданам поселения</w:t>
      </w:r>
      <w:r w:rsidR="00362266" w:rsidRPr="00362266">
        <w:rPr>
          <w:rFonts w:ascii="Times New Roman" w:hAnsi="Times New Roman" w:cs="Times New Roman"/>
          <w:sz w:val="28"/>
          <w:szCs w:val="28"/>
        </w:rPr>
        <w:t>. Эффект</w:t>
      </w:r>
      <w:r w:rsidR="00A412E8">
        <w:rPr>
          <w:rFonts w:ascii="Times New Roman" w:hAnsi="Times New Roman" w:cs="Times New Roman"/>
          <w:sz w:val="28"/>
          <w:szCs w:val="28"/>
        </w:rPr>
        <w:t xml:space="preserve">ивность реализации ведомственной </w:t>
      </w:r>
      <w:r w:rsidR="00362266" w:rsidRPr="00362266">
        <w:rPr>
          <w:rFonts w:ascii="Times New Roman" w:hAnsi="Times New Roman" w:cs="Times New Roman"/>
          <w:sz w:val="28"/>
          <w:szCs w:val="28"/>
        </w:rPr>
        <w:t xml:space="preserve"> программы по целям (задачам), а также в целом можно охарактеризовать как высокую.</w:t>
      </w:r>
    </w:p>
    <w:p w:rsidR="0018352E" w:rsidRDefault="0018352E" w:rsidP="001835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Сохранить повышение уровня военно-патриотического воспитания молодёжи.   Воспитание у подростков моральных и психологических качеств патриота и защитника Родины.</w:t>
      </w:r>
    </w:p>
    <w:p w:rsidR="0018352E" w:rsidRPr="00362266" w:rsidRDefault="0018352E" w:rsidP="0036226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0BBC" w:rsidRPr="00362266" w:rsidRDefault="00630BBC" w:rsidP="0036226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30BBC" w:rsidRPr="00362266" w:rsidSect="00362266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E36F2"/>
    <w:multiLevelType w:val="multilevel"/>
    <w:tmpl w:val="241C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B44558"/>
    <w:multiLevelType w:val="multilevel"/>
    <w:tmpl w:val="E666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2801AC"/>
    <w:multiLevelType w:val="multilevel"/>
    <w:tmpl w:val="BD3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>
    <w:useFELayout/>
  </w:compat>
  <w:rsids>
    <w:rsidRoot w:val="00630BBC"/>
    <w:rsid w:val="00057197"/>
    <w:rsid w:val="0018352E"/>
    <w:rsid w:val="002321CE"/>
    <w:rsid w:val="002803D5"/>
    <w:rsid w:val="00362266"/>
    <w:rsid w:val="00385133"/>
    <w:rsid w:val="003B0F7C"/>
    <w:rsid w:val="006165A2"/>
    <w:rsid w:val="00630BBC"/>
    <w:rsid w:val="006C7426"/>
    <w:rsid w:val="006F10B9"/>
    <w:rsid w:val="007F03C4"/>
    <w:rsid w:val="00927703"/>
    <w:rsid w:val="009329BF"/>
    <w:rsid w:val="00A36D52"/>
    <w:rsid w:val="00A412E8"/>
    <w:rsid w:val="00A43E29"/>
    <w:rsid w:val="00B507FF"/>
    <w:rsid w:val="00B92E55"/>
    <w:rsid w:val="00BC125F"/>
    <w:rsid w:val="00BC4A2E"/>
    <w:rsid w:val="00C21AB5"/>
    <w:rsid w:val="00C553F3"/>
    <w:rsid w:val="00D50D47"/>
    <w:rsid w:val="00DF6F1F"/>
    <w:rsid w:val="00E15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0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nhideWhenUsed/>
    <w:rsid w:val="00630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0BB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630B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630BBC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630B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Cell">
    <w:name w:val="ConsPlusCell Знак"/>
    <w:link w:val="ConsPlusCell0"/>
    <w:locked/>
    <w:rsid w:val="00630BBC"/>
    <w:rPr>
      <w:rFonts w:ascii="Calibri" w:hAnsi="Calibri" w:cs="Calibri"/>
    </w:rPr>
  </w:style>
  <w:style w:type="paragraph" w:customStyle="1" w:styleId="ConsPlusCell0">
    <w:name w:val="ConsPlusCell"/>
    <w:link w:val="ConsPlusCell"/>
    <w:rsid w:val="00630BB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2321CE"/>
    <w:pPr>
      <w:ind w:left="720"/>
      <w:contextualSpacing/>
    </w:pPr>
  </w:style>
  <w:style w:type="character" w:customStyle="1" w:styleId="apple-converted-space">
    <w:name w:val="apple-converted-space"/>
    <w:basedOn w:val="a0"/>
    <w:rsid w:val="003B0F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2BD6E-5736-4690-8927-0AAF8CB2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2017-04-25T02:49:00Z</cp:lastPrinted>
  <dcterms:created xsi:type="dcterms:W3CDTF">2017-04-20T10:36:00Z</dcterms:created>
  <dcterms:modified xsi:type="dcterms:W3CDTF">2017-04-25T02:49:00Z</dcterms:modified>
</cp:coreProperties>
</file>