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EC" w:rsidRPr="00D0499A" w:rsidRDefault="004A4CEC" w:rsidP="004A4CEC">
      <w:pPr>
        <w:ind w:left="708" w:firstLine="708"/>
        <w:rPr>
          <w:b/>
          <w:sz w:val="28"/>
          <w:szCs w:val="28"/>
        </w:rPr>
      </w:pPr>
      <w:r w:rsidRPr="00D0499A">
        <w:rPr>
          <w:b/>
          <w:sz w:val="28"/>
          <w:szCs w:val="28"/>
        </w:rPr>
        <w:t>АДМИНИСТРАЦИЯ  ЛЕНИНСКОГО  СЕЛЬСОВЕТА</w:t>
      </w:r>
      <w:r>
        <w:rPr>
          <w:b/>
          <w:sz w:val="28"/>
          <w:szCs w:val="28"/>
        </w:rPr>
        <w:t xml:space="preserve"> </w:t>
      </w:r>
      <w:r w:rsidRPr="00D0499A">
        <w:rPr>
          <w:b/>
          <w:sz w:val="28"/>
          <w:szCs w:val="28"/>
        </w:rPr>
        <w:t>КУПИНСКОГО  РАЙОНА  НОВОСИБИРСКОЙ  ОБЛАСТИ</w:t>
      </w:r>
    </w:p>
    <w:p w:rsidR="004A4CEC" w:rsidRPr="00D0499A" w:rsidRDefault="004A4CEC" w:rsidP="004A4CEC">
      <w:pPr>
        <w:rPr>
          <w:b/>
          <w:sz w:val="28"/>
          <w:szCs w:val="28"/>
        </w:rPr>
      </w:pPr>
    </w:p>
    <w:p w:rsidR="004A4CEC" w:rsidRDefault="004A4CEC" w:rsidP="004A4CEC">
      <w:pPr>
        <w:rPr>
          <w:b/>
          <w:sz w:val="28"/>
          <w:szCs w:val="28"/>
        </w:rPr>
      </w:pPr>
      <w:r w:rsidRPr="00D0499A">
        <w:rPr>
          <w:b/>
          <w:sz w:val="28"/>
          <w:szCs w:val="28"/>
        </w:rPr>
        <w:t xml:space="preserve">                                               П О С Т А Н О В Л Е Н И Е</w:t>
      </w:r>
    </w:p>
    <w:p w:rsidR="004A4CEC" w:rsidRPr="00D0499A" w:rsidRDefault="004A4CEC" w:rsidP="004A4CEC">
      <w:pPr>
        <w:rPr>
          <w:b/>
          <w:sz w:val="28"/>
          <w:szCs w:val="28"/>
        </w:rPr>
      </w:pPr>
    </w:p>
    <w:p w:rsidR="004A4CEC" w:rsidRDefault="004A4CEC" w:rsidP="004A4CEC">
      <w:pPr>
        <w:rPr>
          <w:b/>
          <w:sz w:val="28"/>
          <w:szCs w:val="28"/>
        </w:rPr>
      </w:pPr>
      <w:r w:rsidRPr="00D0499A">
        <w:rPr>
          <w:b/>
          <w:sz w:val="28"/>
          <w:szCs w:val="28"/>
        </w:rPr>
        <w:t xml:space="preserve">                             </w:t>
      </w:r>
      <w:r w:rsidR="009110E2">
        <w:rPr>
          <w:b/>
          <w:sz w:val="28"/>
          <w:szCs w:val="28"/>
        </w:rPr>
        <w:t xml:space="preserve">                       от  06.11</w:t>
      </w:r>
      <w:r w:rsidR="00030802">
        <w:rPr>
          <w:b/>
          <w:sz w:val="28"/>
          <w:szCs w:val="28"/>
        </w:rPr>
        <w:t>.2019г.  № 49</w:t>
      </w:r>
    </w:p>
    <w:p w:rsidR="00AF49AF" w:rsidRPr="00D0499A" w:rsidRDefault="00AF49AF" w:rsidP="004A4CEC">
      <w:pPr>
        <w:rPr>
          <w:b/>
          <w:sz w:val="28"/>
          <w:szCs w:val="28"/>
        </w:rPr>
      </w:pPr>
    </w:p>
    <w:p w:rsidR="004A4CEC" w:rsidRPr="00D0499A" w:rsidRDefault="004A4CEC" w:rsidP="004A4CEC">
      <w:pPr>
        <w:rPr>
          <w:b/>
          <w:sz w:val="28"/>
          <w:szCs w:val="28"/>
        </w:rPr>
      </w:pPr>
    </w:p>
    <w:p w:rsidR="00B640A3" w:rsidRDefault="00B640A3" w:rsidP="00A03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осуществления полномочий органом внутреннего муниципального финансового контроля </w:t>
      </w:r>
      <w:r w:rsidR="00A03235">
        <w:rPr>
          <w:b/>
          <w:sz w:val="28"/>
          <w:szCs w:val="28"/>
        </w:rPr>
        <w:t xml:space="preserve">Ленинского сельсовета </w:t>
      </w:r>
      <w:r>
        <w:rPr>
          <w:b/>
          <w:sz w:val="28"/>
          <w:szCs w:val="28"/>
        </w:rPr>
        <w:t>Купинского района Новосибирской области по внутреннему муниципальному</w:t>
      </w:r>
      <w:r w:rsidR="00A032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финансовому контролю</w:t>
      </w:r>
    </w:p>
    <w:p w:rsidR="004A4CEC" w:rsidRPr="004A4CEC" w:rsidRDefault="004A4CEC" w:rsidP="004A4C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235" w:rsidRPr="00E11FBF" w:rsidRDefault="00A03235" w:rsidP="00A03235">
      <w:pPr>
        <w:ind w:firstLine="708"/>
        <w:jc w:val="both"/>
        <w:rPr>
          <w:sz w:val="28"/>
          <w:szCs w:val="28"/>
        </w:rPr>
      </w:pPr>
      <w:r w:rsidRPr="00E11FBF">
        <w:rPr>
          <w:sz w:val="28"/>
          <w:szCs w:val="28"/>
        </w:rPr>
        <w:t xml:space="preserve">В соответствии со статьей 269.2. Бюджетного кодекса Российской Федерации «Полномочия органов внутреннего государственного (муниципального) финансового контроля по осуществлению внутреннего  государственного (муниципального) финансового контроля», руководствуясь Уставом </w:t>
      </w:r>
      <w:r>
        <w:rPr>
          <w:sz w:val="28"/>
          <w:szCs w:val="28"/>
        </w:rPr>
        <w:t xml:space="preserve">Ленинского сельсовета </w:t>
      </w:r>
      <w:r w:rsidRPr="00E11FBF">
        <w:rPr>
          <w:sz w:val="28"/>
          <w:szCs w:val="28"/>
        </w:rPr>
        <w:t>Купинского района Новосибирской области,</w:t>
      </w:r>
    </w:p>
    <w:p w:rsidR="00A03235" w:rsidRPr="00E11FBF" w:rsidRDefault="00A03235" w:rsidP="00A03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E11FBF">
        <w:rPr>
          <w:b/>
          <w:sz w:val="28"/>
          <w:szCs w:val="28"/>
        </w:rPr>
        <w:t>:</w:t>
      </w:r>
    </w:p>
    <w:p w:rsidR="00A03235" w:rsidRPr="00E11FBF" w:rsidRDefault="00A03235" w:rsidP="00A03235">
      <w:pPr>
        <w:jc w:val="both"/>
        <w:rPr>
          <w:sz w:val="28"/>
          <w:szCs w:val="28"/>
        </w:rPr>
      </w:pPr>
    </w:p>
    <w:p w:rsidR="00A03235" w:rsidRPr="00E11FBF" w:rsidRDefault="00A03235" w:rsidP="00A03235">
      <w:pPr>
        <w:ind w:firstLine="708"/>
        <w:jc w:val="both"/>
        <w:rPr>
          <w:sz w:val="28"/>
          <w:szCs w:val="28"/>
        </w:rPr>
      </w:pPr>
      <w:r w:rsidRPr="00E11FBF">
        <w:rPr>
          <w:sz w:val="28"/>
          <w:szCs w:val="28"/>
        </w:rPr>
        <w:t xml:space="preserve">1. Утвердить прилагаемый Порядок осуществления полномочий органом внутреннего муниципального финансового контроля </w:t>
      </w:r>
      <w:r>
        <w:rPr>
          <w:sz w:val="28"/>
          <w:szCs w:val="28"/>
        </w:rPr>
        <w:t xml:space="preserve">Ленинского сельсовета </w:t>
      </w:r>
      <w:r w:rsidRPr="00E11FBF">
        <w:rPr>
          <w:sz w:val="28"/>
          <w:szCs w:val="28"/>
        </w:rPr>
        <w:t xml:space="preserve">Купинского района Новосибирской области по внутреннему муниципальному  финансовому контролю. </w:t>
      </w:r>
    </w:p>
    <w:p w:rsidR="00A03235" w:rsidRPr="00E11FBF" w:rsidRDefault="00A03235" w:rsidP="00A03235">
      <w:pPr>
        <w:ind w:firstLine="708"/>
        <w:jc w:val="both"/>
        <w:rPr>
          <w:sz w:val="28"/>
          <w:szCs w:val="28"/>
        </w:rPr>
      </w:pPr>
      <w:r w:rsidRPr="00E11FBF">
        <w:rPr>
          <w:sz w:val="28"/>
          <w:szCs w:val="28"/>
        </w:rPr>
        <w:t xml:space="preserve">2. </w:t>
      </w:r>
      <w:r w:rsidRPr="00D0499A">
        <w:rPr>
          <w:sz w:val="28"/>
          <w:szCs w:val="28"/>
        </w:rPr>
        <w:t>Опубликовать настоящее постановление в муниципальных средствах массовой информации газете  «Муниципальные ведомости»</w:t>
      </w:r>
      <w:r w:rsidRPr="00D0499A">
        <w:rPr>
          <w:i/>
          <w:sz w:val="28"/>
          <w:szCs w:val="28"/>
        </w:rPr>
        <w:t xml:space="preserve"> </w:t>
      </w:r>
      <w:r w:rsidRPr="00D0499A">
        <w:rPr>
          <w:sz w:val="28"/>
          <w:szCs w:val="28"/>
        </w:rPr>
        <w:t>и</w:t>
      </w:r>
      <w:r w:rsidRPr="00D0499A">
        <w:rPr>
          <w:i/>
          <w:sz w:val="28"/>
          <w:szCs w:val="28"/>
        </w:rPr>
        <w:t xml:space="preserve"> </w:t>
      </w:r>
      <w:r w:rsidRPr="00D0499A">
        <w:rPr>
          <w:sz w:val="28"/>
          <w:szCs w:val="28"/>
        </w:rPr>
        <w:t>разместить на официальном сайте</w:t>
      </w:r>
      <w:r w:rsidRPr="00D0499A">
        <w:rPr>
          <w:i/>
          <w:sz w:val="28"/>
          <w:szCs w:val="28"/>
        </w:rPr>
        <w:t xml:space="preserve"> </w:t>
      </w:r>
      <w:r w:rsidRPr="00D0499A">
        <w:rPr>
          <w:sz w:val="28"/>
          <w:szCs w:val="28"/>
        </w:rPr>
        <w:t>администрации</w:t>
      </w:r>
      <w:r w:rsidRPr="00D0499A">
        <w:rPr>
          <w:i/>
          <w:sz w:val="28"/>
          <w:szCs w:val="28"/>
        </w:rPr>
        <w:t xml:space="preserve"> </w:t>
      </w:r>
      <w:r w:rsidRPr="00D0499A">
        <w:rPr>
          <w:sz w:val="28"/>
          <w:szCs w:val="28"/>
        </w:rPr>
        <w:t>Ленинского сельсовета</w:t>
      </w:r>
      <w:r>
        <w:rPr>
          <w:spacing w:val="-17"/>
          <w:sz w:val="28"/>
          <w:szCs w:val="28"/>
        </w:rPr>
        <w:t xml:space="preserve"> </w:t>
      </w:r>
      <w:r w:rsidRPr="00596BF8">
        <w:rPr>
          <w:sz w:val="28"/>
          <w:szCs w:val="28"/>
        </w:rPr>
        <w:t>leninskogo.nso.ru/administration/2014-08-21-06-09-20.html .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B1719E">
        <w:rPr>
          <w:sz w:val="28"/>
          <w:szCs w:val="28"/>
        </w:rPr>
        <w:t xml:space="preserve">         </w:t>
      </w:r>
      <w:r w:rsidRPr="00E11FBF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4A4CEC" w:rsidRPr="00D0499A" w:rsidRDefault="004A4CEC" w:rsidP="004A4C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A4CEC" w:rsidRDefault="004A4CEC" w:rsidP="004A4CEC">
      <w:pPr>
        <w:pStyle w:val="a9"/>
        <w:rPr>
          <w:sz w:val="28"/>
          <w:szCs w:val="28"/>
        </w:rPr>
      </w:pPr>
      <w:r w:rsidRPr="00D0499A">
        <w:rPr>
          <w:sz w:val="28"/>
          <w:szCs w:val="28"/>
        </w:rPr>
        <w:t>Глава Ленинского сельсовета                                                                                    Купинского района Новосибирской облас</w:t>
      </w:r>
      <w:r>
        <w:rPr>
          <w:sz w:val="28"/>
          <w:szCs w:val="28"/>
        </w:rPr>
        <w:t xml:space="preserve">ти                     </w:t>
      </w:r>
      <w:r w:rsidRPr="00D0499A">
        <w:rPr>
          <w:sz w:val="28"/>
          <w:szCs w:val="28"/>
        </w:rPr>
        <w:t xml:space="preserve">           А.М.Парачь</w:t>
      </w:r>
    </w:p>
    <w:p w:rsidR="004A4CEC" w:rsidRDefault="004A4CEC" w:rsidP="004A4CEC">
      <w:pPr>
        <w:pStyle w:val="a9"/>
        <w:rPr>
          <w:sz w:val="28"/>
          <w:szCs w:val="28"/>
        </w:rPr>
      </w:pPr>
    </w:p>
    <w:p w:rsidR="004A4CEC" w:rsidRDefault="004A4CEC" w:rsidP="004A4CEC">
      <w:pPr>
        <w:pStyle w:val="a9"/>
        <w:rPr>
          <w:sz w:val="28"/>
          <w:szCs w:val="28"/>
        </w:rPr>
      </w:pPr>
    </w:p>
    <w:p w:rsidR="004A4CEC" w:rsidRDefault="004A4CEC" w:rsidP="004A4CEC">
      <w:pPr>
        <w:pStyle w:val="a9"/>
        <w:rPr>
          <w:sz w:val="28"/>
          <w:szCs w:val="28"/>
        </w:rPr>
      </w:pPr>
    </w:p>
    <w:p w:rsidR="004A4CEC" w:rsidRPr="00090B95" w:rsidRDefault="004A4CEC" w:rsidP="004A4CE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 Коваленко                                                                                                                                                             </w:t>
      </w:r>
      <w:r w:rsidR="00757BA9">
        <w:rPr>
          <w:sz w:val="22"/>
          <w:szCs w:val="22"/>
        </w:rPr>
        <w:t>8(383 58) 47</w:t>
      </w:r>
      <w:r>
        <w:rPr>
          <w:sz w:val="22"/>
          <w:szCs w:val="22"/>
        </w:rPr>
        <w:t>134</w:t>
      </w:r>
    </w:p>
    <w:p w:rsidR="00D55E56" w:rsidRDefault="00D55E56" w:rsidP="00D55E56">
      <w:pPr>
        <w:pageBreakBefore/>
        <w:ind w:left="4962"/>
      </w:pPr>
      <w:r>
        <w:lastRenderedPageBreak/>
        <w:t>УТВЕРЖДЕН</w:t>
      </w:r>
    </w:p>
    <w:p w:rsidR="00D55E56" w:rsidRDefault="00D55E56" w:rsidP="00D55E56">
      <w:pPr>
        <w:ind w:left="4962"/>
      </w:pPr>
      <w:r>
        <w:t>постановлением администрации</w:t>
      </w:r>
    </w:p>
    <w:p w:rsidR="00D55E56" w:rsidRDefault="004A4CEC" w:rsidP="00D55E56">
      <w:pPr>
        <w:tabs>
          <w:tab w:val="left" w:pos="709"/>
        </w:tabs>
        <w:ind w:left="4962"/>
      </w:pPr>
      <w:r>
        <w:t>Ленинского сельсовета Купинского района Новосибирской области</w:t>
      </w:r>
      <w:r w:rsidR="00D55E56">
        <w:t xml:space="preserve"> </w:t>
      </w:r>
    </w:p>
    <w:p w:rsidR="00D55E56" w:rsidRDefault="00030802" w:rsidP="00D55E56">
      <w:pPr>
        <w:tabs>
          <w:tab w:val="left" w:pos="709"/>
        </w:tabs>
        <w:ind w:left="4962"/>
      </w:pPr>
      <w:r>
        <w:t>от   06.11</w:t>
      </w:r>
      <w:r w:rsidR="004A4CEC">
        <w:t>.</w:t>
      </w:r>
      <w:r w:rsidR="00D55E56">
        <w:t xml:space="preserve"> 2019 г.  №</w:t>
      </w:r>
      <w:r>
        <w:t xml:space="preserve"> 49</w:t>
      </w:r>
      <w:r w:rsidR="00D55E56">
        <w:t xml:space="preserve"> </w:t>
      </w:r>
    </w:p>
    <w:p w:rsidR="00D55E56" w:rsidRDefault="00D55E56" w:rsidP="00D55E56">
      <w:pPr>
        <w:rPr>
          <w:b/>
        </w:rPr>
      </w:pPr>
    </w:p>
    <w:p w:rsidR="00A03235" w:rsidRDefault="00615494" w:rsidP="00A03235">
      <w:pPr>
        <w:jc w:val="center"/>
        <w:rPr>
          <w:b/>
          <w:sz w:val="28"/>
          <w:szCs w:val="28"/>
        </w:rPr>
      </w:pPr>
      <w:r w:rsidRPr="00A03235">
        <w:rPr>
          <w:b/>
          <w:sz w:val="28"/>
          <w:szCs w:val="28"/>
        </w:rPr>
        <w:t>Порядок</w:t>
      </w:r>
      <w:r w:rsidR="00A03235" w:rsidRPr="00A03235">
        <w:rPr>
          <w:b/>
          <w:sz w:val="28"/>
          <w:szCs w:val="28"/>
        </w:rPr>
        <w:t xml:space="preserve"> </w:t>
      </w:r>
      <w:r w:rsidR="00A03235">
        <w:rPr>
          <w:b/>
          <w:sz w:val="28"/>
          <w:szCs w:val="28"/>
        </w:rPr>
        <w:t>осуществления полномочий органом внутреннего муниципального финансового контроля Ленинского сельсовета Купинского района Новосибирской области по внутреннему муниципальному финансовому контролю</w:t>
      </w:r>
    </w:p>
    <w:p w:rsidR="00615494" w:rsidRPr="006E2D5E" w:rsidRDefault="00615494" w:rsidP="00615494">
      <w:pPr>
        <w:ind w:firstLine="709"/>
        <w:jc w:val="center"/>
        <w:rPr>
          <w:b/>
        </w:rPr>
      </w:pPr>
    </w:p>
    <w:p w:rsidR="00615494" w:rsidRPr="006E2D5E" w:rsidRDefault="00615494" w:rsidP="00615494">
      <w:pPr>
        <w:ind w:firstLine="709"/>
        <w:jc w:val="center"/>
        <w:rPr>
          <w:b/>
        </w:rPr>
      </w:pPr>
    </w:p>
    <w:p w:rsidR="00615494" w:rsidRPr="006E2D5E" w:rsidRDefault="00615494" w:rsidP="00615494">
      <w:pPr>
        <w:ind w:firstLine="709"/>
        <w:jc w:val="center"/>
        <w:rPr>
          <w:b/>
          <w:bCs/>
        </w:rPr>
      </w:pPr>
      <w:r w:rsidRPr="006E2D5E">
        <w:rPr>
          <w:b/>
          <w:bCs/>
          <w:lang w:val="en-US"/>
        </w:rPr>
        <w:t>I</w:t>
      </w:r>
      <w:r w:rsidRPr="006E2D5E">
        <w:rPr>
          <w:b/>
          <w:bCs/>
        </w:rPr>
        <w:t>. Общие положения</w:t>
      </w:r>
    </w:p>
    <w:p w:rsidR="00615494" w:rsidRPr="006E2D5E" w:rsidRDefault="00615494" w:rsidP="00615494">
      <w:pPr>
        <w:ind w:firstLine="709"/>
        <w:jc w:val="both"/>
      </w:pPr>
    </w:p>
    <w:p w:rsidR="00A03235" w:rsidRPr="003D509E" w:rsidRDefault="00A03235" w:rsidP="00A032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509E">
        <w:rPr>
          <w:rFonts w:ascii="Times New Roman" w:hAnsi="Times New Roman" w:cs="Times New Roman"/>
          <w:b/>
          <w:bCs/>
          <w:sz w:val="24"/>
          <w:szCs w:val="28"/>
        </w:rPr>
        <w:t>ПОРЯДОК</w:t>
      </w:r>
    </w:p>
    <w:p w:rsidR="00A03235" w:rsidRPr="003D509E" w:rsidRDefault="00A03235" w:rsidP="00A032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509E">
        <w:rPr>
          <w:rFonts w:ascii="Times New Roman" w:hAnsi="Times New Roman" w:cs="Times New Roman"/>
          <w:b/>
          <w:bCs/>
          <w:sz w:val="24"/>
          <w:szCs w:val="28"/>
        </w:rPr>
        <w:t>ОСУЩЕСТВЛЕНИЯ ПОЛНОМОЧИЙ ОРГАНОМ ВНУТРЕННЕГО</w:t>
      </w:r>
    </w:p>
    <w:p w:rsidR="00A03235" w:rsidRPr="003D509E" w:rsidRDefault="00A03235" w:rsidP="00A032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509E">
        <w:rPr>
          <w:rFonts w:ascii="Times New Roman" w:hAnsi="Times New Roman" w:cs="Times New Roman"/>
          <w:b/>
          <w:bCs/>
          <w:sz w:val="24"/>
          <w:szCs w:val="28"/>
        </w:rPr>
        <w:t>МУНИЦИПАЛЬНОГО ФИНАНСОВОГО КОНТРОЛЯ КУПИНСКОГО РАЙОНА НОВОСИБИРСКОЙ ОБЛАСТИ</w:t>
      </w:r>
    </w:p>
    <w:p w:rsidR="00A03235" w:rsidRPr="003D509E" w:rsidRDefault="00A03235" w:rsidP="00A032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509E">
        <w:rPr>
          <w:rFonts w:ascii="Times New Roman" w:hAnsi="Times New Roman" w:cs="Times New Roman"/>
          <w:b/>
          <w:bCs/>
          <w:sz w:val="24"/>
          <w:szCs w:val="28"/>
        </w:rPr>
        <w:t>ПО ВНУТРЕННЕМУ МУНИЦИПАЛЬНОМУ ФИНАНСОВОМУ КОНТРОЛЮ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Pr="005027EE" w:rsidRDefault="00A03235" w:rsidP="00A032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1.1. Порядок осуществления полномочий органом внутреннего муниципального финансового контроля по внутреннему муниципальному финансовому контролю (далее - Порядок)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269.2. Бюджетного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1334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A1334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A1334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30660">
        <w:t xml:space="preserve"> </w:t>
      </w:r>
      <w:r w:rsidR="00730660" w:rsidRPr="00730660"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="00730660"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416F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03235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1.2. 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 муниципального финансового контроля.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осуществления внутреннего муниципального финансового контроля утверждаются постановлением администрации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области.</w:t>
      </w:r>
    </w:p>
    <w:p w:rsidR="00A03235" w:rsidRPr="0008002D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1.3. </w:t>
      </w:r>
      <w:r w:rsidRPr="0008002D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08002D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</w:t>
      </w:r>
      <w:r w:rsidR="00C20778">
        <w:rPr>
          <w:rFonts w:ascii="Times New Roman" w:hAnsi="Times New Roman" w:cs="Times New Roman"/>
          <w:sz w:val="28"/>
          <w:szCs w:val="28"/>
        </w:rPr>
        <w:t>онтроля является специалист</w:t>
      </w:r>
      <w:r w:rsidRPr="0008002D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  <w:r w:rsidRPr="0008002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2077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F2A">
        <w:rPr>
          <w:rFonts w:ascii="Times New Roman" w:hAnsi="Times New Roman" w:cs="Times New Roman"/>
          <w:sz w:val="28"/>
          <w:szCs w:val="28"/>
        </w:rPr>
        <w:t>1.4</w:t>
      </w:r>
      <w:r w:rsidR="00C20778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5027EE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внутреннему муниципальному финансовому контролю: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отчетности о реализации муниципальных </w:t>
      </w:r>
      <w:r w:rsidRPr="005027EE">
        <w:rPr>
          <w:rFonts w:ascii="Times New Roman" w:hAnsi="Times New Roman" w:cs="Times New Roman"/>
          <w:sz w:val="28"/>
          <w:szCs w:val="28"/>
        </w:rPr>
        <w:lastRenderedPageBreak/>
        <w:t>программ, в том числе отчетности об исполнении муниципальных заданий.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1.5. Объектами внутреннего муниципального финансового контроля (далее - объект контроля) являются:</w:t>
      </w:r>
    </w:p>
    <w:p w:rsidR="00A03235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</w:t>
      </w:r>
      <w:r>
        <w:rPr>
          <w:rFonts w:ascii="Times New Roman" w:hAnsi="Times New Roman" w:cs="Times New Roman"/>
          <w:sz w:val="28"/>
          <w:szCs w:val="28"/>
        </w:rPr>
        <w:t xml:space="preserve">цита бюджета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5027EE">
        <w:rPr>
          <w:rFonts w:ascii="Times New Roman" w:hAnsi="Times New Roman" w:cs="Times New Roman"/>
          <w:sz w:val="28"/>
          <w:szCs w:val="28"/>
        </w:rPr>
        <w:t>;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(распорядители)и </w:t>
      </w:r>
      <w:r w:rsidRPr="005027EE">
        <w:rPr>
          <w:rFonts w:ascii="Times New Roman" w:hAnsi="Times New Roman" w:cs="Times New Roman"/>
          <w:sz w:val="28"/>
          <w:szCs w:val="28"/>
        </w:rPr>
        <w:t>получатели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A03235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района;</w:t>
      </w:r>
    </w:p>
    <w:p w:rsidR="00A03235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ципальные унитарные предприятия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Pr="005027EE" w:rsidRDefault="00A03235" w:rsidP="00A032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 Основание и порядок проведения контрольных мероприятий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sz w:val="28"/>
          <w:szCs w:val="28"/>
        </w:rPr>
        <w:t>2.1.При осуществлении полномочий по внутреннему муниципальном</w:t>
      </w:r>
      <w:r w:rsidR="00922F52">
        <w:rPr>
          <w:rFonts w:ascii="Times New Roman" w:hAnsi="Times New Roman" w:cs="Times New Roman"/>
          <w:sz w:val="28"/>
          <w:szCs w:val="28"/>
        </w:rPr>
        <w:t>у финансовому контролю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проводятся контрольные мероприятия.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Контрольные мероприятия носят плановый или внеплановый характер.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A03235" w:rsidRPr="003328A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Должностным лицом, уполномоченным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принимать решение о проведени</w:t>
      </w:r>
      <w:r>
        <w:rPr>
          <w:rFonts w:ascii="Times New Roman" w:hAnsi="Times New Roman" w:cs="Times New Roman"/>
          <w:sz w:val="28"/>
          <w:szCs w:val="28"/>
        </w:rPr>
        <w:t xml:space="preserve">и контрольных мероприятий, является </w:t>
      </w:r>
      <w:r w:rsidRPr="003328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области.</w:t>
      </w:r>
    </w:p>
    <w:p w:rsidR="00A03235" w:rsidRPr="008C477A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477A">
        <w:rPr>
          <w:rFonts w:ascii="Times New Roman" w:hAnsi="Times New Roman" w:cs="Times New Roman"/>
          <w:sz w:val="28"/>
          <w:szCs w:val="28"/>
        </w:rPr>
        <w:t xml:space="preserve">. </w:t>
      </w:r>
      <w:r w:rsidRPr="005027EE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контрольных </w:t>
      </w:r>
      <w:r w:rsidRPr="008C477A">
        <w:rPr>
          <w:rFonts w:ascii="Times New Roman" w:hAnsi="Times New Roman" w:cs="Times New Roman"/>
          <w:sz w:val="28"/>
          <w:szCs w:val="28"/>
        </w:rPr>
        <w:t>мероприятий в отношении одного объекта контроля: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7EE">
        <w:rPr>
          <w:rFonts w:ascii="Times New Roman" w:hAnsi="Times New Roman" w:cs="Times New Roman"/>
          <w:sz w:val="28"/>
          <w:szCs w:val="28"/>
        </w:rPr>
        <w:t>лановые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мероприятия</w:t>
      </w:r>
      <w:r w:rsidRPr="005027EE">
        <w:rPr>
          <w:rFonts w:ascii="Times New Roman" w:hAnsi="Times New Roman" w:cs="Times New Roman"/>
          <w:sz w:val="28"/>
          <w:szCs w:val="28"/>
        </w:rPr>
        <w:t>: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проверки - не чаще одного раза в год;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ревизии - не чаще одного раза в три года;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обследования - не чаще одного раза в год.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2.3.2. Внеплановые контрольные мероприятия осуществляются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поручениями Главы</w:t>
      </w:r>
      <w:r w:rsidR="00730660">
        <w:rPr>
          <w:rFonts w:ascii="Times New Roman" w:hAnsi="Times New Roman" w:cs="Times New Roman"/>
          <w:sz w:val="28"/>
          <w:szCs w:val="28"/>
        </w:rPr>
        <w:t xml:space="preserve"> 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уполномоченного</w:t>
      </w:r>
      <w:r w:rsidRPr="005027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давать поручения о проведении контрольных мероприятий,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A03235" w:rsidRPr="005027EE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2.4. Плановые контрольные мероприятия проводятся соглас</w:t>
      </w:r>
      <w:r>
        <w:rPr>
          <w:rFonts w:ascii="Times New Roman" w:hAnsi="Times New Roman" w:cs="Times New Roman"/>
          <w:sz w:val="28"/>
          <w:szCs w:val="28"/>
        </w:rPr>
        <w:t>но плану контрольно</w:t>
      </w:r>
      <w:r w:rsidR="00C20778">
        <w:rPr>
          <w:rFonts w:ascii="Times New Roman" w:hAnsi="Times New Roman" w:cs="Times New Roman"/>
          <w:sz w:val="28"/>
          <w:szCs w:val="28"/>
        </w:rPr>
        <w:t>й деятельности специалиста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контролю (далее - план), который содержит: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наименования объектов контроля;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темы контрольного мероприятия;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вид контроля;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lastRenderedPageBreak/>
        <w:t>проверяемые периоды;</w:t>
      </w:r>
    </w:p>
    <w:p w:rsidR="00A03235" w:rsidRPr="008C477A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сроки проведения контрольных мероприятий;</w:t>
      </w:r>
    </w:p>
    <w:p w:rsidR="00A03235" w:rsidRDefault="00A03235" w:rsidP="00A03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77A">
        <w:rPr>
          <w:rFonts w:ascii="Times New Roman" w:hAnsi="Times New Roman" w:cs="Times New Roman"/>
          <w:sz w:val="28"/>
          <w:szCs w:val="28"/>
        </w:rPr>
        <w:t>фамилия, имя, отчество уполномоченного специалиста на проведение контрольных мероприятий.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2.5. При составлении плана учитываются: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периодичность проведения контрольных мероприятий;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задания и поручения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план деятельности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5027EE">
        <w:rPr>
          <w:rFonts w:ascii="Times New Roman" w:hAnsi="Times New Roman" w:cs="Times New Roman"/>
          <w:sz w:val="28"/>
          <w:szCs w:val="28"/>
        </w:rPr>
        <w:t>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наличие информации о признаках нарушений в финансово-бюджетной сфере объекта контроля;</w:t>
      </w: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обобщение и анализ данных отчетов о ходе исполнения бюджета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материалы ранее проведенных ко</w:t>
      </w:r>
      <w:r>
        <w:rPr>
          <w:rFonts w:ascii="Times New Roman" w:hAnsi="Times New Roman" w:cs="Times New Roman"/>
          <w:sz w:val="28"/>
          <w:szCs w:val="28"/>
        </w:rPr>
        <w:t>нтрольных мероприятий</w:t>
      </w:r>
      <w:r w:rsidRPr="005027EE">
        <w:rPr>
          <w:rFonts w:ascii="Times New Roman" w:hAnsi="Times New Roman" w:cs="Times New Roman"/>
          <w:sz w:val="28"/>
          <w:szCs w:val="28"/>
        </w:rPr>
        <w:t>.</w:t>
      </w:r>
    </w:p>
    <w:p w:rsidR="00A03235" w:rsidRPr="005027EE" w:rsidRDefault="00A03235" w:rsidP="00A0323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</w:t>
      </w:r>
      <w:r w:rsidR="00C20778">
        <w:rPr>
          <w:rFonts w:ascii="Times New Roman" w:hAnsi="Times New Roman" w:cs="Times New Roman"/>
          <w:sz w:val="28"/>
          <w:szCs w:val="28"/>
        </w:rPr>
        <w:t>6. План составляется специалистом</w:t>
      </w:r>
      <w:r w:rsidRPr="005027EE">
        <w:rPr>
          <w:rFonts w:ascii="Times New Roman" w:hAnsi="Times New Roman" w:cs="Times New Roman"/>
          <w:sz w:val="28"/>
          <w:szCs w:val="28"/>
        </w:rPr>
        <w:t xml:space="preserve"> на один год и утверждается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03235" w:rsidRDefault="00A03235" w:rsidP="00A0323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2.7. Решение о внесении изменений в план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области.</w:t>
      </w: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2.8. Основанием для проведения контроль</w:t>
      </w:r>
      <w:r>
        <w:rPr>
          <w:rFonts w:ascii="Times New Roman" w:hAnsi="Times New Roman" w:cs="Times New Roman"/>
          <w:sz w:val="28"/>
          <w:szCs w:val="28"/>
        </w:rPr>
        <w:t>ного мероприятия является распоряжение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о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проведении проверки, ревизии, обсл</w:t>
      </w:r>
      <w:r>
        <w:rPr>
          <w:rFonts w:ascii="Times New Roman" w:hAnsi="Times New Roman" w:cs="Times New Roman"/>
          <w:sz w:val="28"/>
          <w:szCs w:val="28"/>
        </w:rPr>
        <w:t>едования (далее - распоряжение</w:t>
      </w:r>
      <w:r w:rsidRPr="005027E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5027EE">
        <w:rPr>
          <w:rFonts w:ascii="Times New Roman" w:hAnsi="Times New Roman" w:cs="Times New Roman"/>
          <w:sz w:val="28"/>
          <w:szCs w:val="28"/>
        </w:rPr>
        <w:t xml:space="preserve">, в котором указывается </w:t>
      </w:r>
      <w:r w:rsidRPr="003A1924">
        <w:rPr>
          <w:rFonts w:ascii="Times New Roman" w:hAnsi="Times New Roman" w:cs="Times New Roman"/>
          <w:sz w:val="28"/>
          <w:szCs w:val="28"/>
        </w:rPr>
        <w:t>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2.9. В целях установления и (или) подтверждения фактов, связанных с деятельностью объекта контроля,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924">
        <w:rPr>
          <w:rFonts w:ascii="Times New Roman" w:hAnsi="Times New Roman" w:cs="Times New Roman"/>
          <w:sz w:val="28"/>
          <w:szCs w:val="28"/>
        </w:rPr>
        <w:t xml:space="preserve">Решение о проведении встречной проверки принимается </w:t>
      </w:r>
      <w:r w:rsidR="00C20778">
        <w:rPr>
          <w:rFonts w:ascii="Times New Roman" w:hAnsi="Times New Roman" w:cs="Times New Roman"/>
          <w:sz w:val="28"/>
          <w:szCs w:val="28"/>
        </w:rPr>
        <w:t>специалистом</w:t>
      </w:r>
      <w:r w:rsidRPr="003A1924">
        <w:rPr>
          <w:rFonts w:ascii="Times New Roman" w:hAnsi="Times New Roman" w:cs="Times New Roman"/>
          <w:sz w:val="28"/>
          <w:szCs w:val="28"/>
        </w:rPr>
        <w:t xml:space="preserve"> по согласованию с Главой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</w:t>
      </w:r>
      <w:r w:rsidRPr="003A1924">
        <w:rPr>
          <w:rFonts w:ascii="Times New Roman" w:hAnsi="Times New Roman" w:cs="Times New Roman"/>
          <w:sz w:val="28"/>
          <w:szCs w:val="28"/>
        </w:rPr>
        <w:t>ого района Новосибирской области.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5027EE">
        <w:rPr>
          <w:rFonts w:ascii="Times New Roman" w:hAnsi="Times New Roman" w:cs="Times New Roman"/>
          <w:sz w:val="28"/>
          <w:szCs w:val="28"/>
        </w:rPr>
        <w:t>Контрольное мероприятие проводится в срок, не превышающий 30 рабочих дней.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E1576">
        <w:rPr>
          <w:rFonts w:ascii="Times New Roman" w:hAnsi="Times New Roman" w:cs="Times New Roman"/>
          <w:sz w:val="28"/>
          <w:szCs w:val="28"/>
        </w:rPr>
        <w:t>служебной записки специалиста</w:t>
      </w:r>
      <w:r w:rsidRPr="005027EE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</w:t>
      </w:r>
      <w:r>
        <w:rPr>
          <w:rFonts w:ascii="Times New Roman" w:hAnsi="Times New Roman" w:cs="Times New Roman"/>
          <w:sz w:val="28"/>
          <w:szCs w:val="28"/>
        </w:rPr>
        <w:t>ероприятия продлевается распоряжением Главы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027EE">
        <w:rPr>
          <w:rFonts w:ascii="Times New Roman" w:hAnsi="Times New Roman" w:cs="Times New Roman"/>
          <w:sz w:val="28"/>
          <w:szCs w:val="28"/>
        </w:rPr>
        <w:t>, но не более чем на 30 рабочих дней.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2.11.1. </w:t>
      </w:r>
      <w:r w:rsidR="008E157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27E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lastRenderedPageBreak/>
        <w:t>получать полный и свободный доступ во все здания и помещения, занимаемые объектом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</w:t>
      </w:r>
      <w:r w:rsidR="008E1576">
        <w:rPr>
          <w:rFonts w:ascii="Times New Roman" w:hAnsi="Times New Roman" w:cs="Times New Roman"/>
          <w:sz w:val="28"/>
          <w:szCs w:val="28"/>
        </w:rPr>
        <w:t xml:space="preserve">ивлекать специалистов  </w:t>
      </w:r>
      <w:r w:rsidRPr="005027EE">
        <w:rPr>
          <w:rFonts w:ascii="Times New Roman" w:hAnsi="Times New Roman" w:cs="Times New Roman"/>
          <w:sz w:val="28"/>
          <w:szCs w:val="28"/>
        </w:rPr>
        <w:t xml:space="preserve"> и компетентных лиц, в том числе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 других необходимых случаях;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2.11.2. </w:t>
      </w:r>
      <w:r w:rsidR="00C81AE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27E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 w:rsidRPr="005027EE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сибирской области,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права и законные интересы объектов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проводить контрольное мероприятие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027EE">
        <w:rPr>
          <w:rFonts w:ascii="Times New Roman" w:hAnsi="Times New Roman" w:cs="Times New Roman"/>
          <w:sz w:val="28"/>
          <w:szCs w:val="28"/>
        </w:rPr>
        <w:t>проведении контрольного мероприятия и в соответствии с Порядком;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соблюдать сроки проведения контрольного мероприятия;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информировать должностных лиц объекта контроля о выявленных недостатках и нарушениях;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знакомить должностных лиц объекта контроля с результатами контрольных мероприятий;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по результатам проверки (ревизии) составлять акт, по результатам обследования составлять заключение;</w:t>
      </w: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не вмешиваться в оперативно-хозяйственную деятельность объекта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не разглашать сведения, полученные в результате проведения контрольного </w:t>
      </w:r>
      <w:r w:rsidRPr="005027EE">
        <w:rPr>
          <w:rFonts w:ascii="Times New Roman" w:hAnsi="Times New Roman" w:cs="Times New Roman"/>
          <w:sz w:val="28"/>
          <w:szCs w:val="28"/>
        </w:rPr>
        <w:lastRenderedPageBreak/>
        <w:t>мероприятия, за исключением случаев, предусмотренных законодательством Российской Федерации.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2.12. Должностные лица объекта контроля имеют право: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присутствовать при проведении обследования, выездных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27EE">
        <w:rPr>
          <w:rFonts w:ascii="Times New Roman" w:hAnsi="Times New Roman" w:cs="Times New Roman"/>
          <w:sz w:val="28"/>
          <w:szCs w:val="28"/>
        </w:rPr>
        <w:t>ревизий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27EE">
        <w:rPr>
          <w:rFonts w:ascii="Times New Roman" w:hAnsi="Times New Roman" w:cs="Times New Roman"/>
          <w:sz w:val="28"/>
          <w:szCs w:val="28"/>
        </w:rPr>
        <w:t>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давать объяснения по вопросам, относящимся к предмету контрольного мероприятия;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знакомиться с результатами контрольного мероприятия;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представлять в письменной форме протокол разногласий к акту проведения проверки (ревизии);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5027E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2.13. Должностные лица объекта контроля обязаны: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5027EE">
        <w:rPr>
          <w:rFonts w:ascii="Times New Roman" w:hAnsi="Times New Roman" w:cs="Times New Roman"/>
          <w:sz w:val="28"/>
          <w:szCs w:val="28"/>
        </w:rPr>
        <w:t>организовать проведение инвентаризации денежных средств и материальных ценностей;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A03235" w:rsidRPr="005027EE" w:rsidRDefault="00922F52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специалиста</w:t>
      </w:r>
      <w:r w:rsidR="00A03235" w:rsidRPr="005027EE">
        <w:rPr>
          <w:rFonts w:ascii="Times New Roman" w:hAnsi="Times New Roman" w:cs="Times New Roman"/>
          <w:sz w:val="28"/>
          <w:szCs w:val="28"/>
        </w:rPr>
        <w:t>, связанные с исполнением им служебных обязанностей в ходе проведения контрольного мероприятия;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и в п</w:t>
      </w:r>
      <w:r w:rsidR="00922F52">
        <w:rPr>
          <w:rFonts w:ascii="Times New Roman" w:hAnsi="Times New Roman" w:cs="Times New Roman"/>
          <w:sz w:val="28"/>
          <w:szCs w:val="28"/>
        </w:rPr>
        <w:t>олном объеме представлять специалисту</w:t>
      </w:r>
      <w:r w:rsidRPr="005027EE">
        <w:rPr>
          <w:rFonts w:ascii="Times New Roman" w:hAnsi="Times New Roman" w:cs="Times New Roman"/>
          <w:sz w:val="28"/>
          <w:szCs w:val="28"/>
        </w:rPr>
        <w:t xml:space="preserve">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922F52">
        <w:rPr>
          <w:rFonts w:ascii="Times New Roman" w:hAnsi="Times New Roman" w:cs="Times New Roman"/>
          <w:sz w:val="28"/>
          <w:szCs w:val="28"/>
        </w:rPr>
        <w:t>специалисту</w:t>
      </w:r>
      <w:r w:rsidRPr="005027EE">
        <w:rPr>
          <w:rFonts w:ascii="Times New Roman" w:hAnsi="Times New Roman" w:cs="Times New Roman"/>
          <w:sz w:val="28"/>
          <w:szCs w:val="28"/>
        </w:rPr>
        <w:t xml:space="preserve"> допуск в помещения и на территории объекта контроля.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2.14. При подгот</w:t>
      </w:r>
      <w:r>
        <w:rPr>
          <w:rFonts w:ascii="Times New Roman" w:hAnsi="Times New Roman" w:cs="Times New Roman"/>
          <w:sz w:val="28"/>
          <w:szCs w:val="28"/>
        </w:rPr>
        <w:t>овке к</w:t>
      </w:r>
      <w:r w:rsidR="00922F52">
        <w:rPr>
          <w:rFonts w:ascii="Times New Roman" w:hAnsi="Times New Roman" w:cs="Times New Roman"/>
          <w:sz w:val="28"/>
          <w:szCs w:val="28"/>
        </w:rPr>
        <w:t xml:space="preserve"> контрольному мероприятию специалист</w:t>
      </w:r>
      <w:r w:rsidRPr="005027EE">
        <w:rPr>
          <w:rFonts w:ascii="Times New Roman" w:hAnsi="Times New Roman" w:cs="Times New Roman"/>
          <w:sz w:val="28"/>
          <w:szCs w:val="28"/>
        </w:rPr>
        <w:t>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составляет программу контрольного мероприятия, в которой указываются объект контроля и перечень основны</w:t>
      </w:r>
      <w:r>
        <w:rPr>
          <w:rFonts w:ascii="Times New Roman" w:hAnsi="Times New Roman" w:cs="Times New Roman"/>
          <w:sz w:val="28"/>
          <w:szCs w:val="28"/>
        </w:rPr>
        <w:t>х вопросов, подлежащих изучению (приложение № 3);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уведомление о проведении контрольного мероприятия (проверки, ревизии, обследования), которое предъявляет руководителю объекта контроля (приложение № 4).</w:t>
      </w:r>
    </w:p>
    <w:p w:rsidR="00A03235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</w:t>
      </w:r>
      <w:r>
        <w:rPr>
          <w:rFonts w:ascii="Times New Roman" w:hAnsi="Times New Roman" w:cs="Times New Roman"/>
          <w:sz w:val="28"/>
          <w:szCs w:val="28"/>
        </w:rPr>
        <w:t>распоряжению Главы</w:t>
      </w:r>
      <w:r w:rsidR="0073066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 w:rsidRPr="005027EE">
        <w:rPr>
          <w:rFonts w:ascii="Times New Roman" w:hAnsi="Times New Roman" w:cs="Times New Roman"/>
          <w:sz w:val="28"/>
          <w:szCs w:val="28"/>
        </w:rPr>
        <w:t>без составления программы контрольного мероприятия.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lastRenderedPageBreak/>
        <w:t>2.15. Приступая к провед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922F52">
        <w:rPr>
          <w:rFonts w:ascii="Times New Roman" w:hAnsi="Times New Roman" w:cs="Times New Roman"/>
          <w:sz w:val="28"/>
          <w:szCs w:val="28"/>
        </w:rPr>
        <w:t>контрольного мероприятия, специалист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предъявляет руко</w:t>
      </w:r>
      <w:r>
        <w:rPr>
          <w:rFonts w:ascii="Times New Roman" w:hAnsi="Times New Roman" w:cs="Times New Roman"/>
          <w:sz w:val="28"/>
          <w:szCs w:val="28"/>
        </w:rPr>
        <w:t>водителю объекта контроля распоряжение</w:t>
      </w:r>
      <w:r w:rsidRPr="005027E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решает организационно-технические вопросы проведения контрольного мероприятия.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2.16. По результатам проверки (ревизии) </w:t>
      </w:r>
      <w:r w:rsidR="003872DF">
        <w:rPr>
          <w:rFonts w:ascii="Times New Roman" w:hAnsi="Times New Roman" w:cs="Times New Roman"/>
          <w:sz w:val="28"/>
          <w:szCs w:val="28"/>
        </w:rPr>
        <w:t>специалистом</w:t>
      </w:r>
      <w:r w:rsidRPr="005027EE">
        <w:rPr>
          <w:rFonts w:ascii="Times New Roman" w:hAnsi="Times New Roman" w:cs="Times New Roman"/>
          <w:sz w:val="28"/>
          <w:szCs w:val="28"/>
        </w:rPr>
        <w:t xml:space="preserve"> составляется акт.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В акте указываются: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уполномоченного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Pr="001109C6">
        <w:rPr>
          <w:rFonts w:ascii="Times New Roman" w:hAnsi="Times New Roman" w:cs="Times New Roman"/>
          <w:sz w:val="28"/>
          <w:szCs w:val="28"/>
        </w:rPr>
        <w:t xml:space="preserve"> проводившего проверку (ревизию);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тема проверки (ревизии), основные вопросы;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дата, основание, период проведения проверки (ревизии);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выявленные факты недостач, других злоупотреблений должностных и материально ответственных лиц;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иные факты нарушений, установление которых входит в компетенцию специалиста;</w:t>
      </w:r>
    </w:p>
    <w:p w:rsidR="00A03235" w:rsidRPr="001109C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9C6">
        <w:rPr>
          <w:rFonts w:ascii="Times New Roman" w:hAnsi="Times New Roman" w:cs="Times New Roman"/>
          <w:sz w:val="28"/>
          <w:szCs w:val="28"/>
        </w:rPr>
        <w:t>общая сумма выявленных нарушений;</w:t>
      </w:r>
    </w:p>
    <w:p w:rsidR="00A03235" w:rsidRPr="0031109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096">
        <w:rPr>
          <w:rFonts w:ascii="Times New Roman" w:hAnsi="Times New Roman" w:cs="Times New Roman"/>
          <w:sz w:val="28"/>
          <w:szCs w:val="28"/>
        </w:rPr>
        <w:t>ссылка на нормативные правовые акты, нарушения которых выявлены в ходе проверки (ревизии);</w:t>
      </w:r>
    </w:p>
    <w:p w:rsidR="00A03235" w:rsidRPr="00311096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096">
        <w:rPr>
          <w:rFonts w:ascii="Times New Roman" w:hAnsi="Times New Roman" w:cs="Times New Roman"/>
          <w:sz w:val="28"/>
          <w:szCs w:val="28"/>
        </w:rPr>
        <w:t>материалы по другим вопросам, поставленным в программе проверки (ревизии).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5027E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Pr="005027EE">
        <w:rPr>
          <w:rFonts w:ascii="Times New Roman" w:hAnsi="Times New Roman" w:cs="Times New Roman"/>
          <w:sz w:val="28"/>
          <w:szCs w:val="28"/>
        </w:rPr>
        <w:t>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2.17. Не допускается изложение в акте: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выводов и предположений, не подтвержденных документами;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фактов и сведений следственных материалов</w:t>
      </w:r>
      <w:r>
        <w:rPr>
          <w:rFonts w:ascii="Times New Roman" w:hAnsi="Times New Roman" w:cs="Times New Roman"/>
          <w:sz w:val="28"/>
          <w:szCs w:val="28"/>
        </w:rPr>
        <w:t>, ссылок на показания, представленные следственными органами,</w:t>
      </w:r>
      <w:r w:rsidRPr="005027EE">
        <w:rPr>
          <w:rFonts w:ascii="Times New Roman" w:hAnsi="Times New Roman" w:cs="Times New Roman"/>
          <w:sz w:val="28"/>
          <w:szCs w:val="28"/>
        </w:rPr>
        <w:t xml:space="preserve"> без проверки их достоверности;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.18. Акт оформляется в двух эк</w:t>
      </w:r>
      <w:r w:rsidR="00C81AEF">
        <w:rPr>
          <w:rFonts w:ascii="Times New Roman" w:hAnsi="Times New Roman" w:cs="Times New Roman"/>
          <w:sz w:val="28"/>
          <w:szCs w:val="28"/>
        </w:rPr>
        <w:t>земплярах, подписывается специалистом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27EE">
        <w:rPr>
          <w:rFonts w:ascii="Times New Roman" w:hAnsi="Times New Roman" w:cs="Times New Roman"/>
          <w:sz w:val="28"/>
          <w:szCs w:val="28"/>
        </w:rPr>
        <w:t>дин экземпляр вручается для ознакомлени</w:t>
      </w:r>
      <w:r>
        <w:rPr>
          <w:rFonts w:ascii="Times New Roman" w:hAnsi="Times New Roman" w:cs="Times New Roman"/>
          <w:sz w:val="28"/>
          <w:szCs w:val="28"/>
        </w:rPr>
        <w:t>я руководителю объекта контроля (приложение № 5).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На последней странице акта руководитель объекта контроля делает отметку </w:t>
      </w:r>
      <w:r w:rsidRPr="00851D9B">
        <w:rPr>
          <w:rFonts w:ascii="Times New Roman" w:hAnsi="Times New Roman" w:cs="Times New Roman"/>
          <w:sz w:val="28"/>
          <w:szCs w:val="28"/>
        </w:rPr>
        <w:t>"Один экземпляр акта получил",</w:t>
      </w:r>
      <w:r w:rsidRPr="005027EE">
        <w:rPr>
          <w:rFonts w:ascii="Times New Roman" w:hAnsi="Times New Roman" w:cs="Times New Roman"/>
          <w:sz w:val="28"/>
          <w:szCs w:val="28"/>
        </w:rPr>
        <w:t xml:space="preserve"> указывает дату и ставит подпись.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2.19. В случае отказа руководителя объекта контроля принять 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7EE">
        <w:rPr>
          <w:rFonts w:ascii="Times New Roman" w:hAnsi="Times New Roman" w:cs="Times New Roman"/>
          <w:sz w:val="28"/>
          <w:szCs w:val="28"/>
        </w:rPr>
        <w:t xml:space="preserve"> один экземпляр направляется по месту нахождения объекта контроля любым способом, подтверждающим факт направления акта.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lastRenderedPageBreak/>
        <w:t xml:space="preserve">2.20. Руководитель объекта контроля, главный бухгалтер объекта контроля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027E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 знакомятся с изложенными выводами, подписывают акт.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2.21. </w:t>
      </w:r>
      <w:r w:rsidR="003872D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7EE">
        <w:rPr>
          <w:rFonts w:ascii="Times New Roman" w:hAnsi="Times New Roman" w:cs="Times New Roman"/>
          <w:sz w:val="28"/>
          <w:szCs w:val="28"/>
        </w:rPr>
        <w:t>осуществляет контроль за соблюдением сроков и процедуры подписания акта.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2.22. При наличии возражений или замечаний по акту руководитель объекта контроля делает об этом отметку перед своей подписью и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в администрацию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5027EE">
        <w:rPr>
          <w:rFonts w:ascii="Times New Roman" w:hAnsi="Times New Roman" w:cs="Times New Roman"/>
          <w:sz w:val="28"/>
          <w:szCs w:val="28"/>
        </w:rPr>
        <w:t xml:space="preserve"> протокол разногласий.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Срок представления протокола разногласий не может </w:t>
      </w:r>
      <w:r w:rsidRPr="00851D9B">
        <w:rPr>
          <w:rFonts w:ascii="Times New Roman" w:hAnsi="Times New Roman" w:cs="Times New Roman"/>
          <w:sz w:val="28"/>
          <w:szCs w:val="28"/>
        </w:rPr>
        <w:t>превышать пяти рабочих дней со дня подписания акта проверки (ревизии).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2.23. </w:t>
      </w:r>
      <w:r w:rsidR="00EC3901">
        <w:rPr>
          <w:rFonts w:ascii="Times New Roman" w:hAnsi="Times New Roman" w:cs="Times New Roman"/>
          <w:sz w:val="28"/>
          <w:szCs w:val="28"/>
        </w:rPr>
        <w:t>Специалист</w:t>
      </w:r>
      <w:r w:rsidRPr="005027EE">
        <w:rPr>
          <w:rFonts w:ascii="Times New Roman" w:hAnsi="Times New Roman" w:cs="Times New Roman"/>
          <w:sz w:val="28"/>
          <w:szCs w:val="28"/>
        </w:rPr>
        <w:t xml:space="preserve"> рассматривает протокол разногласий, проверяет достоверность изложенных объектом контроля фактов, готовит мотивированный ответ.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Срок подготовки ответа на протокол разногласий подлежит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73066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 w:rsidRPr="005027EE">
        <w:rPr>
          <w:rFonts w:ascii="Times New Roman" w:hAnsi="Times New Roman" w:cs="Times New Roman"/>
          <w:sz w:val="28"/>
          <w:szCs w:val="28"/>
        </w:rPr>
        <w:t>и не может превышать десяти рабочих дней со дня получения протокола разногласий.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 xml:space="preserve">2.24. По результатам обследования </w:t>
      </w:r>
      <w:r w:rsidR="003872DF">
        <w:rPr>
          <w:rFonts w:ascii="Times New Roman" w:hAnsi="Times New Roman" w:cs="Times New Roman"/>
          <w:sz w:val="28"/>
          <w:szCs w:val="28"/>
        </w:rPr>
        <w:t>специалист</w:t>
      </w:r>
      <w:r w:rsidRPr="005027EE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851D9B">
        <w:rPr>
          <w:rFonts w:ascii="Times New Roman" w:hAnsi="Times New Roman" w:cs="Times New Roman"/>
          <w:sz w:val="28"/>
          <w:szCs w:val="28"/>
        </w:rPr>
        <w:t>заключение, в котором указываются: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851D9B">
        <w:rPr>
          <w:rFonts w:ascii="Times New Roman" w:hAnsi="Times New Roman" w:cs="Times New Roman"/>
          <w:sz w:val="28"/>
          <w:szCs w:val="28"/>
        </w:rPr>
        <w:t>, проводившего обследование;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дата, основание, период проведения обследования;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анализ состояния сферы деятельности объекта контроля, в которой проводилось обследование;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выявленные недостатки и (или) нарушения нормативных правовых актов, регулирующих обследуемую сферу деятельности объектов контроля;</w:t>
      </w:r>
    </w:p>
    <w:p w:rsidR="00A03235" w:rsidRPr="00851D9B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выводы по результатам обследования;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9B">
        <w:rPr>
          <w:rFonts w:ascii="Times New Roman" w:hAnsi="Times New Roman" w:cs="Times New Roman"/>
          <w:sz w:val="28"/>
          <w:szCs w:val="28"/>
        </w:rPr>
        <w:t>другая информация, необходимая для осуществления внутреннего финансового контроля.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A03235" w:rsidRPr="005027EE" w:rsidRDefault="00A03235" w:rsidP="00A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B4">
        <w:rPr>
          <w:rFonts w:ascii="Times New Roman" w:hAnsi="Times New Roman" w:cs="Times New Roman"/>
          <w:sz w:val="28"/>
          <w:szCs w:val="28"/>
        </w:rPr>
        <w:t xml:space="preserve">2.26. При осуществлении полномочий по внутреннему муниципальному </w:t>
      </w:r>
      <w:r w:rsidR="003872DF">
        <w:rPr>
          <w:rFonts w:ascii="Times New Roman" w:hAnsi="Times New Roman" w:cs="Times New Roman"/>
          <w:sz w:val="28"/>
          <w:szCs w:val="28"/>
        </w:rPr>
        <w:t>финансовому контролю специалист</w:t>
      </w:r>
      <w:r w:rsidRPr="003F7DB4">
        <w:rPr>
          <w:rFonts w:ascii="Times New Roman" w:hAnsi="Times New Roman" w:cs="Times New Roman"/>
          <w:sz w:val="28"/>
          <w:szCs w:val="28"/>
        </w:rPr>
        <w:t xml:space="preserve"> направляет объектам контроля представление и (или) предписание.</w:t>
      </w:r>
    </w:p>
    <w:p w:rsidR="00A03235" w:rsidRDefault="00A03235" w:rsidP="00387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 w:rsidRPr="005027EE">
        <w:rPr>
          <w:rFonts w:ascii="Times New Roman" w:hAnsi="Times New Roman" w:cs="Times New Roman"/>
          <w:sz w:val="28"/>
          <w:szCs w:val="28"/>
        </w:rPr>
        <w:t xml:space="preserve"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</w:t>
      </w:r>
      <w:r w:rsidRPr="005027EE">
        <w:rPr>
          <w:rFonts w:ascii="Times New Roman" w:hAnsi="Times New Roman" w:cs="Times New Roman"/>
          <w:sz w:val="28"/>
          <w:szCs w:val="28"/>
        </w:rPr>
        <w:lastRenderedPageBreak/>
        <w:t>или в течение 30 календарных дней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получения, если срок не указан (приложение № 6).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027EE">
        <w:rPr>
          <w:rFonts w:ascii="Times New Roman" w:hAnsi="Times New Roman" w:cs="Times New Roman"/>
          <w:sz w:val="28"/>
          <w:szCs w:val="28"/>
        </w:rPr>
        <w:t xml:space="preserve">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027EE">
        <w:rPr>
          <w:rFonts w:ascii="Times New Roman" w:hAnsi="Times New Roman" w:cs="Times New Roman"/>
          <w:sz w:val="28"/>
          <w:szCs w:val="28"/>
        </w:rPr>
        <w:t>енные бумаги объектов контроля и (или) требования о возмещении причинен</w:t>
      </w:r>
      <w:r w:rsidR="00730660">
        <w:rPr>
          <w:rFonts w:ascii="Times New Roman" w:hAnsi="Times New Roman" w:cs="Times New Roman"/>
          <w:sz w:val="28"/>
          <w:szCs w:val="28"/>
        </w:rPr>
        <w:t xml:space="preserve">ного ущерба бюджету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(приложение № 7).</w:t>
      </w:r>
    </w:p>
    <w:p w:rsidR="00A03235" w:rsidRPr="00CF1D6B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6B">
        <w:rPr>
          <w:rFonts w:ascii="Times New Roman" w:hAnsi="Times New Roman" w:cs="Times New Roman"/>
          <w:sz w:val="28"/>
          <w:szCs w:val="28"/>
        </w:rPr>
        <w:t xml:space="preserve">2.27. Представления (предписания) подписываются </w:t>
      </w:r>
      <w:r w:rsidR="003872DF">
        <w:rPr>
          <w:rFonts w:ascii="Times New Roman" w:hAnsi="Times New Roman" w:cs="Times New Roman"/>
          <w:sz w:val="28"/>
          <w:szCs w:val="28"/>
        </w:rPr>
        <w:t>специалистом</w:t>
      </w:r>
      <w:r w:rsidRPr="00CF1D6B">
        <w:rPr>
          <w:rFonts w:ascii="Times New Roman" w:hAnsi="Times New Roman" w:cs="Times New Roman"/>
          <w:sz w:val="28"/>
          <w:szCs w:val="28"/>
        </w:rPr>
        <w:t>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2.28. Срок подготовки представления (предписания) не может превышать десяти рабочих дней со дня подписания акта</w:t>
      </w:r>
      <w:r>
        <w:rPr>
          <w:rFonts w:ascii="Times New Roman" w:hAnsi="Times New Roman" w:cs="Times New Roman"/>
          <w:sz w:val="28"/>
          <w:szCs w:val="28"/>
        </w:rPr>
        <w:t xml:space="preserve"> проверки (ревизии), заключения.</w:t>
      </w:r>
      <w:r w:rsidR="0073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27EE">
        <w:rPr>
          <w:rFonts w:ascii="Times New Roman" w:hAnsi="Times New Roman" w:cs="Times New Roman"/>
          <w:sz w:val="28"/>
          <w:szCs w:val="28"/>
        </w:rPr>
        <w:t xml:space="preserve"> случае наличия протокола разногласий по акту проверки (ревизии) - десяти рабочих дней со дня получения протокола разногласий.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</w:t>
      </w:r>
      <w:r w:rsidR="00FC0549">
        <w:rPr>
          <w:rFonts w:ascii="Times New Roman" w:hAnsi="Times New Roman" w:cs="Times New Roman"/>
          <w:sz w:val="28"/>
          <w:szCs w:val="28"/>
        </w:rPr>
        <w:t xml:space="preserve"> </w:t>
      </w:r>
      <w:r w:rsidRPr="00E21830">
        <w:rPr>
          <w:rFonts w:ascii="Times New Roman" w:hAnsi="Times New Roman" w:cs="Times New Roman"/>
          <w:sz w:val="28"/>
          <w:szCs w:val="28"/>
        </w:rPr>
        <w:t>Главой</w:t>
      </w:r>
      <w:r w:rsidR="00FC0549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332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21830">
        <w:rPr>
          <w:rFonts w:ascii="Times New Roman" w:hAnsi="Times New Roman" w:cs="Times New Roman"/>
          <w:sz w:val="28"/>
          <w:szCs w:val="28"/>
        </w:rPr>
        <w:t>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03235" w:rsidRPr="005027EE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2.31. Уведомление о применении бюджетных мер принуждения направляется в фина</w:t>
      </w:r>
      <w:r>
        <w:rPr>
          <w:rFonts w:ascii="Times New Roman" w:hAnsi="Times New Roman" w:cs="Times New Roman"/>
          <w:sz w:val="28"/>
          <w:szCs w:val="28"/>
        </w:rPr>
        <w:t xml:space="preserve">нсовый орган </w:t>
      </w:r>
      <w:r w:rsidR="00FC0549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области, уполномоченный принимать решения о применении предусмотренных бюджетным законодательством Российской Федерации бюджетных мер принуждения,</w:t>
      </w:r>
      <w:r w:rsidRPr="005027EE">
        <w:rPr>
          <w:rFonts w:ascii="Times New Roman" w:hAnsi="Times New Roman" w:cs="Times New Roman"/>
          <w:sz w:val="28"/>
          <w:szCs w:val="28"/>
        </w:rPr>
        <w:t xml:space="preserve"> не позднее 60 календарных дней после окончания контрольного мероприятия для применения бюджетных мер принуждения.</w:t>
      </w: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27EE">
        <w:rPr>
          <w:rFonts w:ascii="Times New Roman" w:hAnsi="Times New Roman" w:cs="Times New Roman"/>
          <w:sz w:val="28"/>
          <w:szCs w:val="28"/>
        </w:rPr>
        <w:t>. Информация о результатах контрольных мероприятий доводится до руководителей вышестоящих организаций объектов контроля.</w:t>
      </w: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5" w:rsidRDefault="00A03235" w:rsidP="00730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4968"/>
        <w:gridCol w:w="4597"/>
      </w:tblGrid>
      <w:tr w:rsidR="00A03235" w:rsidRPr="001510FB" w:rsidTr="00730660">
        <w:tc>
          <w:tcPr>
            <w:tcW w:w="4968" w:type="dxa"/>
          </w:tcPr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</w:tcPr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tbl>
      <w:tblPr>
        <w:tblW w:w="9648" w:type="dxa"/>
        <w:tblLayout w:type="fixed"/>
        <w:tblLook w:val="0000"/>
      </w:tblPr>
      <w:tblGrid>
        <w:gridCol w:w="4928"/>
        <w:gridCol w:w="4720"/>
      </w:tblGrid>
      <w:tr w:rsidR="00A03235" w:rsidRPr="007C779C" w:rsidTr="00730660">
        <w:trPr>
          <w:trHeight w:val="1100"/>
        </w:trPr>
        <w:tc>
          <w:tcPr>
            <w:tcW w:w="4928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03235" w:rsidRPr="007C779C" w:rsidRDefault="00A03235" w:rsidP="00730660">
            <w:pPr>
              <w:rPr>
                <w:bCs/>
                <w:sz w:val="28"/>
                <w:szCs w:val="28"/>
              </w:rPr>
            </w:pPr>
            <w:r w:rsidRPr="007C779C">
              <w:rPr>
                <w:bCs/>
                <w:sz w:val="28"/>
                <w:szCs w:val="28"/>
              </w:rPr>
              <w:t>«УТВЕРЖДАЮ»</w:t>
            </w:r>
          </w:p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  <w:p w:rsidR="00A03235" w:rsidRPr="007C779C" w:rsidRDefault="00A03235" w:rsidP="00730660">
            <w:pPr>
              <w:rPr>
                <w:sz w:val="28"/>
                <w:szCs w:val="28"/>
              </w:rPr>
            </w:pPr>
            <w:r w:rsidRPr="007C779C">
              <w:rPr>
                <w:sz w:val="28"/>
                <w:szCs w:val="28"/>
              </w:rPr>
              <w:t>Глава</w:t>
            </w:r>
            <w:r w:rsidR="00FC0549">
              <w:rPr>
                <w:sz w:val="28"/>
                <w:szCs w:val="28"/>
              </w:rPr>
              <w:t xml:space="preserve"> Ленинского сельсовета </w:t>
            </w:r>
            <w:r>
              <w:rPr>
                <w:sz w:val="28"/>
                <w:szCs w:val="28"/>
              </w:rPr>
              <w:t>Купинского</w:t>
            </w:r>
            <w:r w:rsidRPr="007C779C">
              <w:rPr>
                <w:sz w:val="28"/>
                <w:szCs w:val="28"/>
              </w:rPr>
              <w:t xml:space="preserve"> района</w:t>
            </w:r>
          </w:p>
          <w:p w:rsidR="00A03235" w:rsidRPr="007C779C" w:rsidRDefault="00A03235" w:rsidP="00730660">
            <w:pPr>
              <w:rPr>
                <w:sz w:val="28"/>
                <w:szCs w:val="28"/>
              </w:rPr>
            </w:pPr>
            <w:r w:rsidRPr="007C779C">
              <w:rPr>
                <w:sz w:val="28"/>
                <w:szCs w:val="28"/>
              </w:rPr>
              <w:t>Новосибирской области</w:t>
            </w:r>
          </w:p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</w:tr>
      <w:tr w:rsidR="00A03235" w:rsidRPr="007C779C" w:rsidTr="00730660">
        <w:trPr>
          <w:trHeight w:val="725"/>
        </w:trPr>
        <w:tc>
          <w:tcPr>
            <w:tcW w:w="4928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  <w:r w:rsidRPr="007C779C">
              <w:rPr>
                <w:sz w:val="28"/>
                <w:szCs w:val="28"/>
              </w:rPr>
              <w:t xml:space="preserve"> __________  /</w:t>
            </w:r>
            <w:r w:rsidRPr="004D073D">
              <w:t>инициалы и фамилия</w:t>
            </w:r>
            <w:r w:rsidRPr="007C779C">
              <w:rPr>
                <w:sz w:val="28"/>
                <w:szCs w:val="28"/>
              </w:rPr>
              <w:t xml:space="preserve"> /</w:t>
            </w:r>
          </w:p>
          <w:p w:rsidR="00A03235" w:rsidRPr="007C779C" w:rsidRDefault="00A03235" w:rsidP="00730660">
            <w:pPr>
              <w:rPr>
                <w:bCs/>
                <w:sz w:val="28"/>
                <w:szCs w:val="28"/>
              </w:rPr>
            </w:pPr>
          </w:p>
        </w:tc>
      </w:tr>
      <w:tr w:rsidR="00A03235" w:rsidRPr="007C779C" w:rsidTr="00730660">
        <w:trPr>
          <w:trHeight w:val="499"/>
        </w:trPr>
        <w:tc>
          <w:tcPr>
            <w:tcW w:w="4928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20___г.</w:t>
            </w:r>
          </w:p>
          <w:p w:rsidR="00A03235" w:rsidRPr="007C779C" w:rsidRDefault="00A03235" w:rsidP="00730660">
            <w:pPr>
              <w:rPr>
                <w:sz w:val="28"/>
                <w:szCs w:val="28"/>
              </w:rPr>
            </w:pPr>
            <w:r w:rsidRPr="007C779C">
              <w:rPr>
                <w:sz w:val="28"/>
                <w:szCs w:val="28"/>
              </w:rPr>
              <w:t>М.П.</w:t>
            </w:r>
          </w:p>
        </w:tc>
      </w:tr>
      <w:tr w:rsidR="00A03235" w:rsidRPr="007C779C" w:rsidTr="00730660">
        <w:trPr>
          <w:trHeight w:val="499"/>
        </w:trPr>
        <w:tc>
          <w:tcPr>
            <w:tcW w:w="4928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</w:tr>
    </w:tbl>
    <w:p w:rsidR="00A03235" w:rsidRDefault="00A03235" w:rsidP="00A03235">
      <w:pPr>
        <w:tabs>
          <w:tab w:val="left" w:pos="4140"/>
        </w:tabs>
        <w:jc w:val="center"/>
        <w:rPr>
          <w:sz w:val="28"/>
          <w:szCs w:val="28"/>
        </w:rPr>
      </w:pPr>
    </w:p>
    <w:p w:rsidR="00A03235" w:rsidRPr="007C779C" w:rsidRDefault="00A03235" w:rsidP="00EC39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контрольных мероприятий</w:t>
      </w:r>
      <w:r w:rsidR="00FC0549">
        <w:rPr>
          <w:sz w:val="28"/>
          <w:szCs w:val="28"/>
        </w:rPr>
        <w:t xml:space="preserve"> </w:t>
      </w:r>
      <w:r w:rsidRPr="007C779C">
        <w:rPr>
          <w:sz w:val="28"/>
          <w:szCs w:val="28"/>
        </w:rPr>
        <w:t xml:space="preserve">по внутреннему </w:t>
      </w:r>
      <w:r>
        <w:rPr>
          <w:sz w:val="28"/>
          <w:szCs w:val="28"/>
        </w:rPr>
        <w:t xml:space="preserve"> муниципальному </w:t>
      </w:r>
      <w:r w:rsidRPr="007C779C">
        <w:rPr>
          <w:sz w:val="28"/>
          <w:szCs w:val="28"/>
        </w:rPr>
        <w:t xml:space="preserve">финансовому контролю </w:t>
      </w:r>
      <w:r w:rsidR="00EC3901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Pr="007C779C">
        <w:rPr>
          <w:sz w:val="28"/>
          <w:szCs w:val="28"/>
        </w:rPr>
        <w:t xml:space="preserve"> по внутреннему финансовому контролю администрации </w:t>
      </w:r>
      <w:r w:rsidR="00FC0549">
        <w:rPr>
          <w:sz w:val="28"/>
          <w:szCs w:val="28"/>
        </w:rPr>
        <w:t xml:space="preserve">Ленинского сельсовета </w:t>
      </w:r>
      <w:r>
        <w:rPr>
          <w:sz w:val="28"/>
          <w:szCs w:val="28"/>
        </w:rPr>
        <w:t>Купинского</w:t>
      </w:r>
      <w:r w:rsidRPr="007C779C">
        <w:rPr>
          <w:sz w:val="28"/>
          <w:szCs w:val="28"/>
        </w:rPr>
        <w:t xml:space="preserve"> района Новосибирской области</w:t>
      </w:r>
      <w:r w:rsidR="00FC0549">
        <w:rPr>
          <w:sz w:val="28"/>
          <w:szCs w:val="28"/>
        </w:rPr>
        <w:t xml:space="preserve">  </w:t>
      </w:r>
      <w:r w:rsidRPr="007C779C">
        <w:rPr>
          <w:sz w:val="28"/>
          <w:szCs w:val="28"/>
        </w:rPr>
        <w:t xml:space="preserve">на 20___ год </w:t>
      </w:r>
    </w:p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7C779C" w:rsidRDefault="00A03235" w:rsidP="00A03235">
      <w:pPr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238"/>
        <w:gridCol w:w="1559"/>
        <w:gridCol w:w="1134"/>
        <w:gridCol w:w="1559"/>
        <w:gridCol w:w="2127"/>
        <w:gridCol w:w="1743"/>
      </w:tblGrid>
      <w:tr w:rsidR="00A03235" w:rsidRPr="008C477A" w:rsidTr="007306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№</w:t>
            </w:r>
          </w:p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п/п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Сроки проведения контрольного мероприятия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8C477A" w:rsidRDefault="00A03235" w:rsidP="00730660">
            <w:pPr>
              <w:jc w:val="center"/>
            </w:pPr>
            <w:r w:rsidRPr="008C477A">
              <w:rPr>
                <w:sz w:val="22"/>
                <w:szCs w:val="22"/>
              </w:rPr>
              <w:t>Ответственный за проведение контрольного мероприятия</w:t>
            </w:r>
          </w:p>
        </w:tc>
      </w:tr>
      <w:tr w:rsidR="00A03235" w:rsidRPr="007C779C" w:rsidTr="007306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</w:tr>
      <w:tr w:rsidR="00A03235" w:rsidRPr="007C779C" w:rsidTr="007306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35" w:rsidRPr="007C779C" w:rsidRDefault="00A03235" w:rsidP="00730660">
            <w:pPr>
              <w:rPr>
                <w:sz w:val="28"/>
                <w:szCs w:val="28"/>
              </w:rPr>
            </w:pPr>
          </w:p>
        </w:tc>
      </w:tr>
    </w:tbl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959"/>
        <w:gridCol w:w="2736"/>
        <w:gridCol w:w="2876"/>
      </w:tblGrid>
      <w:tr w:rsidR="00A03235" w:rsidRPr="001510FB" w:rsidTr="00730660">
        <w:tc>
          <w:tcPr>
            <w:tcW w:w="3959" w:type="dxa"/>
          </w:tcPr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EC3901" w:rsidP="00730660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Специалист</w:t>
            </w:r>
            <w:r w:rsidR="00A03235" w:rsidRPr="001510FB">
              <w:rPr>
                <w:rFonts w:eastAsia="MS Mincho"/>
                <w:sz w:val="28"/>
                <w:szCs w:val="28"/>
              </w:rPr>
              <w:t xml:space="preserve"> </w:t>
            </w:r>
            <w:r w:rsidR="00A03235">
              <w:rPr>
                <w:rFonts w:eastAsia="MS Mincho"/>
                <w:sz w:val="28"/>
                <w:szCs w:val="28"/>
              </w:rPr>
              <w:t>по внутреннему</w:t>
            </w:r>
            <w:r w:rsidR="00A03235" w:rsidRPr="001510FB">
              <w:rPr>
                <w:rFonts w:eastAsia="MS Mincho"/>
                <w:sz w:val="28"/>
                <w:szCs w:val="28"/>
              </w:rPr>
              <w:t xml:space="preserve"> финансово</w:t>
            </w:r>
            <w:r w:rsidR="00A03235">
              <w:rPr>
                <w:rFonts w:eastAsia="MS Mincho"/>
                <w:sz w:val="28"/>
                <w:szCs w:val="28"/>
              </w:rPr>
              <w:t>му</w:t>
            </w:r>
            <w:r w:rsidR="00A03235" w:rsidRPr="001510FB">
              <w:rPr>
                <w:rFonts w:eastAsia="MS Mincho"/>
                <w:sz w:val="28"/>
                <w:szCs w:val="28"/>
              </w:rPr>
              <w:t xml:space="preserve"> контрол</w:t>
            </w:r>
            <w:r w:rsidR="00A03235">
              <w:rPr>
                <w:rFonts w:eastAsia="MS Mincho"/>
                <w:sz w:val="28"/>
                <w:szCs w:val="28"/>
              </w:rPr>
              <w:t>ю</w:t>
            </w:r>
          </w:p>
        </w:tc>
        <w:tc>
          <w:tcPr>
            <w:tcW w:w="2736" w:type="dxa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__________________</w:t>
            </w:r>
          </w:p>
          <w:p w:rsidR="00A03235" w:rsidRPr="001E09FA" w:rsidRDefault="00A03235" w:rsidP="00730660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E09FA">
              <w:rPr>
                <w:rFonts w:eastAsia="MS Mincho"/>
                <w:sz w:val="20"/>
                <w:szCs w:val="20"/>
              </w:rPr>
              <w:t>подпись</w:t>
            </w:r>
          </w:p>
        </w:tc>
        <w:tc>
          <w:tcPr>
            <w:tcW w:w="2876" w:type="dxa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___________________</w:t>
            </w:r>
          </w:p>
          <w:p w:rsidR="00A03235" w:rsidRPr="001E09FA" w:rsidRDefault="00A03235" w:rsidP="00730660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(Ф.И.О.)</w:t>
            </w:r>
          </w:p>
        </w:tc>
      </w:tr>
    </w:tbl>
    <w:p w:rsidR="00A03235" w:rsidRPr="007C779C" w:rsidRDefault="00A03235" w:rsidP="00A03235">
      <w:pPr>
        <w:rPr>
          <w:sz w:val="28"/>
          <w:szCs w:val="28"/>
        </w:rPr>
      </w:pPr>
    </w:p>
    <w:p w:rsidR="00A03235" w:rsidRPr="003F18C1" w:rsidRDefault="00A03235" w:rsidP="00A03235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pPr w:leftFromText="180" w:rightFromText="180" w:horzAnchor="margin" w:tblpX="4968" w:tblpY="534"/>
        <w:tblW w:w="5482" w:type="dxa"/>
        <w:tblLook w:val="01E0"/>
      </w:tblPr>
      <w:tblGrid>
        <w:gridCol w:w="5482"/>
      </w:tblGrid>
      <w:tr w:rsidR="00A03235" w:rsidRPr="001510FB" w:rsidTr="00030802">
        <w:trPr>
          <w:trHeight w:val="2127"/>
        </w:trPr>
        <w:tc>
          <w:tcPr>
            <w:tcW w:w="5482" w:type="dxa"/>
          </w:tcPr>
          <w:p w:rsidR="00A03235" w:rsidRPr="00270FD9" w:rsidRDefault="00A03235" w:rsidP="00030802">
            <w:pPr>
              <w:autoSpaceDE w:val="0"/>
              <w:autoSpaceDN w:val="0"/>
              <w:adjustRightInd w:val="0"/>
              <w:rPr>
                <w:rFonts w:eastAsia="Cambria"/>
                <w:lang w:eastAsia="en-US"/>
              </w:rPr>
            </w:pPr>
            <w:r w:rsidRPr="00270FD9">
              <w:rPr>
                <w:rFonts w:eastAsia="Cambria"/>
                <w:lang w:eastAsia="en-US"/>
              </w:rPr>
              <w:t>Приложение № 1</w:t>
            </w:r>
          </w:p>
          <w:p w:rsidR="00030802" w:rsidRPr="00DE1066" w:rsidRDefault="00DE1066" w:rsidP="00030802">
            <w:pPr>
              <w:autoSpaceDE w:val="0"/>
              <w:autoSpaceDN w:val="0"/>
              <w:adjustRightInd w:val="0"/>
              <w:rPr>
                <w:rFonts w:eastAsia="Cambria"/>
                <w:lang w:eastAsia="en-US"/>
              </w:rPr>
            </w:pPr>
            <w:r w:rsidRPr="00DE1066">
              <w:rPr>
                <w:rFonts w:eastAsia="Cambria"/>
                <w:lang w:eastAsia="en-US"/>
              </w:rPr>
              <w:t>к Порядку</w:t>
            </w:r>
            <w:r>
              <w:rPr>
                <w:rFonts w:eastAsia="Cambria"/>
                <w:lang w:eastAsia="en-US"/>
              </w:rPr>
              <w:t>, утверждённому постановлением администрации</w:t>
            </w:r>
            <w:r w:rsidRPr="00DE1066">
              <w:rPr>
                <w:rFonts w:eastAsia="Cambria"/>
                <w:lang w:eastAsia="en-US"/>
              </w:rPr>
              <w:t xml:space="preserve"> </w:t>
            </w:r>
            <w:r w:rsidR="00030802">
              <w:rPr>
                <w:rFonts w:eastAsia="Cambria"/>
                <w:lang w:eastAsia="en-US"/>
              </w:rPr>
              <w:t xml:space="preserve"> Ленинского сельсовета</w:t>
            </w:r>
          </w:p>
          <w:p w:rsidR="00A03235" w:rsidRDefault="00030802" w:rsidP="0003080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Cambria"/>
                <w:sz w:val="28"/>
                <w:szCs w:val="28"/>
                <w:lang w:eastAsia="en-US"/>
              </w:rPr>
              <w:t xml:space="preserve">Купинского района </w:t>
            </w:r>
          </w:p>
          <w:p w:rsidR="00A03235" w:rsidRPr="001510FB" w:rsidRDefault="00030802" w:rsidP="0003080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Cambria"/>
                <w:sz w:val="28"/>
                <w:szCs w:val="28"/>
                <w:lang w:eastAsia="en-US"/>
              </w:rPr>
              <w:t>Новосибирской области от 06.11.2019 № 49</w:t>
            </w:r>
          </w:p>
        </w:tc>
      </w:tr>
    </w:tbl>
    <w:p w:rsidR="00A03235" w:rsidRDefault="00A03235" w:rsidP="00A03235">
      <w:pPr>
        <w:tabs>
          <w:tab w:val="left" w:pos="4140"/>
        </w:tabs>
        <w:jc w:val="center"/>
        <w:rPr>
          <w:sz w:val="28"/>
          <w:szCs w:val="28"/>
        </w:rPr>
      </w:pPr>
    </w:p>
    <w:p w:rsidR="00A03235" w:rsidRDefault="00A03235" w:rsidP="00A03235">
      <w:pPr>
        <w:tabs>
          <w:tab w:val="left" w:pos="4140"/>
        </w:tabs>
        <w:jc w:val="center"/>
        <w:rPr>
          <w:sz w:val="28"/>
          <w:szCs w:val="28"/>
        </w:rPr>
      </w:pPr>
    </w:p>
    <w:p w:rsidR="00FC0549" w:rsidRDefault="00FC0549" w:rsidP="00FC0549">
      <w:pPr>
        <w:tabs>
          <w:tab w:val="left" w:pos="4140"/>
        </w:tabs>
        <w:rPr>
          <w:sz w:val="28"/>
          <w:szCs w:val="28"/>
        </w:rPr>
      </w:pPr>
    </w:p>
    <w:p w:rsidR="00030802" w:rsidRDefault="00030802" w:rsidP="00FC0549">
      <w:pPr>
        <w:tabs>
          <w:tab w:val="left" w:pos="4140"/>
        </w:tabs>
        <w:rPr>
          <w:sz w:val="28"/>
          <w:szCs w:val="28"/>
        </w:rPr>
      </w:pPr>
    </w:p>
    <w:p w:rsidR="00FC0549" w:rsidRPr="00270FD9" w:rsidRDefault="00FC0549" w:rsidP="00FC0549">
      <w:pPr>
        <w:tabs>
          <w:tab w:val="left" w:pos="4140"/>
        </w:tabs>
      </w:pPr>
      <w: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417"/>
      </w:tblGrid>
      <w:tr w:rsidR="00FC0549" w:rsidRPr="001510FB" w:rsidTr="00FC0549">
        <w:tc>
          <w:tcPr>
            <w:tcW w:w="4417" w:type="dxa"/>
          </w:tcPr>
          <w:p w:rsidR="00FC0549" w:rsidRPr="001510FB" w:rsidRDefault="00FC0549" w:rsidP="00FC0549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FC0549" w:rsidRPr="00270FD9" w:rsidRDefault="00FC0549" w:rsidP="00FC0549">
      <w:pPr>
        <w:jc w:val="right"/>
        <w:rPr>
          <w:rFonts w:eastAsia="MS Mincho"/>
        </w:rPr>
      </w:pPr>
      <w:r>
        <w:rPr>
          <w:rFonts w:eastAsia="MS Mincho"/>
        </w:rPr>
        <w:t>Приложение № 2</w:t>
      </w:r>
    </w:p>
    <w:p w:rsidR="00FC0549" w:rsidRDefault="00FC0549" w:rsidP="00FC0549">
      <w:pPr>
        <w:autoSpaceDE w:val="0"/>
        <w:autoSpaceDN w:val="0"/>
        <w:adjustRightInd w:val="0"/>
        <w:jc w:val="right"/>
        <w:rPr>
          <w:rFonts w:eastAsia="MS Mincho"/>
          <w:bCs/>
        </w:rPr>
      </w:pPr>
      <w:r w:rsidRPr="00270FD9">
        <w:rPr>
          <w:rFonts w:eastAsia="MS Mincho"/>
          <w:bCs/>
        </w:rPr>
        <w:t xml:space="preserve">к Порядку, утвержденному постановлением  администрации </w:t>
      </w:r>
      <w:r>
        <w:rPr>
          <w:rFonts w:eastAsia="MS Mincho"/>
          <w:bCs/>
        </w:rPr>
        <w:t>Ленинского сельсовета</w:t>
      </w:r>
    </w:p>
    <w:p w:rsidR="00FC0549" w:rsidRPr="00270FD9" w:rsidRDefault="00FC0549" w:rsidP="00FC0549">
      <w:pPr>
        <w:autoSpaceDE w:val="0"/>
        <w:autoSpaceDN w:val="0"/>
        <w:adjustRightInd w:val="0"/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  <w:r w:rsidRPr="00270FD9">
        <w:rPr>
          <w:rFonts w:eastAsia="MS Mincho"/>
          <w:bCs/>
        </w:rPr>
        <w:t xml:space="preserve">Купинского района Новосибирской области </w:t>
      </w:r>
    </w:p>
    <w:p w:rsidR="00FC0549" w:rsidRPr="00270FD9" w:rsidRDefault="00030802" w:rsidP="00FC0549">
      <w:pPr>
        <w:autoSpaceDE w:val="0"/>
        <w:autoSpaceDN w:val="0"/>
        <w:adjustRightInd w:val="0"/>
        <w:jc w:val="right"/>
        <w:rPr>
          <w:rFonts w:eastAsia="Cambria"/>
          <w:lang w:eastAsia="en-US"/>
        </w:rPr>
      </w:pPr>
      <w:r>
        <w:rPr>
          <w:rFonts w:eastAsia="MS Mincho"/>
          <w:bCs/>
        </w:rPr>
        <w:t>от  06.11</w:t>
      </w:r>
      <w:r w:rsidR="00FC0549">
        <w:rPr>
          <w:rFonts w:eastAsia="MS Mincho"/>
          <w:bCs/>
        </w:rPr>
        <w:t xml:space="preserve">.2019  № </w:t>
      </w:r>
      <w:r>
        <w:rPr>
          <w:rFonts w:eastAsia="MS Mincho"/>
          <w:bCs/>
        </w:rPr>
        <w:t>49</w:t>
      </w:r>
    </w:p>
    <w:p w:rsidR="00FC0549" w:rsidRPr="00270FD9" w:rsidRDefault="00FC0549" w:rsidP="00FC0549">
      <w:pPr>
        <w:tabs>
          <w:tab w:val="left" w:pos="4140"/>
        </w:tabs>
      </w:pPr>
      <w:r>
        <w:br w:type="textWrapping" w:clear="all"/>
      </w:r>
    </w:p>
    <w:p w:rsidR="00A03235" w:rsidRPr="0087157F" w:rsidRDefault="00A03235" w:rsidP="00A03235">
      <w:pPr>
        <w:jc w:val="center"/>
        <w:rPr>
          <w:rFonts w:ascii="Arial" w:hAnsi="Arial" w:cs="Arial"/>
          <w:color w:val="0000CC"/>
          <w:sz w:val="19"/>
          <w:szCs w:val="19"/>
        </w:rPr>
      </w:pPr>
    </w:p>
    <w:p w:rsidR="00A03235" w:rsidRPr="0087157F" w:rsidRDefault="00A03235" w:rsidP="00A03235">
      <w:pPr>
        <w:jc w:val="center"/>
        <w:rPr>
          <w:b/>
          <w:color w:val="000000"/>
        </w:rPr>
      </w:pPr>
      <w:r w:rsidRPr="0087157F">
        <w:rPr>
          <w:b/>
          <w:color w:val="000000"/>
        </w:rPr>
        <w:t>АДМИНИСТРАЦИЯ</w:t>
      </w:r>
      <w:r w:rsidR="00FC0549">
        <w:rPr>
          <w:b/>
          <w:color w:val="000000"/>
        </w:rPr>
        <w:t xml:space="preserve"> ЛЕНИНСКОГО СЕЛЬСОВЕТА </w:t>
      </w:r>
    </w:p>
    <w:p w:rsidR="00A03235" w:rsidRPr="0087157F" w:rsidRDefault="00A03235" w:rsidP="00A03235">
      <w:pPr>
        <w:jc w:val="center"/>
        <w:rPr>
          <w:b/>
          <w:color w:val="000000"/>
        </w:rPr>
      </w:pPr>
      <w:r w:rsidRPr="0087157F">
        <w:rPr>
          <w:b/>
          <w:color w:val="000000"/>
        </w:rPr>
        <w:t>КУПИНСКОГО РАЙОНА</w:t>
      </w:r>
    </w:p>
    <w:p w:rsidR="00A03235" w:rsidRDefault="00A03235" w:rsidP="00A03235">
      <w:pPr>
        <w:jc w:val="center"/>
        <w:rPr>
          <w:b/>
          <w:color w:val="000000"/>
        </w:rPr>
      </w:pPr>
      <w:r w:rsidRPr="0087157F">
        <w:rPr>
          <w:b/>
          <w:color w:val="000000"/>
        </w:rPr>
        <w:t>НОВОСИБИРСКОЙ ОБЛАСТИ</w:t>
      </w:r>
    </w:p>
    <w:p w:rsidR="00A03235" w:rsidRDefault="00A03235" w:rsidP="00A03235">
      <w:pPr>
        <w:jc w:val="center"/>
        <w:rPr>
          <w:b/>
          <w:color w:val="000000"/>
        </w:rPr>
      </w:pPr>
    </w:p>
    <w:p w:rsidR="00A03235" w:rsidRDefault="00A03235" w:rsidP="00A03235">
      <w:pPr>
        <w:jc w:val="center"/>
        <w:rPr>
          <w:b/>
          <w:color w:val="000000"/>
        </w:rPr>
      </w:pPr>
    </w:p>
    <w:p w:rsidR="00A03235" w:rsidRPr="0087157F" w:rsidRDefault="00A03235" w:rsidP="00A03235">
      <w:pPr>
        <w:jc w:val="center"/>
        <w:rPr>
          <w:b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A03235" w:rsidRPr="003F18C1" w:rsidTr="00FC0549">
        <w:trPr>
          <w:cantSplit/>
          <w:trHeight w:val="1493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03235" w:rsidRPr="00FD0852" w:rsidRDefault="00742E5E" w:rsidP="007306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rect id="Rectangle 3" o:spid="_x0000_s1026" style="position:absolute;left:0;text-align:left;margin-left:507.7pt;margin-top:-558pt;width:6pt;height:557.35pt;flip:x y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dfgIAAAMFAAAOAAAAZHJzL2Uyb0RvYy54bWysVN1v0zAQf0fif7D83iXp0o9ES6d9UEAq&#10;MDHg3XWcxsKxzdltuiH+d85Ot3XAA0Lkwbmzz3f3u/udz873nSI7AU4aXdHsJKVEaG5qqTcV/fxp&#10;OZpT4jzTNVNGi4reCUfPFy9fnPW2FGPTGlULIOhEu7K3FW29t2WSON6KjrkTY4XGw8ZAxzyqsElq&#10;YD1671QyTtNp0huoLRgunMPd6+GQLqL/phHcf2gaJzxRFcXcfFwhruuwJoszVm6A2VbyQxrsH7Lo&#10;mNQY9NHVNfOMbEH+5qqTHIwzjT/hpktM00guIgZEk6W/oLltmRURCxbH2ccyuf/nlr/f3QCRNfaO&#10;Es06bNFHLBrTGyXIaShPb12JVrf2BgJAZ1eGf3VEm6sWrcQFgOlbwWpMKgv2ybMLQXF4laz7d6ZG&#10;72zrTazUvoGONEraNzF2kL4EKQTBupB9bNLdY5PE3hOOm7Mp9p0SjiezdDY/zScxKiuDw3DZgvOv&#10;helIECoKCCc6ZbuV8yHBJ5MIyChZL6VSUYHN+koB2THkyzJ+B+/u2EzpYKxNuDZ4HHYwR4wRzkK2&#10;sf/fi2ycp5fjYrSczmejfJlPRsUsnY/SrLgspmle5NfLHyHBLC9bWddCr6QWD1zM8r/r9WEqBhZF&#10;NpK+osVkPInYn2XvjkGm8fsTSDBbXSM6Vob2vjrInkk1yMnzjGNhEfbDPxYikiH0f+DR2tR3yAUw&#10;2BfsIb4bKLQG7inpcQYr6r5tGQhK1FuNfCqyPA9DG5V8MhujAscn6+MTpjm6qij3QMmgXPlh1LcW&#10;5KbFWAO9tLlAFjYysiEwdMjrwF2ctIjh8CqEUT7Wo9XT27X4CQAA//8DAFBLAwQUAAYACAAAACEA&#10;R/ZhB+IAAAAOAQAADwAAAGRycy9kb3ducmV2LnhtbEyPwU7DMBBE70j8g7VIXFBru6UtCnGqqhIX&#10;QJUoIK5u7MQR8TqK3Tb9ezancpzZp9mZfD34lp1sH5uACuRUALNYBtNgreDr82XyBCwmjUa3Aa2C&#10;i42wLm5vcp2ZcMYPe9qnmlEIxkwrcCl1GeexdNbrOA2dRbpVofc6kexrbnp9pnDf8pkQS+51g/TB&#10;6c5unS1/90ev4OFt59+33z+b+e5iKrcQ/WuqVkrd3w2bZ2DJDukKw1ifqkNBnQ7hiCaylrSQi0di&#10;FUyklEvaNUJitiLzMJpz4EXO/88o/gAAAP//AwBQSwECLQAUAAYACAAAACEAtoM4kv4AAADhAQAA&#10;EwAAAAAAAAAAAAAAAAAAAAAAW0NvbnRlbnRfVHlwZXNdLnhtbFBLAQItABQABgAIAAAAIQA4/SH/&#10;1gAAAJQBAAALAAAAAAAAAAAAAAAAAC8BAABfcmVscy8ucmVsc1BLAQItABQABgAIAAAAIQBNCtid&#10;fgIAAAMFAAAOAAAAAAAAAAAAAAAAAC4CAABkcnMvZTJvRG9jLnhtbFBLAQItABQABgAIAAAAIQBH&#10;9mEH4gAAAA4BAAAPAAAAAAAAAAAAAAAAANgEAABkcnMvZG93bnJldi54bWxQSwUGAAAAAAQABADz&#10;AAAA5wUAAAAA&#10;" stroked="f">
                  <v:stroke joinstyle="round"/>
                </v:rect>
              </w:pict>
            </w:r>
            <w:r w:rsidR="00A03235" w:rsidRPr="00FD0852">
              <w:rPr>
                <w:b/>
                <w:sz w:val="32"/>
                <w:szCs w:val="32"/>
              </w:rPr>
              <w:t>Распоряжение</w:t>
            </w:r>
          </w:p>
          <w:p w:rsidR="00A03235" w:rsidRDefault="00A03235" w:rsidP="00730660">
            <w:pPr>
              <w:jc w:val="center"/>
              <w:rPr>
                <w:sz w:val="32"/>
                <w:szCs w:val="32"/>
              </w:rPr>
            </w:pPr>
          </w:p>
          <w:p w:rsidR="00A03235" w:rsidRPr="00FD0852" w:rsidRDefault="00A03235" w:rsidP="00730660">
            <w:pPr>
              <w:jc w:val="center"/>
              <w:rPr>
                <w:b/>
                <w:sz w:val="28"/>
                <w:szCs w:val="28"/>
              </w:rPr>
            </w:pPr>
            <w:r w:rsidRPr="00FD0852">
              <w:rPr>
                <w:b/>
                <w:sz w:val="32"/>
                <w:szCs w:val="32"/>
              </w:rPr>
              <w:t xml:space="preserve">От     №  </w:t>
            </w:r>
          </w:p>
        </w:tc>
      </w:tr>
    </w:tbl>
    <w:p w:rsidR="00A03235" w:rsidRPr="003F18C1" w:rsidRDefault="00A03235" w:rsidP="00FC0549">
      <w:pPr>
        <w:jc w:val="both"/>
        <w:rPr>
          <w:sz w:val="28"/>
          <w:szCs w:val="28"/>
        </w:rPr>
      </w:pPr>
    </w:p>
    <w:p w:rsidR="00A03235" w:rsidRPr="00D76616" w:rsidRDefault="00A03235" w:rsidP="00A03235">
      <w:pPr>
        <w:ind w:firstLine="709"/>
        <w:jc w:val="center"/>
      </w:pPr>
      <w:r w:rsidRPr="003F18C1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Pr="003F18C1">
        <w:rPr>
          <w:sz w:val="28"/>
          <w:szCs w:val="28"/>
        </w:rPr>
        <w:t xml:space="preserve"> _______________________ </w:t>
      </w:r>
      <w:r w:rsidRPr="00D76616">
        <w:t xml:space="preserve">(указывается наименование контрольного мероприятия) 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rPr>
          <w:sz w:val="28"/>
          <w:szCs w:val="28"/>
        </w:rPr>
      </w:pPr>
    </w:p>
    <w:p w:rsidR="00A03235" w:rsidRPr="00067E53" w:rsidRDefault="00A03235" w:rsidP="00A03235">
      <w:pPr>
        <w:autoSpaceDE w:val="0"/>
        <w:autoSpaceDN w:val="0"/>
        <w:jc w:val="both"/>
        <w:rPr>
          <w:sz w:val="28"/>
          <w:szCs w:val="28"/>
        </w:rPr>
      </w:pPr>
      <w:r w:rsidRPr="00067E53">
        <w:rPr>
          <w:sz w:val="28"/>
          <w:szCs w:val="28"/>
        </w:rPr>
        <w:t>1. Настоящим распоряжением назначается проведение контрольного мероприятия в виде ________________________________ в целях осуществления внутреннего муниципального финансового контроля.</w:t>
      </w:r>
    </w:p>
    <w:p w:rsidR="00A03235" w:rsidRPr="00067E53" w:rsidRDefault="00A03235" w:rsidP="00A03235">
      <w:pPr>
        <w:autoSpaceDE w:val="0"/>
        <w:autoSpaceDN w:val="0"/>
        <w:jc w:val="both"/>
        <w:rPr>
          <w:sz w:val="28"/>
          <w:szCs w:val="28"/>
        </w:rPr>
      </w:pPr>
      <w:r w:rsidRPr="00067E53">
        <w:rPr>
          <w:sz w:val="28"/>
          <w:szCs w:val="28"/>
        </w:rPr>
        <w:t>2. Наименование и место нахождения объекта контроля:_________________</w:t>
      </w:r>
    </w:p>
    <w:p w:rsidR="00A03235" w:rsidRPr="00067E53" w:rsidRDefault="00A03235" w:rsidP="00A03235">
      <w:pPr>
        <w:autoSpaceDE w:val="0"/>
        <w:autoSpaceDN w:val="0"/>
        <w:rPr>
          <w:sz w:val="28"/>
          <w:szCs w:val="28"/>
        </w:rPr>
      </w:pPr>
      <w:r w:rsidRPr="00067E53">
        <w:rPr>
          <w:sz w:val="28"/>
          <w:szCs w:val="28"/>
        </w:rPr>
        <w:t>3. Проверяемый период: _____________________________________________</w:t>
      </w:r>
    </w:p>
    <w:p w:rsidR="00A03235" w:rsidRPr="00067E53" w:rsidRDefault="00A03235" w:rsidP="00A03235">
      <w:pPr>
        <w:autoSpaceDE w:val="0"/>
        <w:autoSpaceDN w:val="0"/>
        <w:rPr>
          <w:sz w:val="28"/>
          <w:szCs w:val="28"/>
        </w:rPr>
      </w:pPr>
      <w:r w:rsidRPr="00067E53">
        <w:rPr>
          <w:sz w:val="28"/>
          <w:szCs w:val="28"/>
        </w:rPr>
        <w:t>4. Тема контрольного мероприятия:____________________________________</w:t>
      </w:r>
    </w:p>
    <w:p w:rsidR="00A03235" w:rsidRPr="00067E53" w:rsidRDefault="00A03235" w:rsidP="00A03235">
      <w:pPr>
        <w:autoSpaceDE w:val="0"/>
        <w:autoSpaceDN w:val="0"/>
        <w:jc w:val="both"/>
        <w:rPr>
          <w:sz w:val="28"/>
          <w:szCs w:val="28"/>
        </w:rPr>
      </w:pPr>
      <w:r w:rsidRPr="00067E53">
        <w:rPr>
          <w:sz w:val="28"/>
          <w:szCs w:val="28"/>
        </w:rPr>
        <w:t>5. Основание проведения контрольного мероприятия: ____________________</w:t>
      </w:r>
    </w:p>
    <w:p w:rsidR="00A03235" w:rsidRPr="00067E53" w:rsidRDefault="00A03235" w:rsidP="00A03235">
      <w:pPr>
        <w:autoSpaceDE w:val="0"/>
        <w:autoSpaceDN w:val="0"/>
        <w:rPr>
          <w:sz w:val="28"/>
          <w:szCs w:val="28"/>
        </w:rPr>
      </w:pPr>
      <w:r w:rsidRPr="00067E53">
        <w:rPr>
          <w:sz w:val="28"/>
          <w:szCs w:val="28"/>
        </w:rPr>
        <w:t xml:space="preserve">6. Назначить лицом, уполномоченным на проведение контрольного мероприятия:  </w:t>
      </w:r>
      <w:r>
        <w:rPr>
          <w:sz w:val="28"/>
          <w:szCs w:val="28"/>
        </w:rPr>
        <w:t>______________________________________________________</w:t>
      </w:r>
    </w:p>
    <w:p w:rsidR="00A03235" w:rsidRPr="00067E53" w:rsidRDefault="00A03235" w:rsidP="00A03235">
      <w:pPr>
        <w:autoSpaceDE w:val="0"/>
        <w:autoSpaceDN w:val="0"/>
        <w:jc w:val="center"/>
        <w:rPr>
          <w:sz w:val="20"/>
          <w:szCs w:val="20"/>
        </w:rPr>
      </w:pPr>
      <w:r w:rsidRPr="00067E53">
        <w:rPr>
          <w:sz w:val="20"/>
          <w:szCs w:val="20"/>
        </w:rPr>
        <w:t>(фамилия</w:t>
      </w:r>
      <w:r>
        <w:rPr>
          <w:sz w:val="20"/>
          <w:szCs w:val="20"/>
        </w:rPr>
        <w:t>, имя, отчество, должность лица</w:t>
      </w:r>
      <w:r w:rsidRPr="00067E53">
        <w:rPr>
          <w:sz w:val="20"/>
          <w:szCs w:val="20"/>
        </w:rPr>
        <w:t>, уполномоченного на проведение проверки)</w:t>
      </w:r>
    </w:p>
    <w:p w:rsidR="00A03235" w:rsidRPr="00067E53" w:rsidRDefault="00A03235" w:rsidP="00A03235">
      <w:pPr>
        <w:autoSpaceDE w:val="0"/>
        <w:autoSpaceDN w:val="0"/>
        <w:rPr>
          <w:sz w:val="28"/>
          <w:szCs w:val="28"/>
        </w:rPr>
      </w:pPr>
      <w:r w:rsidRPr="00067E53">
        <w:rPr>
          <w:sz w:val="28"/>
          <w:szCs w:val="28"/>
        </w:rPr>
        <w:t>7. Срок подготовки к проведению контрольного мероприятия: ____________</w:t>
      </w:r>
    </w:p>
    <w:p w:rsidR="00A03235" w:rsidRPr="00067E53" w:rsidRDefault="00A03235" w:rsidP="00A03235">
      <w:pPr>
        <w:autoSpaceDE w:val="0"/>
        <w:autoSpaceDN w:val="0"/>
        <w:rPr>
          <w:sz w:val="28"/>
          <w:szCs w:val="28"/>
        </w:rPr>
      </w:pPr>
      <w:r w:rsidRPr="00067E53">
        <w:rPr>
          <w:sz w:val="28"/>
          <w:szCs w:val="28"/>
        </w:rPr>
        <w:t xml:space="preserve">8. Срок проведения контрольного мероприятия: ________________________ дней с «____» __________ _____г. по «____» ________________ _____ г. </w:t>
      </w:r>
    </w:p>
    <w:p w:rsidR="00A03235" w:rsidRPr="00067E53" w:rsidRDefault="00A03235" w:rsidP="00A03235">
      <w:pPr>
        <w:autoSpaceDE w:val="0"/>
        <w:autoSpaceDN w:val="0"/>
        <w:jc w:val="both"/>
        <w:rPr>
          <w:sz w:val="28"/>
          <w:szCs w:val="28"/>
        </w:rPr>
      </w:pPr>
      <w:r w:rsidRPr="00067E53">
        <w:rPr>
          <w:sz w:val="28"/>
          <w:szCs w:val="28"/>
        </w:rPr>
        <w:t>9. Перечень основных вопросов, подлежащих изучению в ходе проведения контрольного мероприятия.</w:t>
      </w:r>
    </w:p>
    <w:p w:rsidR="00A03235" w:rsidRPr="007C779C" w:rsidRDefault="00A03235" w:rsidP="00A03235">
      <w:pPr>
        <w:autoSpaceDE w:val="0"/>
        <w:autoSpaceDN w:val="0"/>
        <w:jc w:val="both"/>
        <w:rPr>
          <w:sz w:val="28"/>
          <w:szCs w:val="28"/>
        </w:rPr>
      </w:pPr>
      <w:r w:rsidRPr="00067E53">
        <w:rPr>
          <w:sz w:val="28"/>
          <w:szCs w:val="28"/>
        </w:rPr>
        <w:t>Перечень документов, представление которых объектам контроля необходимо для достижения целей и задач проведения контрольного мероприятия:</w:t>
      </w:r>
      <w:r>
        <w:rPr>
          <w:sz w:val="28"/>
          <w:szCs w:val="28"/>
        </w:rPr>
        <w:t>__________________________________________________</w:t>
      </w:r>
    </w:p>
    <w:p w:rsidR="00A03235" w:rsidRPr="007C779C" w:rsidRDefault="00A03235" w:rsidP="00A03235">
      <w:pPr>
        <w:autoSpaceDE w:val="0"/>
        <w:autoSpaceDN w:val="0"/>
        <w:rPr>
          <w:sz w:val="28"/>
          <w:szCs w:val="28"/>
        </w:rPr>
      </w:pPr>
    </w:p>
    <w:p w:rsidR="00A03235" w:rsidRDefault="00A03235" w:rsidP="00A03235">
      <w:pPr>
        <w:autoSpaceDE w:val="0"/>
        <w:autoSpaceDN w:val="0"/>
        <w:rPr>
          <w:sz w:val="28"/>
          <w:szCs w:val="28"/>
        </w:rPr>
      </w:pPr>
    </w:p>
    <w:p w:rsidR="005F0248" w:rsidRPr="007C779C" w:rsidRDefault="005F0248" w:rsidP="00A03235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5747"/>
        <w:gridCol w:w="1134"/>
        <w:gridCol w:w="2658"/>
      </w:tblGrid>
      <w:tr w:rsidR="00A03235" w:rsidRPr="007C779C" w:rsidTr="00FC0549">
        <w:tc>
          <w:tcPr>
            <w:tcW w:w="5747" w:type="dxa"/>
            <w:shd w:val="clear" w:color="auto" w:fill="auto"/>
          </w:tcPr>
          <w:p w:rsidR="00A03235" w:rsidRPr="007C779C" w:rsidRDefault="00A03235" w:rsidP="00730660">
            <w:pPr>
              <w:autoSpaceDE w:val="0"/>
              <w:autoSpaceDN w:val="0"/>
              <w:rPr>
                <w:sz w:val="28"/>
                <w:szCs w:val="28"/>
              </w:rPr>
            </w:pPr>
            <w:r w:rsidRPr="007C779C">
              <w:rPr>
                <w:sz w:val="28"/>
                <w:szCs w:val="28"/>
              </w:rPr>
              <w:t xml:space="preserve">Глава </w:t>
            </w:r>
            <w:r w:rsidR="00FC0549">
              <w:rPr>
                <w:sz w:val="28"/>
                <w:szCs w:val="28"/>
              </w:rPr>
              <w:t xml:space="preserve">Ленинского сельсовета               </w:t>
            </w:r>
            <w:r>
              <w:rPr>
                <w:sz w:val="28"/>
                <w:szCs w:val="28"/>
              </w:rPr>
              <w:t>Купинского</w:t>
            </w:r>
            <w:r w:rsidRPr="007C779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34" w:type="dxa"/>
            <w:shd w:val="clear" w:color="auto" w:fill="auto"/>
          </w:tcPr>
          <w:p w:rsidR="00A03235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7C779C" w:rsidRDefault="00FC0549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  <w:p w:rsidR="00A03235" w:rsidRPr="00692563" w:rsidRDefault="00A03235" w:rsidP="0073066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2563">
              <w:rPr>
                <w:sz w:val="20"/>
                <w:szCs w:val="20"/>
              </w:rPr>
              <w:t>(подпись)</w:t>
            </w:r>
          </w:p>
        </w:tc>
        <w:tc>
          <w:tcPr>
            <w:tcW w:w="2658" w:type="dxa"/>
            <w:shd w:val="clear" w:color="auto" w:fill="auto"/>
          </w:tcPr>
          <w:p w:rsidR="00FC0549" w:rsidRDefault="00FC0549" w:rsidP="00FC0549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3235" w:rsidRPr="007C779C" w:rsidRDefault="00FC0549" w:rsidP="00FC054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______________</w:t>
            </w:r>
          </w:p>
          <w:p w:rsidR="00A03235" w:rsidRPr="00692563" w:rsidRDefault="00A03235" w:rsidP="0073066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25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</w:t>
            </w:r>
            <w:r w:rsidRPr="00692563">
              <w:rPr>
                <w:sz w:val="20"/>
                <w:szCs w:val="20"/>
              </w:rPr>
              <w:t>)</w:t>
            </w:r>
          </w:p>
        </w:tc>
      </w:tr>
    </w:tbl>
    <w:p w:rsidR="00FC0549" w:rsidRPr="007C779C" w:rsidRDefault="00FC0549" w:rsidP="00A0323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417"/>
      </w:tblGrid>
      <w:tr w:rsidR="00A03235" w:rsidRPr="001510FB" w:rsidTr="00730660">
        <w:tc>
          <w:tcPr>
            <w:tcW w:w="5148" w:type="dxa"/>
          </w:tcPr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A03235" w:rsidRPr="00270FD9" w:rsidRDefault="00A03235" w:rsidP="00730660">
            <w:pPr>
              <w:jc w:val="right"/>
              <w:rPr>
                <w:rFonts w:eastAsia="MS Mincho"/>
              </w:rPr>
            </w:pPr>
            <w:r w:rsidRPr="00270FD9">
              <w:rPr>
                <w:rFonts w:eastAsia="MS Mincho"/>
              </w:rPr>
              <w:t>Приложение № 3</w:t>
            </w:r>
          </w:p>
          <w:p w:rsidR="00A03235" w:rsidRPr="00270FD9" w:rsidRDefault="00A03235" w:rsidP="00730660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</w:rPr>
            </w:pPr>
            <w:r w:rsidRPr="00270FD9">
              <w:rPr>
                <w:rFonts w:eastAsia="MS Mincho"/>
                <w:bCs/>
              </w:rPr>
              <w:t xml:space="preserve">к Порядку, утвержденному постановлением  администрации </w:t>
            </w:r>
            <w:r w:rsidR="00FC0549">
              <w:rPr>
                <w:rFonts w:eastAsia="MS Mincho"/>
                <w:bCs/>
              </w:rPr>
              <w:t xml:space="preserve">Ленинского сельсовета </w:t>
            </w:r>
            <w:r w:rsidRPr="00270FD9">
              <w:rPr>
                <w:rFonts w:eastAsia="MS Mincho"/>
                <w:bCs/>
              </w:rPr>
              <w:t xml:space="preserve">Купинского района Новосибирской области </w:t>
            </w:r>
          </w:p>
          <w:p w:rsidR="00A03235" w:rsidRPr="00270FD9" w:rsidRDefault="00030802" w:rsidP="00730660">
            <w:pPr>
              <w:autoSpaceDE w:val="0"/>
              <w:autoSpaceDN w:val="0"/>
              <w:adjustRightInd w:val="0"/>
              <w:jc w:val="right"/>
              <w:rPr>
                <w:rFonts w:eastAsia="Cambria"/>
                <w:lang w:eastAsia="en-US"/>
              </w:rPr>
            </w:pPr>
            <w:r>
              <w:rPr>
                <w:rFonts w:eastAsia="MS Mincho"/>
                <w:bCs/>
              </w:rPr>
              <w:t>от  06 .11</w:t>
            </w:r>
            <w:r w:rsidR="00FC0549">
              <w:rPr>
                <w:rFonts w:eastAsia="MS Mincho"/>
                <w:bCs/>
              </w:rPr>
              <w:t>.2019  №</w:t>
            </w:r>
            <w:r>
              <w:rPr>
                <w:rFonts w:eastAsia="MS Mincho"/>
                <w:bCs/>
              </w:rPr>
              <w:t xml:space="preserve"> 49</w:t>
            </w:r>
            <w:r w:rsidR="00FC0549">
              <w:rPr>
                <w:rFonts w:eastAsia="MS Mincho"/>
                <w:bCs/>
              </w:rPr>
              <w:t xml:space="preserve"> </w:t>
            </w:r>
          </w:p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062B87" w:rsidRDefault="00A03235" w:rsidP="00A03235">
      <w:pPr>
        <w:jc w:val="center"/>
        <w:rPr>
          <w:sz w:val="28"/>
          <w:szCs w:val="28"/>
        </w:rPr>
      </w:pPr>
      <w:r w:rsidRPr="00062B87">
        <w:rPr>
          <w:sz w:val="28"/>
          <w:szCs w:val="28"/>
        </w:rPr>
        <w:t xml:space="preserve">ПРОГРАММА </w:t>
      </w:r>
    </w:p>
    <w:p w:rsidR="00A03235" w:rsidRPr="00062B87" w:rsidRDefault="00A03235" w:rsidP="00A03235">
      <w:pPr>
        <w:jc w:val="center"/>
        <w:rPr>
          <w:sz w:val="28"/>
          <w:szCs w:val="28"/>
        </w:rPr>
      </w:pPr>
      <w:r w:rsidRPr="00062B87">
        <w:rPr>
          <w:sz w:val="28"/>
          <w:szCs w:val="28"/>
        </w:rPr>
        <w:t xml:space="preserve">проведения контрольного мероприятия </w:t>
      </w:r>
    </w:p>
    <w:p w:rsidR="00A03235" w:rsidRPr="00062B87" w:rsidRDefault="00A03235" w:rsidP="00A03235">
      <w:pPr>
        <w:jc w:val="center"/>
        <w:rPr>
          <w:sz w:val="28"/>
          <w:szCs w:val="28"/>
        </w:rPr>
      </w:pPr>
      <w:r w:rsidRPr="00062B87">
        <w:rPr>
          <w:sz w:val="28"/>
          <w:szCs w:val="28"/>
        </w:rPr>
        <w:t xml:space="preserve">от «____» ___________ _______г. </w:t>
      </w:r>
    </w:p>
    <w:p w:rsidR="00A03235" w:rsidRPr="00062B87" w:rsidRDefault="00A03235" w:rsidP="00A03235">
      <w:pPr>
        <w:jc w:val="center"/>
        <w:rPr>
          <w:sz w:val="28"/>
          <w:szCs w:val="28"/>
        </w:rPr>
      </w:pPr>
    </w:p>
    <w:p w:rsidR="00A03235" w:rsidRPr="00062B87" w:rsidRDefault="00A03235" w:rsidP="00A03235">
      <w:pPr>
        <w:jc w:val="center"/>
        <w:rPr>
          <w:sz w:val="28"/>
          <w:szCs w:val="28"/>
        </w:rPr>
      </w:pP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 xml:space="preserve">1. Наименование </w:t>
      </w:r>
      <w:r>
        <w:rPr>
          <w:sz w:val="28"/>
          <w:szCs w:val="28"/>
        </w:rPr>
        <w:t>о</w:t>
      </w:r>
      <w:r w:rsidRPr="00062B87">
        <w:rPr>
          <w:sz w:val="28"/>
          <w:szCs w:val="28"/>
        </w:rPr>
        <w:t>бъекта контроля: _______________</w:t>
      </w:r>
      <w:r>
        <w:rPr>
          <w:sz w:val="28"/>
          <w:szCs w:val="28"/>
        </w:rPr>
        <w:t>___________________</w:t>
      </w: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 xml:space="preserve">2. Основание проведения контрольного мероприятия: распоряжение о </w:t>
      </w:r>
      <w:r>
        <w:rPr>
          <w:sz w:val="28"/>
          <w:szCs w:val="28"/>
        </w:rPr>
        <w:t>провед</w:t>
      </w:r>
      <w:r w:rsidRPr="00062B87">
        <w:rPr>
          <w:sz w:val="28"/>
          <w:szCs w:val="28"/>
        </w:rPr>
        <w:t>ении __</w:t>
      </w:r>
      <w:r>
        <w:rPr>
          <w:sz w:val="28"/>
          <w:szCs w:val="28"/>
        </w:rPr>
        <w:t>_____</w:t>
      </w:r>
      <w:r w:rsidRPr="00062B87">
        <w:rPr>
          <w:sz w:val="28"/>
          <w:szCs w:val="28"/>
        </w:rPr>
        <w:t xml:space="preserve">__________________ от «____» ______ ___ г. № ____. </w:t>
      </w: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 xml:space="preserve">__________________________________________________________________. </w:t>
      </w: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>3. Вид контроля:</w:t>
      </w:r>
      <w:r>
        <w:rPr>
          <w:sz w:val="28"/>
          <w:szCs w:val="28"/>
        </w:rPr>
        <w:t>________________________________________________.</w:t>
      </w: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>4. Тема контрольного мероприятия: __</w:t>
      </w:r>
      <w:r>
        <w:rPr>
          <w:sz w:val="28"/>
          <w:szCs w:val="28"/>
        </w:rPr>
        <w:t>_______</w:t>
      </w:r>
      <w:r w:rsidRPr="00062B87">
        <w:rPr>
          <w:sz w:val="28"/>
          <w:szCs w:val="28"/>
        </w:rPr>
        <w:t xml:space="preserve">_______________________. </w:t>
      </w:r>
    </w:p>
    <w:p w:rsidR="00A03235" w:rsidRPr="00062B87" w:rsidRDefault="00A03235" w:rsidP="00A03235">
      <w:pPr>
        <w:jc w:val="both"/>
        <w:rPr>
          <w:sz w:val="28"/>
          <w:szCs w:val="28"/>
        </w:rPr>
      </w:pPr>
      <w:r w:rsidRPr="00062B87">
        <w:rPr>
          <w:sz w:val="28"/>
          <w:szCs w:val="28"/>
        </w:rPr>
        <w:t>5. Проверяемый период: __________</w:t>
      </w:r>
      <w:r>
        <w:rPr>
          <w:sz w:val="28"/>
          <w:szCs w:val="28"/>
        </w:rPr>
        <w:t>_______________________________.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9"/>
        <w:gridCol w:w="184"/>
        <w:gridCol w:w="188"/>
      </w:tblGrid>
      <w:tr w:rsidR="00A03235" w:rsidRPr="00062B87" w:rsidTr="00730660">
        <w:tc>
          <w:tcPr>
            <w:tcW w:w="4816" w:type="pct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03235" w:rsidRPr="00062B87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>6.Срок проведения проверки:______________________________________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03235" w:rsidRPr="00062B87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> </w:t>
            </w: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03235" w:rsidRPr="00062B87" w:rsidRDefault="00A03235" w:rsidP="00730660">
            <w:pPr>
              <w:rPr>
                <w:sz w:val="28"/>
                <w:szCs w:val="28"/>
              </w:rPr>
            </w:pPr>
          </w:p>
          <w:p w:rsidR="00A03235" w:rsidRPr="00062B87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>7. Ответственные исполнители: _______________________________________</w:t>
            </w:r>
            <w:r>
              <w:rPr>
                <w:sz w:val="28"/>
                <w:szCs w:val="28"/>
              </w:rPr>
              <w:t>__________________</w:t>
            </w:r>
            <w:r w:rsidRPr="00062B87">
              <w:rPr>
                <w:sz w:val="28"/>
                <w:szCs w:val="28"/>
              </w:rPr>
              <w:t>________</w:t>
            </w:r>
          </w:p>
          <w:p w:rsidR="00A03235" w:rsidRPr="00062B87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>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03235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>8. Перечень основных вопросов, подлежащих изучению в ходе проведения проверки</w:t>
            </w:r>
            <w:r>
              <w:rPr>
                <w:sz w:val="28"/>
                <w:szCs w:val="28"/>
              </w:rPr>
              <w:t>_________________________________________________________</w:t>
            </w:r>
          </w:p>
          <w:p w:rsidR="00A03235" w:rsidRDefault="00A03235" w:rsidP="00730660">
            <w:pPr>
              <w:rPr>
                <w:sz w:val="28"/>
                <w:szCs w:val="28"/>
              </w:rPr>
            </w:pPr>
          </w:p>
          <w:p w:rsidR="00A03235" w:rsidRDefault="00A03235" w:rsidP="00730660">
            <w:pPr>
              <w:rPr>
                <w:sz w:val="28"/>
                <w:szCs w:val="28"/>
              </w:rPr>
            </w:pPr>
          </w:p>
          <w:p w:rsidR="00A03235" w:rsidRDefault="00A03235" w:rsidP="00730660">
            <w:pPr>
              <w:rPr>
                <w:sz w:val="28"/>
                <w:szCs w:val="28"/>
              </w:rPr>
            </w:pPr>
          </w:p>
          <w:p w:rsidR="00A03235" w:rsidRDefault="00A03235" w:rsidP="00730660">
            <w:pPr>
              <w:rPr>
                <w:sz w:val="28"/>
                <w:szCs w:val="28"/>
              </w:rPr>
            </w:pPr>
          </w:p>
          <w:p w:rsidR="00A03235" w:rsidRPr="00062B87" w:rsidRDefault="00A03235" w:rsidP="00730660">
            <w:pPr>
              <w:rPr>
                <w:sz w:val="28"/>
                <w:szCs w:val="28"/>
              </w:rPr>
            </w:pPr>
          </w:p>
          <w:p w:rsidR="00A03235" w:rsidRDefault="00EC3901" w:rsidP="007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A03235">
              <w:rPr>
                <w:sz w:val="28"/>
                <w:szCs w:val="28"/>
              </w:rPr>
              <w:t xml:space="preserve"> </w:t>
            </w:r>
            <w:r w:rsidR="00A03235" w:rsidRPr="00062B87">
              <w:rPr>
                <w:sz w:val="28"/>
                <w:szCs w:val="28"/>
              </w:rPr>
              <w:t>по внутреннему</w:t>
            </w:r>
          </w:p>
          <w:p w:rsidR="00A03235" w:rsidRPr="00062B87" w:rsidRDefault="00A03235" w:rsidP="00730660">
            <w:pPr>
              <w:rPr>
                <w:sz w:val="28"/>
                <w:szCs w:val="28"/>
              </w:rPr>
            </w:pPr>
            <w:r w:rsidRPr="00062B87">
              <w:rPr>
                <w:sz w:val="28"/>
                <w:szCs w:val="28"/>
              </w:rPr>
              <w:t xml:space="preserve">финансовому контролю      </w:t>
            </w:r>
            <w:r w:rsidR="00FC0549">
              <w:rPr>
                <w:sz w:val="28"/>
                <w:szCs w:val="28"/>
              </w:rPr>
              <w:t xml:space="preserve">                      </w:t>
            </w:r>
            <w:r w:rsidRPr="00062B87">
              <w:rPr>
                <w:sz w:val="28"/>
                <w:szCs w:val="28"/>
              </w:rPr>
              <w:t xml:space="preserve">  _______       ______________</w:t>
            </w: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03235" w:rsidRPr="00062B87" w:rsidRDefault="00A03235" w:rsidP="00730660">
            <w:pPr>
              <w:rPr>
                <w:sz w:val="28"/>
                <w:szCs w:val="28"/>
              </w:rPr>
            </w:pP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C3901" w:rsidRDefault="00A03235" w:rsidP="0073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FC0549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FC054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(</w:t>
            </w:r>
            <w:r w:rsidRPr="00062B87">
              <w:rPr>
                <w:sz w:val="20"/>
                <w:szCs w:val="20"/>
              </w:rPr>
              <w:t xml:space="preserve">подпись)                       (Ф.И.О.)    </w:t>
            </w:r>
          </w:p>
          <w:p w:rsidR="00A03235" w:rsidRPr="00062B87" w:rsidRDefault="00A03235" w:rsidP="00730660">
            <w:pPr>
              <w:rPr>
                <w:sz w:val="20"/>
                <w:szCs w:val="20"/>
              </w:rPr>
            </w:pPr>
            <w:r w:rsidRPr="00062B87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03235" w:rsidRPr="00062B87" w:rsidRDefault="00A03235" w:rsidP="00730660">
            <w:pPr>
              <w:rPr>
                <w:sz w:val="20"/>
                <w:szCs w:val="20"/>
              </w:rPr>
            </w:pPr>
          </w:p>
        </w:tc>
      </w:tr>
      <w:tr w:rsidR="00A03235" w:rsidRPr="00062B87" w:rsidTr="00730660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03235" w:rsidRPr="00062B87" w:rsidRDefault="00A03235" w:rsidP="00730660">
            <w:pPr>
              <w:rPr>
                <w:sz w:val="20"/>
                <w:szCs w:val="20"/>
              </w:rPr>
            </w:pPr>
          </w:p>
        </w:tc>
      </w:tr>
    </w:tbl>
    <w:p w:rsidR="00A03235" w:rsidRPr="00062B87" w:rsidRDefault="00A03235" w:rsidP="00A03235">
      <w:pPr>
        <w:rPr>
          <w:sz w:val="20"/>
          <w:szCs w:val="20"/>
        </w:rPr>
      </w:pPr>
    </w:p>
    <w:p w:rsidR="00A03235" w:rsidRDefault="00A03235" w:rsidP="00A03235">
      <w:pPr>
        <w:tabs>
          <w:tab w:val="left" w:pos="2700"/>
        </w:tabs>
        <w:rPr>
          <w:sz w:val="28"/>
          <w:szCs w:val="28"/>
        </w:rPr>
      </w:pPr>
    </w:p>
    <w:p w:rsidR="00A03235" w:rsidRDefault="00A03235" w:rsidP="00A03235">
      <w:pPr>
        <w:tabs>
          <w:tab w:val="left" w:pos="2700"/>
        </w:tabs>
        <w:rPr>
          <w:sz w:val="28"/>
          <w:szCs w:val="28"/>
        </w:rPr>
      </w:pPr>
    </w:p>
    <w:p w:rsidR="00A03235" w:rsidRDefault="00A03235" w:rsidP="00A03235">
      <w:pPr>
        <w:tabs>
          <w:tab w:val="left" w:pos="2700"/>
        </w:tabs>
        <w:rPr>
          <w:sz w:val="28"/>
          <w:szCs w:val="28"/>
        </w:rPr>
      </w:pPr>
    </w:p>
    <w:p w:rsidR="00FC0549" w:rsidRPr="007C779C" w:rsidRDefault="00FC0549" w:rsidP="00A0323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A03235" w:rsidRPr="001510FB" w:rsidTr="00730660">
        <w:tc>
          <w:tcPr>
            <w:tcW w:w="5328" w:type="dxa"/>
          </w:tcPr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270FD9" w:rsidRDefault="00A03235" w:rsidP="00730660">
            <w:pPr>
              <w:jc w:val="right"/>
              <w:rPr>
                <w:rFonts w:eastAsia="MS Mincho"/>
              </w:rPr>
            </w:pPr>
            <w:r w:rsidRPr="00270FD9">
              <w:rPr>
                <w:rFonts w:eastAsia="MS Mincho"/>
              </w:rPr>
              <w:lastRenderedPageBreak/>
              <w:t>Приложение № 4</w:t>
            </w:r>
          </w:p>
          <w:p w:rsidR="00A03235" w:rsidRPr="00270FD9" w:rsidRDefault="00A03235" w:rsidP="00730660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</w:rPr>
            </w:pPr>
            <w:r w:rsidRPr="00270FD9">
              <w:rPr>
                <w:rFonts w:eastAsia="MS Mincho"/>
                <w:bCs/>
              </w:rPr>
              <w:t xml:space="preserve">к Порядку, утвержденному постановлением  администрации </w:t>
            </w:r>
            <w:r w:rsidR="00B1719E">
              <w:rPr>
                <w:rFonts w:eastAsia="MS Mincho"/>
                <w:bCs/>
              </w:rPr>
              <w:t xml:space="preserve">Ленинского сельсовета </w:t>
            </w:r>
            <w:r w:rsidRPr="00270FD9">
              <w:rPr>
                <w:rFonts w:eastAsia="MS Mincho"/>
                <w:bCs/>
              </w:rPr>
              <w:t xml:space="preserve">Купинского района Новосибирской области </w:t>
            </w:r>
          </w:p>
          <w:p w:rsidR="00A03235" w:rsidRPr="00270FD9" w:rsidRDefault="00B1719E" w:rsidP="00730660">
            <w:pPr>
              <w:autoSpaceDE w:val="0"/>
              <w:autoSpaceDN w:val="0"/>
              <w:adjustRightInd w:val="0"/>
              <w:jc w:val="right"/>
              <w:rPr>
                <w:rFonts w:eastAsia="Cambria"/>
                <w:lang w:eastAsia="en-US"/>
              </w:rPr>
            </w:pPr>
            <w:r>
              <w:rPr>
                <w:rFonts w:eastAsia="MS Mincho"/>
                <w:bCs/>
              </w:rPr>
              <w:t>от</w:t>
            </w:r>
            <w:r w:rsidR="00030802">
              <w:rPr>
                <w:rFonts w:eastAsia="MS Mincho"/>
                <w:bCs/>
              </w:rPr>
              <w:t xml:space="preserve">  06 .11</w:t>
            </w:r>
            <w:r>
              <w:rPr>
                <w:rFonts w:eastAsia="MS Mincho"/>
                <w:bCs/>
              </w:rPr>
              <w:t>.2019 №</w:t>
            </w:r>
            <w:r w:rsidR="00030802">
              <w:rPr>
                <w:rFonts w:eastAsia="MS Mincho"/>
                <w:bCs/>
              </w:rPr>
              <w:t xml:space="preserve"> 49</w:t>
            </w:r>
            <w:r>
              <w:rPr>
                <w:rFonts w:eastAsia="MS Mincho"/>
                <w:bCs/>
              </w:rPr>
              <w:t xml:space="preserve"> </w:t>
            </w:r>
          </w:p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jc w:val="center"/>
        <w:rPr>
          <w:sz w:val="28"/>
          <w:szCs w:val="28"/>
        </w:rPr>
      </w:pPr>
      <w:r w:rsidRPr="007C779C">
        <w:rPr>
          <w:sz w:val="28"/>
          <w:szCs w:val="28"/>
        </w:rPr>
        <w:t xml:space="preserve">УВЕДОМЛЕНИЕ </w:t>
      </w:r>
    </w:p>
    <w:p w:rsidR="00A03235" w:rsidRPr="007C779C" w:rsidRDefault="00A03235" w:rsidP="00A03235">
      <w:pPr>
        <w:jc w:val="center"/>
        <w:rPr>
          <w:sz w:val="28"/>
          <w:szCs w:val="28"/>
        </w:rPr>
      </w:pPr>
      <w:r w:rsidRPr="007C779C">
        <w:rPr>
          <w:sz w:val="28"/>
          <w:szCs w:val="28"/>
        </w:rPr>
        <w:t xml:space="preserve"> о проведении контрольного мероприятия </w:t>
      </w:r>
    </w:p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__________________                                                          «____» _______ ____г. 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E358C8">
        <w:rPr>
          <w:sz w:val="20"/>
          <w:szCs w:val="20"/>
        </w:rPr>
        <w:t>(место составления)                                                      (дата составления)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>Настоящим уведомляем, что в отношении __________________________________________________________________</w:t>
      </w:r>
    </w:p>
    <w:p w:rsidR="00A03235" w:rsidRPr="00037D68" w:rsidRDefault="00A03235" w:rsidP="00A03235">
      <w:pPr>
        <w:jc w:val="center"/>
        <w:rPr>
          <w:sz w:val="20"/>
          <w:szCs w:val="20"/>
        </w:rPr>
      </w:pPr>
      <w:r w:rsidRPr="00037D68">
        <w:rPr>
          <w:sz w:val="20"/>
          <w:szCs w:val="20"/>
        </w:rPr>
        <w:t xml:space="preserve">(наименование и местонахождения объекта контроля) </w:t>
      </w:r>
    </w:p>
    <w:p w:rsidR="00A03235" w:rsidRPr="007C779C" w:rsidRDefault="00A03235" w:rsidP="00A03235">
      <w:pPr>
        <w:jc w:val="center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>Метод проведения контрольного мероприятия: ____________________.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>Проверяемый период: ________</w:t>
      </w:r>
      <w:r>
        <w:rPr>
          <w:sz w:val="28"/>
          <w:szCs w:val="28"/>
        </w:rPr>
        <w:t>_</w:t>
      </w:r>
      <w:r w:rsidRPr="007C779C">
        <w:rPr>
          <w:sz w:val="28"/>
          <w:szCs w:val="28"/>
        </w:rPr>
        <w:t>________________________________.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Срок проведения контрольного мероприятия: _________________ дней с «____» __________ _____г. по «____» ________________ _____ г. 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Прошу обеспечить необходимые условия для работы </w:t>
      </w:r>
      <w:r>
        <w:rPr>
          <w:sz w:val="28"/>
          <w:szCs w:val="28"/>
        </w:rPr>
        <w:t>эксперта</w:t>
      </w:r>
      <w:r w:rsidRPr="007C779C">
        <w:rPr>
          <w:sz w:val="28"/>
          <w:szCs w:val="28"/>
        </w:rPr>
        <w:t xml:space="preserve"> и подготовить необходимые для проверки документы.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Приложение: 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-  копия распоряжения о </w:t>
      </w:r>
      <w:r>
        <w:rPr>
          <w:sz w:val="28"/>
          <w:szCs w:val="28"/>
        </w:rPr>
        <w:t>проведении</w:t>
      </w:r>
      <w:r w:rsidRPr="007C779C">
        <w:rPr>
          <w:sz w:val="28"/>
          <w:szCs w:val="28"/>
        </w:rPr>
        <w:t xml:space="preserve"> контрольного мероприятия; 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  <w:r w:rsidRPr="007C779C">
        <w:rPr>
          <w:sz w:val="28"/>
          <w:szCs w:val="28"/>
        </w:rPr>
        <w:t>- программа проведения контрольного мероприятия (копия или выписка).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2308"/>
        <w:gridCol w:w="3189"/>
      </w:tblGrid>
      <w:tr w:rsidR="00A03235" w:rsidRPr="001510FB" w:rsidTr="00730660">
        <w:tc>
          <w:tcPr>
            <w:tcW w:w="4068" w:type="dxa"/>
          </w:tcPr>
          <w:p w:rsidR="00A03235" w:rsidRDefault="00A03235" w:rsidP="00730660">
            <w:pPr>
              <w:autoSpaceDE w:val="0"/>
              <w:autoSpaceDN w:val="0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autoSpaceDE w:val="0"/>
              <w:autoSpaceDN w:val="0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rPr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Глава </w:t>
            </w:r>
            <w:r w:rsidR="00B1719E">
              <w:rPr>
                <w:rFonts w:eastAsia="MS Mincho"/>
                <w:sz w:val="28"/>
                <w:szCs w:val="28"/>
              </w:rPr>
              <w:t xml:space="preserve">Ленинского сельсовета </w:t>
            </w:r>
            <w:r>
              <w:rPr>
                <w:rFonts w:eastAsia="MS Mincho"/>
                <w:sz w:val="28"/>
                <w:szCs w:val="28"/>
              </w:rPr>
              <w:t>Купинского</w:t>
            </w:r>
            <w:r w:rsidRPr="001510FB">
              <w:rPr>
                <w:rFonts w:eastAsia="MS Mincho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308" w:type="dxa"/>
          </w:tcPr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B1719E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03235" w:rsidRPr="001510FB">
              <w:rPr>
                <w:sz w:val="28"/>
                <w:szCs w:val="28"/>
              </w:rPr>
              <w:t>__________</w:t>
            </w:r>
          </w:p>
          <w:p w:rsidR="00A03235" w:rsidRPr="001510FB" w:rsidRDefault="00B1719E" w:rsidP="0073066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A03235" w:rsidRPr="00037D68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03235" w:rsidRPr="001510FB" w:rsidRDefault="00B1719E" w:rsidP="007306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</w:t>
            </w:r>
          </w:p>
          <w:p w:rsidR="00A03235" w:rsidRDefault="00A03235" w:rsidP="00730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A03235" w:rsidRDefault="00A03235" w:rsidP="00730660">
            <w:pPr>
              <w:jc w:val="center"/>
              <w:rPr>
                <w:sz w:val="20"/>
                <w:szCs w:val="20"/>
              </w:rPr>
            </w:pPr>
          </w:p>
          <w:p w:rsidR="00A03235" w:rsidRDefault="00A03235" w:rsidP="00730660">
            <w:pPr>
              <w:jc w:val="center"/>
              <w:rPr>
                <w:sz w:val="20"/>
                <w:szCs w:val="20"/>
              </w:rPr>
            </w:pPr>
          </w:p>
          <w:p w:rsidR="00A03235" w:rsidRPr="00037D68" w:rsidRDefault="00A03235" w:rsidP="00730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35" w:rsidRPr="007C779C" w:rsidRDefault="00A03235" w:rsidP="00A03235">
      <w:pPr>
        <w:tabs>
          <w:tab w:val="left" w:pos="2700"/>
        </w:tabs>
        <w:rPr>
          <w:sz w:val="28"/>
          <w:szCs w:val="28"/>
        </w:rPr>
      </w:pPr>
    </w:p>
    <w:p w:rsidR="00A03235" w:rsidRPr="007C779C" w:rsidRDefault="00A03235" w:rsidP="00A0323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A03235" w:rsidRPr="001510FB" w:rsidTr="00730660">
        <w:tc>
          <w:tcPr>
            <w:tcW w:w="5328" w:type="dxa"/>
          </w:tcPr>
          <w:p w:rsidR="00A03235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  <w:p w:rsidR="00A03235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  <w:p w:rsidR="00A03235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270FD9" w:rsidRDefault="00A03235" w:rsidP="00730660">
            <w:pPr>
              <w:jc w:val="right"/>
              <w:rPr>
                <w:rFonts w:eastAsia="MS Mincho"/>
              </w:rPr>
            </w:pPr>
            <w:r w:rsidRPr="00270FD9">
              <w:rPr>
                <w:rFonts w:eastAsia="MS Mincho"/>
              </w:rPr>
              <w:lastRenderedPageBreak/>
              <w:t>Приложение № 5</w:t>
            </w:r>
          </w:p>
          <w:p w:rsidR="00A03235" w:rsidRPr="00270FD9" w:rsidRDefault="00A03235" w:rsidP="00730660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</w:rPr>
            </w:pPr>
            <w:r w:rsidRPr="00270FD9">
              <w:rPr>
                <w:rFonts w:eastAsia="MS Mincho"/>
                <w:bCs/>
              </w:rPr>
              <w:t xml:space="preserve">к Порядку, утвержденному постановлением  администрации </w:t>
            </w:r>
            <w:r w:rsidR="00B1719E">
              <w:rPr>
                <w:rFonts w:eastAsia="MS Mincho"/>
                <w:bCs/>
              </w:rPr>
              <w:t xml:space="preserve">Ленинского сельсовета </w:t>
            </w:r>
            <w:r w:rsidRPr="00270FD9">
              <w:rPr>
                <w:rFonts w:eastAsia="MS Mincho"/>
                <w:bCs/>
              </w:rPr>
              <w:t xml:space="preserve">Купинского района Новосибирской области </w:t>
            </w:r>
          </w:p>
          <w:p w:rsidR="00A03235" w:rsidRPr="00270FD9" w:rsidRDefault="00B1719E" w:rsidP="00730660">
            <w:pPr>
              <w:autoSpaceDE w:val="0"/>
              <w:autoSpaceDN w:val="0"/>
              <w:adjustRightInd w:val="0"/>
              <w:jc w:val="right"/>
              <w:rPr>
                <w:rFonts w:eastAsia="Cambria"/>
                <w:lang w:eastAsia="en-US"/>
              </w:rPr>
            </w:pPr>
            <w:r>
              <w:rPr>
                <w:rFonts w:eastAsia="MS Mincho"/>
                <w:bCs/>
              </w:rPr>
              <w:t xml:space="preserve">от </w:t>
            </w:r>
            <w:r w:rsidR="00030802">
              <w:rPr>
                <w:rFonts w:eastAsia="MS Mincho"/>
                <w:bCs/>
              </w:rPr>
              <w:t xml:space="preserve"> 06.11</w:t>
            </w:r>
            <w:r w:rsidR="00A03235" w:rsidRPr="00270FD9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2019 №</w:t>
            </w:r>
            <w:r w:rsidR="00030802">
              <w:rPr>
                <w:rFonts w:eastAsia="MS Mincho"/>
                <w:bCs/>
              </w:rPr>
              <w:t xml:space="preserve"> 49</w:t>
            </w:r>
            <w:r>
              <w:rPr>
                <w:rFonts w:eastAsia="MS Mincho"/>
                <w:bCs/>
              </w:rPr>
              <w:t xml:space="preserve"> </w:t>
            </w:r>
          </w:p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jc w:val="center"/>
        <w:rPr>
          <w:color w:val="000000"/>
          <w:sz w:val="28"/>
          <w:szCs w:val="28"/>
          <w:shd w:val="clear" w:color="auto" w:fill="FEFFFE"/>
        </w:rPr>
      </w:pPr>
      <w:r w:rsidRPr="007C779C">
        <w:rPr>
          <w:color w:val="000000"/>
          <w:sz w:val="28"/>
          <w:szCs w:val="28"/>
          <w:shd w:val="clear" w:color="auto" w:fill="FEFFFE"/>
        </w:rPr>
        <w:t xml:space="preserve">Акт </w:t>
      </w:r>
    </w:p>
    <w:p w:rsidR="00A03235" w:rsidRPr="007C779C" w:rsidRDefault="00A03235" w:rsidP="00A032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779C">
        <w:rPr>
          <w:sz w:val="28"/>
          <w:szCs w:val="28"/>
        </w:rPr>
        <w:t>________________________________________________________________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1B6E">
        <w:rPr>
          <w:sz w:val="20"/>
          <w:szCs w:val="20"/>
        </w:rPr>
        <w:t>(наименование предмета контроля)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________________________                                 «__» ____________ 20__ года</w:t>
      </w:r>
    </w:p>
    <w:p w:rsidR="00A03235" w:rsidRPr="00051B6E" w:rsidRDefault="00A03235" w:rsidP="00A032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779C">
        <w:rPr>
          <w:sz w:val="28"/>
          <w:szCs w:val="28"/>
        </w:rPr>
        <w:tab/>
      </w:r>
      <w:r w:rsidRPr="00051B6E">
        <w:rPr>
          <w:sz w:val="20"/>
          <w:szCs w:val="20"/>
        </w:rPr>
        <w:t>(населенный пункт)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235" w:rsidRPr="007C779C" w:rsidRDefault="00A03235" w:rsidP="00A032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779C">
        <w:rPr>
          <w:sz w:val="28"/>
          <w:szCs w:val="28"/>
        </w:rPr>
        <w:t>Во исполнение ________________________________________________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51B6E">
        <w:rPr>
          <w:sz w:val="20"/>
          <w:szCs w:val="20"/>
        </w:rPr>
        <w:t xml:space="preserve">(реквизиты распоряжения администрации </w:t>
      </w:r>
      <w:r w:rsidR="00B1719E">
        <w:rPr>
          <w:sz w:val="20"/>
          <w:szCs w:val="20"/>
        </w:rPr>
        <w:t xml:space="preserve">Ленинского сельсовета </w:t>
      </w:r>
      <w:r w:rsidRPr="00051B6E">
        <w:rPr>
          <w:sz w:val="20"/>
          <w:szCs w:val="20"/>
        </w:rPr>
        <w:t xml:space="preserve">Купинского района Новосибирской области о проведении </w:t>
      </w:r>
      <w:r>
        <w:rPr>
          <w:sz w:val="20"/>
          <w:szCs w:val="20"/>
        </w:rPr>
        <w:t>контрольного мероприятия</w:t>
      </w:r>
      <w:r w:rsidRPr="00051B6E">
        <w:rPr>
          <w:sz w:val="20"/>
          <w:szCs w:val="20"/>
        </w:rPr>
        <w:t>)</w:t>
      </w:r>
    </w:p>
    <w:p w:rsidR="00A03235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должностным лицом, уполномоченным на проведение проверки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__________________________________________________________________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1B6E">
        <w:rPr>
          <w:sz w:val="20"/>
          <w:szCs w:val="20"/>
        </w:rPr>
        <w:t>(фамилия инициалы, должность лица, уполномоченного специалиста)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__________________________________________________________________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проведена ________________________________________________________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1B6E">
        <w:rPr>
          <w:sz w:val="20"/>
          <w:szCs w:val="20"/>
        </w:rPr>
        <w:t xml:space="preserve">                                 (вид проверки, тема, предмет контроля)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в отношении ______________________________________________________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1B6E">
        <w:rPr>
          <w:sz w:val="20"/>
          <w:szCs w:val="20"/>
        </w:rPr>
        <w:t>(наименование объекта контроля)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по основным вопросам:_____________________________________________</w:t>
      </w:r>
    </w:p>
    <w:p w:rsidR="00A03235" w:rsidRPr="00051B6E" w:rsidRDefault="00A03235" w:rsidP="00A032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1B6E">
        <w:rPr>
          <w:sz w:val="20"/>
          <w:szCs w:val="20"/>
        </w:rPr>
        <w:t>(перечень основных вопросов)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Проверяемый период: _________________________________________.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Срок проведения: с ________ по _________.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Краткая характеристика объек</w:t>
      </w:r>
      <w:r>
        <w:rPr>
          <w:sz w:val="28"/>
          <w:szCs w:val="28"/>
        </w:rPr>
        <w:t>та проверки (при необходимости).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Перечень нормативных и иных правовых актов, соблюдение которых проверено в ходе проверки, приведен в приложении к настоящему акту.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Перечень не предоставленной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проверочной группе (должностному лицу) было отказано в предоставлении, приведен в приложении к настоящему акту (указывается при необходимости).</w:t>
      </w:r>
    </w:p>
    <w:p w:rsidR="00A03235" w:rsidRPr="00062B87" w:rsidRDefault="00A03235" w:rsidP="00A03235">
      <w:pPr>
        <w:autoSpaceDE w:val="0"/>
        <w:autoSpaceDN w:val="0"/>
        <w:adjustRightInd w:val="0"/>
        <w:rPr>
          <w:sz w:val="16"/>
          <w:szCs w:val="16"/>
        </w:rPr>
      </w:pP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В ходе проведения _____________</w:t>
      </w:r>
      <w:r>
        <w:rPr>
          <w:sz w:val="28"/>
          <w:szCs w:val="28"/>
        </w:rPr>
        <w:t>__________установлено следующее:</w:t>
      </w:r>
    </w:p>
    <w:p w:rsidR="00A03235" w:rsidRPr="00067E53" w:rsidRDefault="00A03235" w:rsidP="00A032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7E53">
        <w:rPr>
          <w:sz w:val="20"/>
          <w:szCs w:val="20"/>
        </w:rPr>
        <w:t xml:space="preserve">                                                         (вид проверки)</w:t>
      </w:r>
    </w:p>
    <w:p w:rsidR="00A03235" w:rsidRPr="007C779C" w:rsidRDefault="00A03235" w:rsidP="00A0323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C779C">
        <w:rPr>
          <w:sz w:val="28"/>
          <w:szCs w:val="28"/>
        </w:rPr>
        <w:t>___________________________________________________</w:t>
      </w:r>
    </w:p>
    <w:p w:rsidR="00A03235" w:rsidRPr="007C779C" w:rsidRDefault="00A03235" w:rsidP="00A0323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C779C">
        <w:rPr>
          <w:sz w:val="28"/>
          <w:szCs w:val="28"/>
        </w:rPr>
        <w:t>___________________________________________________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7C779C">
        <w:rPr>
          <w:sz w:val="28"/>
          <w:szCs w:val="28"/>
        </w:rPr>
        <w:t>И т.д.________________________________________________________</w:t>
      </w:r>
    </w:p>
    <w:p w:rsidR="00A03235" w:rsidRPr="00067E53" w:rsidRDefault="00A03235" w:rsidP="00A032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67E53">
        <w:rPr>
          <w:sz w:val="20"/>
          <w:szCs w:val="20"/>
        </w:rPr>
        <w:t>(результаты проверочных действий на объекте проверки по каждому вопросу проверки с указанием способа проведения)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 xml:space="preserve">Выводы по </w:t>
      </w:r>
      <w:r>
        <w:rPr>
          <w:sz w:val="28"/>
          <w:szCs w:val="28"/>
        </w:rPr>
        <w:t>результатам проведения проверки.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A03235" w:rsidRPr="003F18C1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1. Перечень не предоставленной информации, на _____ л. в 1 экз.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779C">
        <w:rPr>
          <w:sz w:val="28"/>
          <w:szCs w:val="28"/>
        </w:rPr>
        <w:t>Таблицы, расчеты и иной справочно-цифровой материал, пронумерованный и подписанный участником проверочной группы (должностным лицом, уполномоченным на проведение проверки), должностными лицами объекта проверки, на _____ л. в 1 экз. (прилагаются при необходимости).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3. Справки, оформленные по результатам проверки (при наличии).</w:t>
      </w:r>
    </w:p>
    <w:p w:rsidR="00A03235" w:rsidRPr="007C779C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79C">
        <w:rPr>
          <w:sz w:val="28"/>
          <w:szCs w:val="28"/>
        </w:rPr>
        <w:t>4. Акты встречных проверок (при наличии).</w:t>
      </w:r>
    </w:p>
    <w:p w:rsidR="00A03235" w:rsidRPr="007C779C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</w:p>
    <w:p w:rsidR="00A03235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E25">
        <w:rPr>
          <w:sz w:val="28"/>
          <w:szCs w:val="28"/>
        </w:rPr>
        <w:t xml:space="preserve">Письменные возражения на акт могут быть представлены </w:t>
      </w:r>
      <w:r>
        <w:rPr>
          <w:sz w:val="28"/>
          <w:szCs w:val="28"/>
        </w:rPr>
        <w:t xml:space="preserve">в виде </w:t>
      </w:r>
      <w:r w:rsidRPr="005027EE">
        <w:rPr>
          <w:sz w:val="28"/>
          <w:szCs w:val="28"/>
        </w:rPr>
        <w:t xml:space="preserve">протокола разногласий </w:t>
      </w:r>
      <w:r w:rsidRPr="00830E25">
        <w:rPr>
          <w:sz w:val="28"/>
          <w:szCs w:val="28"/>
        </w:rPr>
        <w:t xml:space="preserve">в срок не более </w:t>
      </w:r>
      <w:r w:rsidRPr="00851D9B">
        <w:rPr>
          <w:sz w:val="28"/>
          <w:szCs w:val="28"/>
        </w:rPr>
        <w:t>пяти рабочих дней со дня подписания акта</w:t>
      </w:r>
      <w:r>
        <w:rPr>
          <w:sz w:val="28"/>
          <w:szCs w:val="28"/>
        </w:rPr>
        <w:t>.</w:t>
      </w:r>
    </w:p>
    <w:p w:rsidR="00A03235" w:rsidRPr="00830E25" w:rsidRDefault="00A03235" w:rsidP="00A03235">
      <w:pPr>
        <w:autoSpaceDE w:val="0"/>
        <w:autoSpaceDN w:val="0"/>
        <w:adjustRightInd w:val="0"/>
        <w:jc w:val="both"/>
      </w:pPr>
    </w:p>
    <w:p w:rsidR="00A03235" w:rsidRPr="00830E25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</w:p>
    <w:p w:rsidR="00A03235" w:rsidRPr="00830E25" w:rsidRDefault="009D6BD7" w:rsidP="00A032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A03235" w:rsidRPr="00830E25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830E25">
        <w:rPr>
          <w:sz w:val="28"/>
          <w:szCs w:val="28"/>
        </w:rPr>
        <w:t xml:space="preserve">по внутреннему финансовому контролю </w:t>
      </w:r>
    </w:p>
    <w:p w:rsidR="00B1719E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 w:rsidRPr="00830E25">
        <w:rPr>
          <w:sz w:val="28"/>
          <w:szCs w:val="28"/>
        </w:rPr>
        <w:t xml:space="preserve">администрации </w:t>
      </w:r>
      <w:r w:rsidR="00B1719E">
        <w:rPr>
          <w:sz w:val="28"/>
          <w:szCs w:val="28"/>
        </w:rPr>
        <w:t xml:space="preserve">Ленинского сельсовета </w:t>
      </w:r>
    </w:p>
    <w:p w:rsidR="00A03235" w:rsidRPr="00830E25" w:rsidRDefault="00A03235" w:rsidP="00A032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Купинск</w:t>
      </w:r>
      <w:r w:rsidRPr="00830E25">
        <w:rPr>
          <w:sz w:val="28"/>
          <w:szCs w:val="28"/>
        </w:rPr>
        <w:t xml:space="preserve">ого района </w:t>
      </w:r>
      <w:r w:rsidR="00B1719E">
        <w:rPr>
          <w:sz w:val="28"/>
          <w:szCs w:val="28"/>
        </w:rPr>
        <w:t xml:space="preserve"> </w:t>
      </w:r>
      <w:r w:rsidRPr="00830E25">
        <w:rPr>
          <w:sz w:val="28"/>
          <w:szCs w:val="28"/>
        </w:rPr>
        <w:t>Нов</w:t>
      </w:r>
      <w:r w:rsidR="00B1719E">
        <w:rPr>
          <w:sz w:val="28"/>
          <w:szCs w:val="28"/>
        </w:rPr>
        <w:t>осибирской области</w:t>
      </w:r>
      <w:r w:rsidR="00B1719E">
        <w:rPr>
          <w:sz w:val="28"/>
          <w:szCs w:val="28"/>
        </w:rPr>
        <w:tab/>
        <w:t>_________</w:t>
      </w:r>
      <w:r w:rsidRPr="00830E25">
        <w:rPr>
          <w:sz w:val="28"/>
          <w:szCs w:val="28"/>
        </w:rPr>
        <w:tab/>
      </w:r>
      <w:r w:rsidRPr="00830E25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</w:pPr>
      <w:r w:rsidRPr="00830E25">
        <w:rPr>
          <w:i/>
          <w:sz w:val="28"/>
          <w:szCs w:val="28"/>
        </w:rPr>
        <w:tab/>
      </w:r>
      <w:r w:rsidRPr="00830E25">
        <w:rPr>
          <w:i/>
          <w:sz w:val="28"/>
          <w:szCs w:val="28"/>
        </w:rPr>
        <w:tab/>
      </w:r>
      <w:r w:rsidRPr="00830E25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 w:rsidR="00B1719E">
        <w:rPr>
          <w:i/>
        </w:rPr>
        <w:t xml:space="preserve">                                     </w:t>
      </w:r>
      <w:r w:rsidRPr="005B0D2A">
        <w:t xml:space="preserve"> подпись                             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D2A">
        <w:rPr>
          <w:sz w:val="28"/>
          <w:szCs w:val="28"/>
        </w:rPr>
        <w:t>С актом ознакомлены: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D2A">
        <w:rPr>
          <w:sz w:val="28"/>
          <w:szCs w:val="28"/>
        </w:rPr>
        <w:t xml:space="preserve">____________________________    </w:t>
      </w:r>
      <w:r w:rsidRPr="005B0D2A">
        <w:rPr>
          <w:sz w:val="28"/>
          <w:szCs w:val="28"/>
        </w:rPr>
        <w:tab/>
        <w:t xml:space="preserve">_______________          </w:t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  <w:t>___________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t>должность</w:t>
      </w:r>
      <w:r w:rsidRPr="005B0D2A">
        <w:tab/>
      </w:r>
      <w:r>
        <w:rPr>
          <w:sz w:val="28"/>
          <w:szCs w:val="28"/>
        </w:rPr>
        <w:tab/>
      </w:r>
      <w:r w:rsidRPr="005B0D2A">
        <w:t>подпись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D2A">
        <w:rPr>
          <w:sz w:val="28"/>
          <w:szCs w:val="28"/>
        </w:rPr>
        <w:t xml:space="preserve">____________________________    </w:t>
      </w:r>
      <w:r w:rsidRPr="005B0D2A">
        <w:rPr>
          <w:sz w:val="28"/>
          <w:szCs w:val="28"/>
        </w:rPr>
        <w:tab/>
        <w:t xml:space="preserve">_______________          </w:t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  <w:t>___________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t>должность</w:t>
      </w:r>
      <w:r w:rsidRPr="005B0D2A">
        <w:tab/>
      </w:r>
      <w:r>
        <w:rPr>
          <w:sz w:val="28"/>
          <w:szCs w:val="28"/>
        </w:rPr>
        <w:tab/>
      </w:r>
      <w:r w:rsidRPr="005B0D2A">
        <w:t>подпись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D2A">
        <w:rPr>
          <w:sz w:val="28"/>
          <w:szCs w:val="28"/>
        </w:rPr>
        <w:t xml:space="preserve">____________________________    </w:t>
      </w:r>
      <w:r w:rsidRPr="005B0D2A">
        <w:rPr>
          <w:sz w:val="28"/>
          <w:szCs w:val="28"/>
        </w:rPr>
        <w:tab/>
        <w:t xml:space="preserve">_______________          </w:t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  <w:t>___________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rPr>
          <w:sz w:val="28"/>
          <w:szCs w:val="28"/>
        </w:rPr>
        <w:tab/>
      </w:r>
      <w:r w:rsidRPr="005B0D2A">
        <w:t>должность</w:t>
      </w:r>
      <w:r w:rsidRPr="005B0D2A">
        <w:tab/>
      </w:r>
      <w:r>
        <w:rPr>
          <w:sz w:val="28"/>
          <w:szCs w:val="28"/>
        </w:rPr>
        <w:tab/>
      </w:r>
      <w:r w:rsidRPr="005B0D2A">
        <w:t>подпись</w:t>
      </w:r>
    </w:p>
    <w:p w:rsidR="00A03235" w:rsidRPr="00830E25" w:rsidRDefault="00A03235" w:rsidP="00A03235">
      <w:pPr>
        <w:autoSpaceDE w:val="0"/>
        <w:autoSpaceDN w:val="0"/>
        <w:adjustRightInd w:val="0"/>
        <w:jc w:val="both"/>
        <w:rPr>
          <w:i/>
        </w:rPr>
      </w:pPr>
    </w:p>
    <w:p w:rsidR="00A03235" w:rsidRPr="00830E25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E25">
        <w:rPr>
          <w:sz w:val="28"/>
          <w:szCs w:val="28"/>
        </w:rPr>
        <w:t>Один экземпляр акта получил:</w:t>
      </w:r>
    </w:p>
    <w:p w:rsidR="00A03235" w:rsidRPr="00830E25" w:rsidRDefault="00A03235" w:rsidP="00A032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830E25">
        <w:rPr>
          <w:sz w:val="28"/>
          <w:szCs w:val="28"/>
        </w:rPr>
        <w:tab/>
        <w:t xml:space="preserve">_______________          </w:t>
      </w:r>
      <w:r w:rsidRPr="00830E25">
        <w:rPr>
          <w:sz w:val="28"/>
          <w:szCs w:val="28"/>
        </w:rPr>
        <w:tab/>
      </w:r>
      <w:r w:rsidRPr="00830E25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0E25">
        <w:rPr>
          <w:i/>
          <w:sz w:val="28"/>
          <w:szCs w:val="28"/>
        </w:rPr>
        <w:tab/>
      </w:r>
      <w:r w:rsidRPr="00830E25">
        <w:rPr>
          <w:i/>
          <w:sz w:val="28"/>
          <w:szCs w:val="28"/>
        </w:rPr>
        <w:tab/>
      </w:r>
      <w:r w:rsidRPr="00830E25">
        <w:rPr>
          <w:i/>
          <w:sz w:val="28"/>
          <w:szCs w:val="28"/>
        </w:rPr>
        <w:tab/>
      </w:r>
      <w:r w:rsidRPr="00830E25">
        <w:rPr>
          <w:i/>
          <w:sz w:val="28"/>
          <w:szCs w:val="28"/>
        </w:rPr>
        <w:tab/>
      </w:r>
      <w:r w:rsidRPr="005B0D2A">
        <w:t>должность</w:t>
      </w:r>
      <w:r w:rsidRPr="005B0D2A">
        <w:tab/>
      </w:r>
      <w:r>
        <w:rPr>
          <w:sz w:val="28"/>
          <w:szCs w:val="28"/>
        </w:rPr>
        <w:tab/>
      </w:r>
      <w:r w:rsidRPr="005B0D2A">
        <w:t>подпись</w:t>
      </w:r>
    </w:p>
    <w:p w:rsidR="00A03235" w:rsidRPr="005B0D2A" w:rsidRDefault="00A03235" w:rsidP="00A03235">
      <w:pPr>
        <w:autoSpaceDE w:val="0"/>
        <w:autoSpaceDN w:val="0"/>
        <w:adjustRightInd w:val="0"/>
        <w:jc w:val="both"/>
        <w:outlineLvl w:val="0"/>
      </w:pPr>
      <w:r w:rsidRPr="005B0D2A">
        <w:rPr>
          <w:sz w:val="28"/>
          <w:szCs w:val="28"/>
        </w:rPr>
        <w:t>"___"__________         г.</w:t>
      </w: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Pr="00062B87" w:rsidRDefault="00A03235" w:rsidP="00A03235">
      <w:pPr>
        <w:jc w:val="both"/>
        <w:rPr>
          <w:sz w:val="20"/>
          <w:szCs w:val="20"/>
        </w:rPr>
      </w:pPr>
      <w:r w:rsidRPr="00062B87">
        <w:rPr>
          <w:sz w:val="20"/>
          <w:szCs w:val="20"/>
        </w:rPr>
        <w:t xml:space="preserve">В случае направления проставляется отметка о входящем номере объекта проверки (номер, дата) </w:t>
      </w:r>
    </w:p>
    <w:p w:rsidR="00A03235" w:rsidRPr="00062B87" w:rsidRDefault="00A03235" w:rsidP="00A03235">
      <w:pPr>
        <w:jc w:val="both"/>
        <w:rPr>
          <w:sz w:val="20"/>
          <w:szCs w:val="20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both"/>
        <w:rPr>
          <w:sz w:val="28"/>
          <w:szCs w:val="28"/>
        </w:rPr>
      </w:pPr>
    </w:p>
    <w:p w:rsidR="00A03235" w:rsidRPr="007C779C" w:rsidRDefault="00A03235" w:rsidP="00A03235">
      <w:pPr>
        <w:jc w:val="both"/>
        <w:rPr>
          <w:sz w:val="28"/>
          <w:szCs w:val="28"/>
        </w:rPr>
      </w:pPr>
    </w:p>
    <w:p w:rsidR="00A03235" w:rsidRDefault="00A03235" w:rsidP="00A03235">
      <w:pPr>
        <w:jc w:val="right"/>
        <w:rPr>
          <w:color w:val="000000"/>
          <w:sz w:val="28"/>
          <w:szCs w:val="28"/>
          <w:shd w:val="clear" w:color="auto" w:fill="FEFFFE"/>
        </w:rPr>
      </w:pPr>
    </w:p>
    <w:p w:rsidR="009D6BD7" w:rsidRDefault="009D6BD7" w:rsidP="00A03235">
      <w:pPr>
        <w:jc w:val="right"/>
        <w:rPr>
          <w:color w:val="000000"/>
          <w:sz w:val="28"/>
          <w:szCs w:val="28"/>
          <w:shd w:val="clear" w:color="auto" w:fill="FEFFFE"/>
        </w:rPr>
      </w:pPr>
    </w:p>
    <w:p w:rsidR="009D6BD7" w:rsidRPr="007C779C" w:rsidRDefault="009D6BD7" w:rsidP="00A03235">
      <w:pPr>
        <w:jc w:val="right"/>
        <w:rPr>
          <w:color w:val="000000"/>
          <w:sz w:val="28"/>
          <w:szCs w:val="28"/>
          <w:shd w:val="clear" w:color="auto" w:fill="FEFFFE"/>
        </w:rPr>
      </w:pPr>
    </w:p>
    <w:tbl>
      <w:tblPr>
        <w:tblW w:w="9571" w:type="dxa"/>
        <w:tblLook w:val="01E0"/>
      </w:tblPr>
      <w:tblGrid>
        <w:gridCol w:w="4706"/>
        <w:gridCol w:w="647"/>
        <w:gridCol w:w="4075"/>
        <w:gridCol w:w="143"/>
      </w:tblGrid>
      <w:tr w:rsidR="00A03235" w:rsidRPr="001510FB" w:rsidTr="00730660">
        <w:tc>
          <w:tcPr>
            <w:tcW w:w="5353" w:type="dxa"/>
            <w:gridSpan w:val="2"/>
          </w:tcPr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B1719E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B1719E" w:rsidRPr="001510FB" w:rsidRDefault="00B1719E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270FD9" w:rsidRDefault="00A03235" w:rsidP="00730660">
            <w:pPr>
              <w:jc w:val="right"/>
              <w:rPr>
                <w:rFonts w:eastAsia="MS Mincho"/>
              </w:rPr>
            </w:pPr>
            <w:r w:rsidRPr="00270FD9">
              <w:rPr>
                <w:rFonts w:eastAsia="MS Mincho"/>
              </w:rPr>
              <w:lastRenderedPageBreak/>
              <w:t xml:space="preserve">Приложение № 6 </w:t>
            </w:r>
          </w:p>
          <w:p w:rsidR="00A03235" w:rsidRPr="00270FD9" w:rsidRDefault="00A03235" w:rsidP="00730660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</w:rPr>
            </w:pPr>
            <w:r w:rsidRPr="00270FD9">
              <w:rPr>
                <w:rFonts w:eastAsia="MS Mincho"/>
                <w:bCs/>
              </w:rPr>
              <w:t xml:space="preserve">к Порядку, утвержденному постановлением  администрации </w:t>
            </w:r>
            <w:r w:rsidR="00B1719E">
              <w:rPr>
                <w:rFonts w:eastAsia="MS Mincho"/>
                <w:bCs/>
              </w:rPr>
              <w:t xml:space="preserve">Ленинского сельсовета </w:t>
            </w:r>
            <w:r w:rsidRPr="00270FD9">
              <w:rPr>
                <w:rFonts w:eastAsia="MS Mincho"/>
                <w:bCs/>
              </w:rPr>
              <w:t xml:space="preserve">Купинского района Новосибирской области </w:t>
            </w:r>
          </w:p>
          <w:p w:rsidR="00A03235" w:rsidRPr="001510FB" w:rsidRDefault="00B1719E" w:rsidP="00730660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</w:rPr>
              <w:t>от</w:t>
            </w:r>
            <w:r w:rsidR="00030802">
              <w:rPr>
                <w:rFonts w:eastAsia="MS Mincho"/>
                <w:bCs/>
              </w:rPr>
              <w:t xml:space="preserve">  06</w:t>
            </w:r>
            <w:r>
              <w:rPr>
                <w:rFonts w:eastAsia="MS Mincho"/>
                <w:bCs/>
              </w:rPr>
              <w:t xml:space="preserve"> </w:t>
            </w:r>
            <w:r w:rsidR="00030802">
              <w:rPr>
                <w:rFonts w:eastAsia="MS Mincho"/>
                <w:bCs/>
              </w:rPr>
              <w:t>.11</w:t>
            </w:r>
            <w:r>
              <w:rPr>
                <w:rFonts w:eastAsia="MS Mincho"/>
                <w:bCs/>
              </w:rPr>
              <w:t>.2019</w:t>
            </w:r>
            <w:r w:rsidR="00A03235" w:rsidRPr="00270FD9">
              <w:rPr>
                <w:rFonts w:eastAsia="MS Mincho"/>
                <w:bCs/>
              </w:rPr>
              <w:t xml:space="preserve">  № </w:t>
            </w:r>
            <w:r w:rsidR="00030802">
              <w:rPr>
                <w:rFonts w:eastAsia="MS Mincho"/>
                <w:bCs/>
              </w:rPr>
              <w:t>49</w:t>
            </w:r>
          </w:p>
        </w:tc>
      </w:tr>
      <w:tr w:rsidR="00A03235" w:rsidRPr="001510FB" w:rsidTr="00730660">
        <w:trPr>
          <w:gridAfter w:val="3"/>
          <w:wAfter w:w="4865" w:type="dxa"/>
          <w:trHeight w:val="851"/>
        </w:trPr>
        <w:tc>
          <w:tcPr>
            <w:tcW w:w="4706" w:type="dxa"/>
            <w:shd w:val="clear" w:color="auto" w:fill="auto"/>
            <w:vAlign w:val="center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lastRenderedPageBreak/>
              <w:br w:type="page"/>
              <w:t>УГЛОВОЙ ШТАМП</w:t>
            </w:r>
          </w:p>
        </w:tc>
      </w:tr>
      <w:tr w:rsidR="00A03235" w:rsidRPr="001510FB" w:rsidTr="00730660">
        <w:trPr>
          <w:gridAfter w:val="1"/>
          <w:wAfter w:w="143" w:type="dxa"/>
          <w:trHeight w:val="1286"/>
        </w:trPr>
        <w:tc>
          <w:tcPr>
            <w:tcW w:w="4706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О результатах контрольных мероприятий</w:t>
            </w:r>
          </w:p>
        </w:tc>
        <w:tc>
          <w:tcPr>
            <w:tcW w:w="647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Руководителю объекта контроля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адрес</w:t>
            </w:r>
          </w:p>
        </w:tc>
      </w:tr>
    </w:tbl>
    <w:p w:rsidR="00A03235" w:rsidRPr="007C779C" w:rsidRDefault="00A03235" w:rsidP="00A03235">
      <w:pPr>
        <w:jc w:val="both"/>
        <w:rPr>
          <w:sz w:val="28"/>
          <w:szCs w:val="28"/>
        </w:rPr>
      </w:pPr>
    </w:p>
    <w:tbl>
      <w:tblPr>
        <w:tblW w:w="13861" w:type="dxa"/>
        <w:tblInd w:w="-72" w:type="dxa"/>
        <w:tblLook w:val="01E0"/>
      </w:tblPr>
      <w:tblGrid>
        <w:gridCol w:w="5353"/>
        <w:gridCol w:w="4187"/>
        <w:gridCol w:w="31"/>
        <w:gridCol w:w="4290"/>
      </w:tblGrid>
      <w:tr w:rsidR="00A03235" w:rsidRPr="001510FB" w:rsidTr="00730660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A03235" w:rsidRPr="001510FB" w:rsidRDefault="00A03235" w:rsidP="00730660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ПРЕДСТАВЛЕНИЕ</w:t>
            </w: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о  выявленных нарушениях законодательства 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«___»________20___года                                                                             №____                                                                                  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Я, (Ф.И.О. должностного лица, уполномоченного на проведение проверки), в соответствии с</w:t>
            </w:r>
            <w:r>
              <w:rPr>
                <w:rFonts w:eastAsia="MS Mincho"/>
                <w:sz w:val="28"/>
                <w:szCs w:val="28"/>
              </w:rPr>
              <w:t xml:space="preserve"> полномочиями, предоставленными</w:t>
            </w:r>
            <w:r w:rsidRPr="001510FB">
              <w:rPr>
                <w:rFonts w:eastAsia="MS Mincho"/>
                <w:sz w:val="28"/>
                <w:szCs w:val="28"/>
              </w:rPr>
              <w:t xml:space="preserve">  Порядком осуществления </w:t>
            </w:r>
            <w:r>
              <w:rPr>
                <w:rFonts w:eastAsia="MS Mincho"/>
                <w:sz w:val="28"/>
                <w:szCs w:val="28"/>
              </w:rPr>
              <w:t xml:space="preserve">полномочий органом </w:t>
            </w:r>
            <w:r w:rsidRPr="001510FB">
              <w:rPr>
                <w:rFonts w:eastAsia="MS Mincho"/>
                <w:sz w:val="28"/>
                <w:szCs w:val="28"/>
              </w:rPr>
              <w:t>внутреннего муниципального финансового контроля</w:t>
            </w:r>
            <w:r>
              <w:rPr>
                <w:rFonts w:eastAsia="MS Mincho"/>
                <w:sz w:val="28"/>
                <w:szCs w:val="28"/>
              </w:rPr>
              <w:t xml:space="preserve"> по внутреннему муниципальному финансовому контролю</w:t>
            </w:r>
            <w:r w:rsidRPr="001510FB">
              <w:rPr>
                <w:rFonts w:eastAsia="MS Mincho"/>
                <w:sz w:val="28"/>
                <w:szCs w:val="28"/>
              </w:rPr>
              <w:t xml:space="preserve">, утвержденным постановлением администрации </w:t>
            </w:r>
            <w:r w:rsidR="00B1719E">
              <w:rPr>
                <w:rFonts w:eastAsia="MS Mincho"/>
                <w:sz w:val="28"/>
                <w:szCs w:val="28"/>
              </w:rPr>
              <w:t xml:space="preserve">Ленинского сельсовета </w:t>
            </w:r>
            <w:r>
              <w:rPr>
                <w:rFonts w:eastAsia="MS Mincho"/>
                <w:sz w:val="28"/>
                <w:szCs w:val="28"/>
              </w:rPr>
              <w:t>Купинского</w:t>
            </w:r>
            <w:r w:rsidRPr="001510FB">
              <w:rPr>
                <w:rFonts w:eastAsia="MS Mincho"/>
                <w:sz w:val="28"/>
                <w:szCs w:val="28"/>
              </w:rPr>
              <w:t xml:space="preserve"> района Новосибирской области от ___ № __, на основании акта</w:t>
            </w:r>
            <w:r>
              <w:rPr>
                <w:rFonts w:eastAsia="MS Mincho"/>
                <w:sz w:val="28"/>
                <w:szCs w:val="28"/>
              </w:rPr>
              <w:t>___________________</w:t>
            </w:r>
            <w:r w:rsidRPr="001510FB">
              <w:rPr>
                <w:rFonts w:eastAsia="MS Mincho"/>
                <w:sz w:val="28"/>
                <w:szCs w:val="28"/>
              </w:rPr>
              <w:t xml:space="preserve">  от «___» ________ г., составленного по результатам проверки </w:t>
            </w:r>
            <w:r>
              <w:rPr>
                <w:rFonts w:eastAsia="MS Mincho"/>
                <w:sz w:val="28"/>
                <w:szCs w:val="28"/>
              </w:rPr>
              <w:t>____________________</w:t>
            </w:r>
            <w:r w:rsidRPr="001510FB">
              <w:rPr>
                <w:rFonts w:eastAsia="MS Mincho"/>
                <w:sz w:val="28"/>
                <w:szCs w:val="28"/>
              </w:rPr>
              <w:t xml:space="preserve">         ИНН ___________ КПП _____, ОКАТО (ОКТМО)_________, юридический адрес: ____________.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tabs>
                <w:tab w:val="left" w:pos="3672"/>
              </w:tabs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ПРЕДЛАГАЮ: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Руководителю объекта контроля (наименование объекта контроля,  Ф.И.О. руководителя) рассмотреть настоящее Представление и принять меры по недопущению в дальнейшем следующих нарушений: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07"/>
              <w:gridCol w:w="5040"/>
            </w:tblGrid>
            <w:tr w:rsidR="00A03235" w:rsidRPr="001510FB" w:rsidTr="00730660">
              <w:tc>
                <w:tcPr>
                  <w:tcW w:w="9247" w:type="dxa"/>
                  <w:gridSpan w:val="2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1. Финансовые нарушения</w:t>
                  </w:r>
                </w:p>
              </w:tc>
            </w:tr>
            <w:tr w:rsidR="00A03235" w:rsidRPr="001510FB" w:rsidTr="00730660">
              <w:tc>
                <w:tcPr>
                  <w:tcW w:w="9247" w:type="dxa"/>
                  <w:gridSpan w:val="2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1. 1. Нецелевое использование средств бюджета</w:t>
                  </w: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Содержание нарушения (правонарушения) (расчетно-платежной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 xml:space="preserve">Наименование и реквизиты </w:t>
                  </w:r>
                  <w:r w:rsidRPr="001510FB">
                    <w:rPr>
                      <w:rFonts w:eastAsia="MS Mincho"/>
                      <w:sz w:val="28"/>
                      <w:szCs w:val="28"/>
                    </w:rPr>
                    <w:lastRenderedPageBreak/>
                    <w:t xml:space="preserve">документов, подтверждающих нарушения 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9247" w:type="dxa"/>
                  <w:gridSpan w:val="2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lastRenderedPageBreak/>
                    <w:t>1.2. Незаконное использование средств бюджета, не являющееся нецелевым использованием</w:t>
                  </w: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Сумма нарушения  (каждой 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4207" w:type="dxa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 xml:space="preserve">Наименование и реквизиты документов, подтверждающих нарушения </w:t>
                  </w:r>
                </w:p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A03235" w:rsidRPr="001510FB" w:rsidRDefault="00A03235" w:rsidP="00730660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  <w:tr w:rsidR="00A03235" w:rsidRPr="001510FB" w:rsidTr="00730660">
              <w:tc>
                <w:tcPr>
                  <w:tcW w:w="9247" w:type="dxa"/>
                  <w:gridSpan w:val="2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2. Нарушения бухгалтерского учета</w:t>
                  </w:r>
                </w:p>
              </w:tc>
            </w:tr>
            <w:tr w:rsidR="00A03235" w:rsidRPr="001510FB" w:rsidTr="00730660">
              <w:tc>
                <w:tcPr>
                  <w:tcW w:w="9247" w:type="dxa"/>
                  <w:gridSpan w:val="2"/>
                </w:tcPr>
                <w:p w:rsidR="00A03235" w:rsidRPr="001510FB" w:rsidRDefault="00A03235" w:rsidP="00730660">
                  <w:pPr>
                    <w:jc w:val="center"/>
                    <w:rPr>
                      <w:rFonts w:eastAsia="MS Mincho"/>
                      <w:sz w:val="28"/>
                      <w:szCs w:val="28"/>
                    </w:rPr>
                  </w:pPr>
                  <w:r w:rsidRPr="001510FB">
                    <w:rPr>
                      <w:rFonts w:eastAsia="MS Mincho"/>
                      <w:sz w:val="28"/>
                      <w:szCs w:val="28"/>
                    </w:rPr>
                    <w:t>3. Прочие нарушения</w:t>
                  </w:r>
                </w:p>
              </w:tc>
            </w:tr>
          </w:tbl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О результатах рассмотрения настоящего Представления и принятия мер  к должностным лицам, допустившим нарушения, необходимо проинформировать </w:t>
            </w:r>
            <w:r w:rsidRPr="001510FB">
              <w:rPr>
                <w:rFonts w:eastAsia="MS Mincho"/>
                <w:sz w:val="28"/>
                <w:szCs w:val="28"/>
              </w:rPr>
              <w:softHyphen/>
            </w:r>
            <w:r>
              <w:rPr>
                <w:rFonts w:eastAsia="MS Mincho"/>
                <w:sz w:val="28"/>
                <w:szCs w:val="28"/>
              </w:rPr>
              <w:t>эксперта</w:t>
            </w:r>
            <w:r w:rsidRPr="001510FB">
              <w:rPr>
                <w:rFonts w:eastAsia="MS Mincho"/>
                <w:sz w:val="28"/>
                <w:szCs w:val="28"/>
              </w:rPr>
              <w:t xml:space="preserve"> по внутреннему финансовому контролю не позднее 30 дней с даты получения Представления.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Настоящее Представление составлено в 2 экземплярах. Один экземпляр остается на хранении в </w:t>
            </w:r>
            <w:r>
              <w:rPr>
                <w:rFonts w:eastAsia="MS Mincho"/>
                <w:sz w:val="28"/>
                <w:szCs w:val="28"/>
              </w:rPr>
              <w:t xml:space="preserve">администрации </w:t>
            </w:r>
            <w:r w:rsidR="00B1719E">
              <w:rPr>
                <w:rFonts w:eastAsia="MS Mincho"/>
                <w:sz w:val="28"/>
                <w:szCs w:val="28"/>
              </w:rPr>
              <w:t xml:space="preserve">Ленинского сельсовета </w:t>
            </w:r>
            <w:r>
              <w:rPr>
                <w:rFonts w:eastAsia="MS Mincho"/>
                <w:sz w:val="28"/>
                <w:szCs w:val="28"/>
              </w:rPr>
              <w:t>Купинского района</w:t>
            </w:r>
            <w:r w:rsidRPr="001510FB">
              <w:rPr>
                <w:rFonts w:eastAsia="MS Mincho"/>
                <w:sz w:val="28"/>
                <w:szCs w:val="28"/>
              </w:rPr>
              <w:t>, второй экземпляр направлен</w:t>
            </w:r>
            <w:r>
              <w:rPr>
                <w:rFonts w:eastAsia="MS Mincho"/>
                <w:sz w:val="28"/>
                <w:szCs w:val="28"/>
              </w:rPr>
              <w:t xml:space="preserve"> руководителю</w:t>
            </w:r>
            <w:r w:rsidRPr="001510FB">
              <w:rPr>
                <w:rFonts w:eastAsia="MS Mincho"/>
                <w:sz w:val="28"/>
                <w:szCs w:val="28"/>
              </w:rPr>
              <w:t xml:space="preserve"> _______________.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Невыполнение в установленный срок настоящего Представления влечет ответственность в соответствии с законодательством Российской Федерации. 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ставле</w:t>
            </w: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ние выдал</w:t>
            </w: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  _____________  ____________________</w:t>
            </w:r>
          </w:p>
          <w:p w:rsidR="00A03235" w:rsidRPr="00062B87" w:rsidRDefault="00A03235" w:rsidP="00730660">
            <w:pPr>
              <w:pStyle w:val="HTML"/>
              <w:rPr>
                <w:rFonts w:ascii="Times New Roman" w:eastAsia="MS Mincho" w:hAnsi="Times New Roman" w:cs="Times New Roman"/>
              </w:rPr>
            </w:pPr>
            <w:r w:rsidRPr="00062B87">
              <w:rPr>
                <w:rFonts w:ascii="Times New Roman" w:eastAsia="MS Mincho" w:hAnsi="Times New Roman" w:cs="Times New Roman"/>
              </w:rPr>
              <w:t xml:space="preserve">   (должность)             (подпись)         (расшифровка подписи)</w:t>
            </w: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___________________________</w:t>
            </w:r>
          </w:p>
          <w:p w:rsidR="00A03235" w:rsidRPr="000F3217" w:rsidRDefault="00A03235" w:rsidP="00730660">
            <w:pPr>
              <w:pStyle w:val="HTML"/>
              <w:rPr>
                <w:rFonts w:ascii="Times New Roman" w:eastAsia="MS Mincho" w:hAnsi="Times New Roman" w:cs="Times New Roman"/>
              </w:rPr>
            </w:pPr>
            <w:r w:rsidRPr="000F3217">
              <w:rPr>
                <w:rFonts w:ascii="Times New Roman" w:eastAsia="MS Mincho" w:hAnsi="Times New Roman" w:cs="Times New Roman"/>
              </w:rPr>
              <w:t xml:space="preserve"> (дата)</w:t>
            </w:r>
          </w:p>
          <w:p w:rsidR="00A03235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ставле</w:t>
            </w: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ние получил, согласен</w:t>
            </w: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  _____________  ____________________</w:t>
            </w:r>
          </w:p>
          <w:p w:rsidR="00A03235" w:rsidRPr="000F3217" w:rsidRDefault="00A03235" w:rsidP="00730660">
            <w:pPr>
              <w:pStyle w:val="HTML"/>
              <w:rPr>
                <w:rFonts w:ascii="Times New Roman" w:eastAsia="MS Mincho" w:hAnsi="Times New Roman" w:cs="Times New Roman"/>
              </w:rPr>
            </w:pPr>
            <w:r w:rsidRPr="000F3217">
              <w:rPr>
                <w:rFonts w:ascii="Times New Roman" w:eastAsia="MS Mincho" w:hAnsi="Times New Roman" w:cs="Times New Roman"/>
              </w:rPr>
              <w:t>(должность)             (подпись)         (расшифровка подписи)</w:t>
            </w:r>
          </w:p>
          <w:p w:rsidR="00A03235" w:rsidRPr="001510FB" w:rsidRDefault="00A03235" w:rsidP="00730660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510F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___________________________</w:t>
            </w:r>
          </w:p>
          <w:p w:rsidR="00A03235" w:rsidRPr="000F3217" w:rsidRDefault="00A03235" w:rsidP="00730660">
            <w:pPr>
              <w:pStyle w:val="HTML"/>
              <w:rPr>
                <w:rFonts w:ascii="Times New Roman" w:eastAsia="MS Mincho" w:hAnsi="Times New Roman" w:cs="Times New Roman"/>
              </w:rPr>
            </w:pPr>
            <w:r w:rsidRPr="000F3217">
              <w:rPr>
                <w:rFonts w:ascii="Times New Roman" w:eastAsia="MS Mincho" w:hAnsi="Times New Roman" w:cs="Times New Roman"/>
              </w:rPr>
              <w:t xml:space="preserve">    (дата)</w:t>
            </w:r>
          </w:p>
          <w:p w:rsidR="00A03235" w:rsidRPr="000F3217" w:rsidRDefault="00A03235" w:rsidP="00730660">
            <w:pPr>
              <w:rPr>
                <w:rFonts w:eastAsia="MS Mincho"/>
                <w:sz w:val="20"/>
                <w:szCs w:val="20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Default="00A03235" w:rsidP="00B1719E">
            <w:pPr>
              <w:rPr>
                <w:rFonts w:eastAsia="MS Mincho"/>
                <w:sz w:val="28"/>
                <w:szCs w:val="28"/>
              </w:rPr>
            </w:pPr>
          </w:p>
          <w:p w:rsidR="00B1719E" w:rsidRPr="001510FB" w:rsidRDefault="00B1719E" w:rsidP="00B1719E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3235" w:rsidRPr="001510FB" w:rsidTr="00730660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A03235" w:rsidRPr="001510FB" w:rsidRDefault="00A03235" w:rsidP="00730660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A03235" w:rsidRPr="001510FB" w:rsidTr="00730660">
        <w:tc>
          <w:tcPr>
            <w:tcW w:w="5353" w:type="dxa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A03235" w:rsidRPr="00270FD9" w:rsidRDefault="00A03235" w:rsidP="00730660">
            <w:pPr>
              <w:jc w:val="right"/>
              <w:rPr>
                <w:rFonts w:eastAsia="MS Mincho"/>
              </w:rPr>
            </w:pPr>
            <w:r w:rsidRPr="00270FD9">
              <w:rPr>
                <w:rFonts w:eastAsia="MS Mincho"/>
              </w:rPr>
              <w:t>Приложение № 7</w:t>
            </w:r>
          </w:p>
          <w:p w:rsidR="00A03235" w:rsidRPr="00270FD9" w:rsidRDefault="00A03235" w:rsidP="00730660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</w:rPr>
            </w:pPr>
            <w:r w:rsidRPr="00270FD9">
              <w:rPr>
                <w:rFonts w:eastAsia="MS Mincho"/>
                <w:bCs/>
              </w:rPr>
              <w:t xml:space="preserve">к Порядку, утвержденному постановлением  администрации </w:t>
            </w:r>
            <w:r w:rsidR="00B1719E">
              <w:rPr>
                <w:rFonts w:eastAsia="MS Mincho"/>
                <w:bCs/>
              </w:rPr>
              <w:t xml:space="preserve">Ленинского сельсовета </w:t>
            </w:r>
            <w:r w:rsidRPr="00270FD9">
              <w:rPr>
                <w:rFonts w:eastAsia="MS Mincho"/>
                <w:bCs/>
              </w:rPr>
              <w:t xml:space="preserve">Купинского района Новосибирской области </w:t>
            </w:r>
          </w:p>
          <w:p w:rsidR="00A03235" w:rsidRPr="00270FD9" w:rsidRDefault="00B1719E" w:rsidP="00730660">
            <w:pPr>
              <w:autoSpaceDE w:val="0"/>
              <w:autoSpaceDN w:val="0"/>
              <w:adjustRightInd w:val="0"/>
              <w:jc w:val="right"/>
              <w:rPr>
                <w:rFonts w:eastAsia="Cambria"/>
                <w:lang w:eastAsia="en-US"/>
              </w:rPr>
            </w:pPr>
            <w:r>
              <w:rPr>
                <w:rFonts w:eastAsia="MS Mincho"/>
                <w:bCs/>
              </w:rPr>
              <w:t xml:space="preserve">от </w:t>
            </w:r>
            <w:r w:rsidR="00030802">
              <w:rPr>
                <w:rFonts w:eastAsia="MS Mincho"/>
                <w:bCs/>
              </w:rPr>
              <w:t xml:space="preserve"> 06.11</w:t>
            </w:r>
            <w:r>
              <w:rPr>
                <w:rFonts w:eastAsia="MS Mincho"/>
                <w:bCs/>
              </w:rPr>
              <w:t>.2019  №</w:t>
            </w:r>
            <w:r w:rsidR="00030802">
              <w:rPr>
                <w:rFonts w:eastAsia="MS Mincho"/>
                <w:bCs/>
              </w:rPr>
              <w:t xml:space="preserve"> 49</w:t>
            </w:r>
            <w:r>
              <w:rPr>
                <w:rFonts w:eastAsia="MS Mincho"/>
                <w:bCs/>
              </w:rPr>
              <w:t xml:space="preserve"> </w:t>
            </w:r>
          </w:p>
          <w:p w:rsidR="00A03235" w:rsidRPr="001510FB" w:rsidRDefault="00A03235" w:rsidP="00730660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3235" w:rsidRPr="007C779C" w:rsidRDefault="00A03235" w:rsidP="00A03235">
      <w:pPr>
        <w:jc w:val="right"/>
        <w:rPr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4706"/>
        <w:gridCol w:w="567"/>
        <w:gridCol w:w="4075"/>
        <w:gridCol w:w="192"/>
      </w:tblGrid>
      <w:tr w:rsidR="00A03235" w:rsidRPr="001510FB" w:rsidTr="00730660">
        <w:trPr>
          <w:gridAfter w:val="3"/>
          <w:wAfter w:w="4654" w:type="dxa"/>
          <w:trHeight w:val="609"/>
        </w:trPr>
        <w:tc>
          <w:tcPr>
            <w:tcW w:w="4706" w:type="dxa"/>
            <w:shd w:val="clear" w:color="auto" w:fill="auto"/>
            <w:vAlign w:val="center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br w:type="page"/>
              <w:t>УГЛОВОЙ ШТАМП</w:t>
            </w:r>
          </w:p>
        </w:tc>
      </w:tr>
      <w:tr w:rsidR="00A03235" w:rsidRPr="001510FB" w:rsidTr="00730660">
        <w:trPr>
          <w:gridAfter w:val="1"/>
          <w:wAfter w:w="12" w:type="dxa"/>
          <w:trHeight w:val="1465"/>
        </w:trPr>
        <w:tc>
          <w:tcPr>
            <w:tcW w:w="4706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О результатах контрольных мероприятий</w:t>
            </w:r>
          </w:p>
        </w:tc>
        <w:tc>
          <w:tcPr>
            <w:tcW w:w="567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Руководителю объекта контроля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адрес</w:t>
            </w:r>
          </w:p>
        </w:tc>
      </w:tr>
      <w:tr w:rsidR="00A03235" w:rsidRPr="001510FB" w:rsidTr="00730660">
        <w:trPr>
          <w:gridAfter w:val="1"/>
          <w:wAfter w:w="12" w:type="dxa"/>
          <w:trHeight w:val="308"/>
        </w:trPr>
        <w:tc>
          <w:tcPr>
            <w:tcW w:w="9348" w:type="dxa"/>
            <w:gridSpan w:val="3"/>
            <w:shd w:val="clear" w:color="auto" w:fill="auto"/>
          </w:tcPr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3235" w:rsidRPr="001510FB" w:rsidTr="00730660">
        <w:trPr>
          <w:trHeight w:val="269"/>
        </w:trPr>
        <w:tc>
          <w:tcPr>
            <w:tcW w:w="9540" w:type="dxa"/>
            <w:gridSpan w:val="4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ПРЕДПИСАНИЕ</w:t>
            </w: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>об устранении нарушений законодательства и (или) о возмещении причиненного нарушением законодательства ущерба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t xml:space="preserve"> «___»________20___года                                                                          №____                   </w:t>
            </w:r>
          </w:p>
          <w:p w:rsidR="00A03235" w:rsidRPr="001510FB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Мной ______________________________________________________</w:t>
            </w:r>
          </w:p>
          <w:p w:rsidR="00A03235" w:rsidRDefault="00A03235" w:rsidP="00730660">
            <w:pPr>
              <w:rPr>
                <w:rFonts w:eastAsia="MS Mincho"/>
              </w:rPr>
            </w:pPr>
            <w:r w:rsidRPr="00C8318F">
              <w:rPr>
                <w:rFonts w:eastAsia="MS Mincho"/>
                <w:sz w:val="20"/>
                <w:szCs w:val="20"/>
              </w:rPr>
              <w:t>(Ф.И.О. должностного лица, уполномоченного на проведение проверки)</w:t>
            </w:r>
          </w:p>
          <w:p w:rsidR="00A03235" w:rsidRPr="0088461D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</w:t>
            </w:r>
            <w:r w:rsidRPr="0088461D">
              <w:rPr>
                <w:rFonts w:eastAsia="MS Mincho"/>
                <w:sz w:val="28"/>
                <w:szCs w:val="28"/>
              </w:rPr>
              <w:t xml:space="preserve"> соответствии с _______________________________________________</w:t>
            </w:r>
          </w:p>
          <w:p w:rsidR="00A03235" w:rsidRPr="00C8318F" w:rsidRDefault="00A03235" w:rsidP="00730660">
            <w:pPr>
              <w:ind w:firstLine="612"/>
              <w:rPr>
                <w:rFonts w:eastAsia="MS Mincho"/>
                <w:sz w:val="20"/>
                <w:szCs w:val="20"/>
              </w:rPr>
            </w:pPr>
            <w:r w:rsidRPr="00CF6893">
              <w:rPr>
                <w:rFonts w:eastAsia="MS Mincho"/>
              </w:rPr>
              <w:t>(</w:t>
            </w:r>
            <w:r w:rsidRPr="00C8318F">
              <w:rPr>
                <w:rFonts w:eastAsia="MS Mincho"/>
                <w:sz w:val="20"/>
                <w:szCs w:val="20"/>
              </w:rPr>
              <w:t>наименование и реквизиты распоряжения о проведении проверки)</w:t>
            </w:r>
          </w:p>
          <w:p w:rsidR="00A03235" w:rsidRPr="0088461D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в </w:t>
            </w:r>
            <w:r>
              <w:rPr>
                <w:rFonts w:eastAsia="MS Mincho"/>
                <w:sz w:val="28"/>
                <w:szCs w:val="28"/>
              </w:rPr>
              <w:t xml:space="preserve"> отношении </w:t>
            </w:r>
            <w:r w:rsidRPr="0088461D">
              <w:rPr>
                <w:rFonts w:eastAsia="MS Mincho"/>
                <w:sz w:val="28"/>
                <w:szCs w:val="28"/>
              </w:rPr>
              <w:t>_________________________________________________</w:t>
            </w:r>
          </w:p>
          <w:p w:rsidR="00A03235" w:rsidRPr="00C8318F" w:rsidRDefault="00A03235" w:rsidP="00730660">
            <w:pPr>
              <w:ind w:firstLine="612"/>
              <w:rPr>
                <w:rFonts w:eastAsia="MS Mincho"/>
                <w:sz w:val="20"/>
                <w:szCs w:val="20"/>
              </w:rPr>
            </w:pPr>
            <w:r w:rsidRPr="00C8318F">
              <w:rPr>
                <w:rFonts w:eastAsia="MS Mincho"/>
                <w:sz w:val="20"/>
                <w:szCs w:val="20"/>
              </w:rPr>
              <w:t>(наименование проверяемого субъекта контроля)</w:t>
            </w:r>
          </w:p>
          <w:p w:rsidR="00A03235" w:rsidRPr="0088461D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проведена плановая/внеплановая проверка ____________________</w:t>
            </w:r>
          </w:p>
          <w:p w:rsidR="00A03235" w:rsidRPr="00C8318F" w:rsidRDefault="00A03235" w:rsidP="00730660">
            <w:pPr>
              <w:ind w:firstLine="612"/>
              <w:rPr>
                <w:rFonts w:eastAsia="MS Mincho"/>
                <w:sz w:val="20"/>
                <w:szCs w:val="20"/>
              </w:rPr>
            </w:pPr>
            <w:r w:rsidRPr="00C8318F">
              <w:rPr>
                <w:rFonts w:eastAsia="MS Mincho"/>
                <w:sz w:val="20"/>
                <w:szCs w:val="20"/>
              </w:rPr>
              <w:t>(указать предмет контроля)</w:t>
            </w:r>
          </w:p>
          <w:p w:rsidR="00A03235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 основании </w:t>
            </w:r>
            <w:r w:rsidRPr="0088461D">
              <w:rPr>
                <w:rFonts w:eastAsia="MS Mincho"/>
                <w:sz w:val="28"/>
                <w:szCs w:val="28"/>
              </w:rPr>
              <w:t>Акт</w:t>
            </w:r>
            <w:r>
              <w:rPr>
                <w:rFonts w:eastAsia="MS Mincho"/>
                <w:sz w:val="28"/>
                <w:szCs w:val="28"/>
              </w:rPr>
              <w:t xml:space="preserve">а____________________________ от  «__» ____20__г. </w:t>
            </w:r>
            <w:r w:rsidRPr="0088461D">
              <w:rPr>
                <w:rFonts w:eastAsia="MS Mincho"/>
                <w:sz w:val="28"/>
                <w:szCs w:val="28"/>
              </w:rPr>
              <w:t xml:space="preserve"> предписываю</w:t>
            </w:r>
            <w:r>
              <w:rPr>
                <w:rFonts w:eastAsia="MS Mincho"/>
                <w:sz w:val="28"/>
                <w:szCs w:val="28"/>
              </w:rPr>
              <w:t xml:space="preserve"> руководителю </w:t>
            </w:r>
          </w:p>
          <w:p w:rsidR="00A03235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______________________________________________________________              </w:t>
            </w:r>
          </w:p>
          <w:p w:rsidR="00A03235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C8318F">
              <w:rPr>
                <w:rFonts w:eastAsia="MS Mincho"/>
                <w:sz w:val="20"/>
                <w:szCs w:val="20"/>
              </w:rPr>
              <w:t xml:space="preserve">                   (наименование объекта контроля, Ф.И.О. руководителя) </w:t>
            </w:r>
          </w:p>
          <w:p w:rsidR="00A03235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устранить с</w:t>
            </w:r>
            <w:r w:rsidRPr="0088461D">
              <w:rPr>
                <w:rFonts w:eastAsia="MS Mincho"/>
                <w:sz w:val="28"/>
                <w:szCs w:val="28"/>
              </w:rPr>
              <w:t>ледующие</w:t>
            </w:r>
            <w:r>
              <w:rPr>
                <w:rFonts w:eastAsia="MS Mincho"/>
                <w:sz w:val="28"/>
                <w:szCs w:val="28"/>
              </w:rPr>
              <w:t xml:space="preserve"> на</w:t>
            </w:r>
            <w:r w:rsidRPr="0088461D">
              <w:rPr>
                <w:rFonts w:eastAsia="MS Mincho"/>
                <w:sz w:val="28"/>
                <w:szCs w:val="28"/>
              </w:rPr>
              <w:t>рушения:_________________</w:t>
            </w:r>
            <w:r>
              <w:rPr>
                <w:rFonts w:eastAsia="MS Mincho"/>
                <w:sz w:val="28"/>
                <w:szCs w:val="28"/>
              </w:rPr>
              <w:t>_______________</w:t>
            </w:r>
          </w:p>
          <w:p w:rsidR="00A03235" w:rsidRPr="0088461D" w:rsidRDefault="00A03235" w:rsidP="00730660">
            <w:pPr>
              <w:ind w:firstLine="61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5B327D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5B327D">
              <w:rPr>
                <w:rFonts w:eastAsia="MS Mincho"/>
                <w:sz w:val="28"/>
                <w:szCs w:val="28"/>
              </w:rPr>
              <w:t>Перечисленные выше нарушения устранить в срок до_____________.</w:t>
            </w: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5B327D">
              <w:rPr>
                <w:rFonts w:eastAsia="MS Mincho"/>
                <w:sz w:val="28"/>
                <w:szCs w:val="28"/>
              </w:rPr>
              <w:t xml:space="preserve">О результатах исполнения настоящего Предписания проинформировать (с приложением копий подтверждающих документов) </w:t>
            </w:r>
            <w:r>
              <w:rPr>
                <w:rFonts w:eastAsia="MS Mincho"/>
                <w:sz w:val="28"/>
                <w:szCs w:val="28"/>
              </w:rPr>
              <w:t>ведущего эксперта</w:t>
            </w:r>
            <w:r w:rsidRPr="005B327D">
              <w:rPr>
                <w:rFonts w:eastAsia="MS Mincho"/>
                <w:sz w:val="28"/>
                <w:szCs w:val="28"/>
              </w:rPr>
              <w:t xml:space="preserve"> по внутреннему финансовому контролю  </w:t>
            </w:r>
            <w:r>
              <w:rPr>
                <w:rFonts w:eastAsia="MS Mincho"/>
                <w:sz w:val="28"/>
                <w:szCs w:val="28"/>
              </w:rPr>
              <w:t xml:space="preserve">администрации </w:t>
            </w:r>
            <w:r w:rsidR="00B1719E">
              <w:rPr>
                <w:rFonts w:eastAsia="MS Mincho"/>
                <w:sz w:val="28"/>
                <w:szCs w:val="28"/>
              </w:rPr>
              <w:t xml:space="preserve"> Ленинского сельсовета </w:t>
            </w:r>
            <w:r>
              <w:rPr>
                <w:rFonts w:eastAsia="MS Mincho"/>
                <w:sz w:val="28"/>
                <w:szCs w:val="28"/>
              </w:rPr>
              <w:t xml:space="preserve">Купинского района Новосибирской области </w:t>
            </w:r>
            <w:r w:rsidRPr="005B327D">
              <w:rPr>
                <w:rFonts w:eastAsia="MS Mincho"/>
                <w:sz w:val="28"/>
                <w:szCs w:val="28"/>
              </w:rPr>
              <w:t>не позднее 30 дней с даты получения Предписания.</w:t>
            </w: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</w:p>
          <w:p w:rsidR="00A03235" w:rsidRPr="005B327D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5B327D">
              <w:rPr>
                <w:rFonts w:eastAsia="MS Mincho"/>
                <w:sz w:val="28"/>
                <w:szCs w:val="28"/>
              </w:rPr>
              <w:t xml:space="preserve">Невыполнение в установленный срок настоящего Предписания влечет </w:t>
            </w:r>
            <w:r w:rsidRPr="005B327D">
              <w:rPr>
                <w:rFonts w:eastAsia="MS Mincho"/>
                <w:sz w:val="28"/>
                <w:szCs w:val="28"/>
              </w:rPr>
              <w:lastRenderedPageBreak/>
              <w:t xml:space="preserve">ответственность в соответствии с законодательством Российской Федерации. </w:t>
            </w:r>
          </w:p>
          <w:p w:rsidR="00A03235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5B327D">
              <w:rPr>
                <w:rFonts w:eastAsia="MS Mincho"/>
                <w:sz w:val="28"/>
                <w:szCs w:val="28"/>
              </w:rPr>
              <w:t xml:space="preserve">Предписание может быть обжаловано в установленном законом порядке.               </w:t>
            </w:r>
          </w:p>
          <w:p w:rsidR="00A03235" w:rsidRPr="005B327D" w:rsidRDefault="00A03235" w:rsidP="00730660">
            <w:pPr>
              <w:rPr>
                <w:rFonts w:eastAsia="MS Mincho"/>
                <w:sz w:val="28"/>
                <w:szCs w:val="28"/>
              </w:rPr>
            </w:pPr>
            <w:r w:rsidRPr="005B327D">
              <w:rPr>
                <w:rFonts w:eastAsia="MS Mincho"/>
                <w:sz w:val="28"/>
                <w:szCs w:val="28"/>
              </w:rPr>
              <w:t>Настоящее Предписание составлено в 2 экземплярах. Один экземпляр остается на хранении в администрации</w:t>
            </w:r>
            <w:r w:rsidR="00B1719E">
              <w:rPr>
                <w:rFonts w:eastAsia="MS Mincho"/>
                <w:sz w:val="28"/>
                <w:szCs w:val="28"/>
              </w:rPr>
              <w:t xml:space="preserve"> Ленинского сельсовета </w:t>
            </w:r>
            <w:r w:rsidRPr="005B327D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Купинск</w:t>
            </w:r>
            <w:r w:rsidRPr="005B327D">
              <w:rPr>
                <w:rFonts w:eastAsia="MS Mincho"/>
                <w:sz w:val="28"/>
                <w:szCs w:val="28"/>
              </w:rPr>
              <w:t>ого района Новосибирской области, второй экземпляр направлен руководителю _______________________________</w:t>
            </w:r>
            <w:r>
              <w:rPr>
                <w:rFonts w:eastAsia="MS Mincho"/>
                <w:sz w:val="28"/>
                <w:szCs w:val="28"/>
              </w:rPr>
              <w:t>__________________________</w:t>
            </w:r>
            <w:r w:rsidRPr="005B327D">
              <w:rPr>
                <w:rFonts w:eastAsia="MS Mincho"/>
                <w:sz w:val="28"/>
                <w:szCs w:val="28"/>
              </w:rPr>
              <w:t>_____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:rsidR="00A03235" w:rsidRPr="006B3B87" w:rsidRDefault="00A03235" w:rsidP="00730660">
            <w:pPr>
              <w:rPr>
                <w:rFonts w:eastAsia="MS Mincho"/>
                <w:sz w:val="20"/>
                <w:szCs w:val="20"/>
              </w:rPr>
            </w:pPr>
            <w:r w:rsidRPr="006B3B87">
              <w:rPr>
                <w:rFonts w:eastAsia="MS Mincho"/>
                <w:sz w:val="20"/>
                <w:szCs w:val="20"/>
              </w:rPr>
              <w:t>(наименование объекта контроля)</w:t>
            </w:r>
          </w:p>
          <w:p w:rsidR="00A03235" w:rsidRPr="001510FB" w:rsidRDefault="00A03235" w:rsidP="00730660">
            <w:pPr>
              <w:pStyle w:val="ConsPlusNonformat"/>
              <w:widowControl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A03235" w:rsidRPr="001510FB" w:rsidTr="00730660">
        <w:trPr>
          <w:trHeight w:val="269"/>
        </w:trPr>
        <w:tc>
          <w:tcPr>
            <w:tcW w:w="9540" w:type="dxa"/>
            <w:gridSpan w:val="4"/>
          </w:tcPr>
          <w:p w:rsidR="00A03235" w:rsidRPr="001510FB" w:rsidRDefault="00A03235" w:rsidP="0073066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A03235" w:rsidRPr="007C779C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Предписание выдал</w:t>
      </w:r>
    </w:p>
    <w:p w:rsidR="00A03235" w:rsidRPr="007C779C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___________________________  _____________  _______________________</w:t>
      </w:r>
    </w:p>
    <w:p w:rsidR="00A03235" w:rsidRPr="008B77EA" w:rsidRDefault="00A03235" w:rsidP="00A03235">
      <w:pPr>
        <w:pStyle w:val="HTML"/>
        <w:rPr>
          <w:rFonts w:ascii="Times New Roman" w:hAnsi="Times New Roman" w:cs="Times New Roman"/>
        </w:rPr>
      </w:pPr>
      <w:r w:rsidRPr="008B77EA">
        <w:rPr>
          <w:rFonts w:ascii="Times New Roman" w:hAnsi="Times New Roman" w:cs="Times New Roman"/>
        </w:rPr>
        <w:t xml:space="preserve">(должность)        </w:t>
      </w:r>
      <w:r w:rsidRPr="008B77EA">
        <w:rPr>
          <w:rFonts w:ascii="Times New Roman" w:hAnsi="Times New Roman" w:cs="Times New Roman"/>
        </w:rPr>
        <w:tab/>
      </w:r>
      <w:r w:rsidRPr="008B77EA">
        <w:rPr>
          <w:rFonts w:ascii="Times New Roman" w:hAnsi="Times New Roman" w:cs="Times New Roman"/>
        </w:rPr>
        <w:tab/>
        <w:t xml:space="preserve">     (подпись)         </w:t>
      </w:r>
      <w:r w:rsidRPr="008B77EA">
        <w:rPr>
          <w:rFonts w:ascii="Times New Roman" w:hAnsi="Times New Roman" w:cs="Times New Roman"/>
        </w:rPr>
        <w:tab/>
        <w:t>(расшифровка подписи)</w:t>
      </w:r>
    </w:p>
    <w:p w:rsidR="00A03235" w:rsidRPr="008B77EA" w:rsidRDefault="00A03235" w:rsidP="00A03235">
      <w:pPr>
        <w:pStyle w:val="HTML"/>
        <w:rPr>
          <w:rFonts w:ascii="Times New Roman" w:hAnsi="Times New Roman" w:cs="Times New Roman"/>
        </w:rPr>
      </w:pPr>
      <w:r w:rsidRPr="008B77EA">
        <w:rPr>
          <w:rFonts w:ascii="Times New Roman" w:hAnsi="Times New Roman" w:cs="Times New Roman"/>
        </w:rPr>
        <w:t>___________________________</w:t>
      </w:r>
    </w:p>
    <w:p w:rsidR="00A03235" w:rsidRPr="008B77EA" w:rsidRDefault="00A03235" w:rsidP="00A03235">
      <w:pPr>
        <w:pStyle w:val="HTML"/>
        <w:rPr>
          <w:rFonts w:ascii="Times New Roman" w:hAnsi="Times New Roman" w:cs="Times New Roman"/>
        </w:rPr>
      </w:pPr>
      <w:r w:rsidRPr="008B77EA">
        <w:rPr>
          <w:rFonts w:ascii="Times New Roman" w:hAnsi="Times New Roman" w:cs="Times New Roman"/>
        </w:rPr>
        <w:t xml:space="preserve">          (дата)</w:t>
      </w:r>
    </w:p>
    <w:p w:rsidR="00A03235" w:rsidRPr="007C779C" w:rsidRDefault="00A03235" w:rsidP="00A03235">
      <w:pPr>
        <w:rPr>
          <w:sz w:val="28"/>
          <w:szCs w:val="28"/>
        </w:rPr>
      </w:pPr>
    </w:p>
    <w:p w:rsidR="00A03235" w:rsidRPr="007C779C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Предписание получил, согласен</w:t>
      </w:r>
    </w:p>
    <w:p w:rsidR="00A03235" w:rsidRPr="007C779C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___________________________  _____________  ________________________</w:t>
      </w:r>
    </w:p>
    <w:p w:rsidR="00A03235" w:rsidRPr="008B77EA" w:rsidRDefault="00A03235" w:rsidP="00A03235">
      <w:pPr>
        <w:pStyle w:val="HTML"/>
        <w:rPr>
          <w:rFonts w:ascii="Times New Roman" w:hAnsi="Times New Roman" w:cs="Times New Roman"/>
        </w:rPr>
      </w:pPr>
      <w:r w:rsidRPr="008B77EA">
        <w:rPr>
          <w:rFonts w:ascii="Times New Roman" w:hAnsi="Times New Roman" w:cs="Times New Roman"/>
        </w:rPr>
        <w:t xml:space="preserve">(должность)          </w:t>
      </w:r>
      <w:r w:rsidRPr="008B77EA">
        <w:rPr>
          <w:rFonts w:ascii="Times New Roman" w:hAnsi="Times New Roman" w:cs="Times New Roman"/>
        </w:rPr>
        <w:tab/>
      </w:r>
      <w:r w:rsidRPr="008B77EA">
        <w:rPr>
          <w:rFonts w:ascii="Times New Roman" w:hAnsi="Times New Roman" w:cs="Times New Roman"/>
        </w:rPr>
        <w:tab/>
        <w:t xml:space="preserve">  (подпись)         </w:t>
      </w:r>
      <w:r w:rsidRPr="008B77EA">
        <w:rPr>
          <w:rFonts w:ascii="Times New Roman" w:hAnsi="Times New Roman" w:cs="Times New Roman"/>
        </w:rPr>
        <w:tab/>
        <w:t>(расшифровка подписи)</w:t>
      </w:r>
    </w:p>
    <w:p w:rsidR="00A03235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03235" w:rsidRPr="007C779C" w:rsidRDefault="00A03235" w:rsidP="00A032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3235" w:rsidRPr="008B77EA" w:rsidRDefault="00A03235" w:rsidP="00A03235">
      <w:pPr>
        <w:pStyle w:val="HTML"/>
        <w:rPr>
          <w:rFonts w:ascii="Times New Roman" w:hAnsi="Times New Roman" w:cs="Times New Roman"/>
        </w:rPr>
      </w:pPr>
      <w:r w:rsidRPr="008B77EA">
        <w:rPr>
          <w:rFonts w:ascii="Times New Roman" w:hAnsi="Times New Roman" w:cs="Times New Roman"/>
        </w:rPr>
        <w:t xml:space="preserve">     (дата)</w:t>
      </w:r>
    </w:p>
    <w:p w:rsidR="00D55E56" w:rsidRDefault="00D55E56" w:rsidP="00D55E56">
      <w:pPr>
        <w:rPr>
          <w:b/>
        </w:rPr>
      </w:pPr>
    </w:p>
    <w:sectPr w:rsidR="00D55E56" w:rsidSect="00FC054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B378DA"/>
    <w:rsid w:val="00000508"/>
    <w:rsid w:val="00000DFA"/>
    <w:rsid w:val="00004F04"/>
    <w:rsid w:val="000058AF"/>
    <w:rsid w:val="000107B7"/>
    <w:rsid w:val="00012820"/>
    <w:rsid w:val="00013D19"/>
    <w:rsid w:val="000156AB"/>
    <w:rsid w:val="000165BB"/>
    <w:rsid w:val="00020A1C"/>
    <w:rsid w:val="000219F8"/>
    <w:rsid w:val="00023B4A"/>
    <w:rsid w:val="00025DA0"/>
    <w:rsid w:val="00026F1B"/>
    <w:rsid w:val="000302B4"/>
    <w:rsid w:val="00030802"/>
    <w:rsid w:val="00031E62"/>
    <w:rsid w:val="000327DE"/>
    <w:rsid w:val="00032AB6"/>
    <w:rsid w:val="00033B6F"/>
    <w:rsid w:val="00034B1E"/>
    <w:rsid w:val="00036D80"/>
    <w:rsid w:val="000378D7"/>
    <w:rsid w:val="00041FC5"/>
    <w:rsid w:val="00042FEA"/>
    <w:rsid w:val="000436F4"/>
    <w:rsid w:val="000437C2"/>
    <w:rsid w:val="000459B7"/>
    <w:rsid w:val="00045B82"/>
    <w:rsid w:val="00046AFF"/>
    <w:rsid w:val="000472D6"/>
    <w:rsid w:val="00053E47"/>
    <w:rsid w:val="00054807"/>
    <w:rsid w:val="00055B6B"/>
    <w:rsid w:val="00057C44"/>
    <w:rsid w:val="000600CE"/>
    <w:rsid w:val="00061009"/>
    <w:rsid w:val="0006243A"/>
    <w:rsid w:val="000625B5"/>
    <w:rsid w:val="00064FD6"/>
    <w:rsid w:val="00066326"/>
    <w:rsid w:val="000664C0"/>
    <w:rsid w:val="00073008"/>
    <w:rsid w:val="000745A6"/>
    <w:rsid w:val="000751D8"/>
    <w:rsid w:val="00075B25"/>
    <w:rsid w:val="0007735B"/>
    <w:rsid w:val="00077E44"/>
    <w:rsid w:val="00082962"/>
    <w:rsid w:val="00083557"/>
    <w:rsid w:val="00085AB7"/>
    <w:rsid w:val="00085E80"/>
    <w:rsid w:val="00085F17"/>
    <w:rsid w:val="00086EC4"/>
    <w:rsid w:val="00090961"/>
    <w:rsid w:val="00090A45"/>
    <w:rsid w:val="00092250"/>
    <w:rsid w:val="0009333F"/>
    <w:rsid w:val="000A0583"/>
    <w:rsid w:val="000A2AB5"/>
    <w:rsid w:val="000A63E1"/>
    <w:rsid w:val="000A6EED"/>
    <w:rsid w:val="000A7D05"/>
    <w:rsid w:val="000B2CA8"/>
    <w:rsid w:val="000B3123"/>
    <w:rsid w:val="000B457A"/>
    <w:rsid w:val="000B5E76"/>
    <w:rsid w:val="000B7F45"/>
    <w:rsid w:val="000C1498"/>
    <w:rsid w:val="000C15FC"/>
    <w:rsid w:val="000C16D2"/>
    <w:rsid w:val="000C3013"/>
    <w:rsid w:val="000C3CD8"/>
    <w:rsid w:val="000C419A"/>
    <w:rsid w:val="000C6544"/>
    <w:rsid w:val="000C6EA0"/>
    <w:rsid w:val="000C7148"/>
    <w:rsid w:val="000C7DAD"/>
    <w:rsid w:val="000D00EC"/>
    <w:rsid w:val="000D1C0F"/>
    <w:rsid w:val="000D26BB"/>
    <w:rsid w:val="000D40FD"/>
    <w:rsid w:val="000D6063"/>
    <w:rsid w:val="000D69A0"/>
    <w:rsid w:val="000D7249"/>
    <w:rsid w:val="000D79F9"/>
    <w:rsid w:val="000E02E7"/>
    <w:rsid w:val="000E35B3"/>
    <w:rsid w:val="000E3EEF"/>
    <w:rsid w:val="000E4D33"/>
    <w:rsid w:val="000E5479"/>
    <w:rsid w:val="000E58C7"/>
    <w:rsid w:val="000E6060"/>
    <w:rsid w:val="000F0041"/>
    <w:rsid w:val="000F23D8"/>
    <w:rsid w:val="000F2AA4"/>
    <w:rsid w:val="000F3232"/>
    <w:rsid w:val="000F3D2F"/>
    <w:rsid w:val="000F4519"/>
    <w:rsid w:val="000F5432"/>
    <w:rsid w:val="000F6820"/>
    <w:rsid w:val="00100883"/>
    <w:rsid w:val="00101D38"/>
    <w:rsid w:val="00102763"/>
    <w:rsid w:val="0010325F"/>
    <w:rsid w:val="00104AB5"/>
    <w:rsid w:val="00106EA3"/>
    <w:rsid w:val="00106ED0"/>
    <w:rsid w:val="00110D5B"/>
    <w:rsid w:val="00111830"/>
    <w:rsid w:val="00111B6C"/>
    <w:rsid w:val="00112075"/>
    <w:rsid w:val="00112EF0"/>
    <w:rsid w:val="00113427"/>
    <w:rsid w:val="001151BC"/>
    <w:rsid w:val="00115978"/>
    <w:rsid w:val="00115A9C"/>
    <w:rsid w:val="00115B21"/>
    <w:rsid w:val="00116614"/>
    <w:rsid w:val="001173F0"/>
    <w:rsid w:val="00120A06"/>
    <w:rsid w:val="00121349"/>
    <w:rsid w:val="00124ADA"/>
    <w:rsid w:val="00125048"/>
    <w:rsid w:val="00127E14"/>
    <w:rsid w:val="0013039B"/>
    <w:rsid w:val="001315EE"/>
    <w:rsid w:val="001342E6"/>
    <w:rsid w:val="001374D5"/>
    <w:rsid w:val="00137CBF"/>
    <w:rsid w:val="00140829"/>
    <w:rsid w:val="00142882"/>
    <w:rsid w:val="0014306F"/>
    <w:rsid w:val="0014430C"/>
    <w:rsid w:val="001455D4"/>
    <w:rsid w:val="00145C20"/>
    <w:rsid w:val="001462D1"/>
    <w:rsid w:val="0014761A"/>
    <w:rsid w:val="00151B62"/>
    <w:rsid w:val="0015399C"/>
    <w:rsid w:val="00153FE6"/>
    <w:rsid w:val="00154296"/>
    <w:rsid w:val="00154E9B"/>
    <w:rsid w:val="001551BA"/>
    <w:rsid w:val="001551D5"/>
    <w:rsid w:val="00157C74"/>
    <w:rsid w:val="00160D41"/>
    <w:rsid w:val="00161124"/>
    <w:rsid w:val="001614E3"/>
    <w:rsid w:val="00161AC0"/>
    <w:rsid w:val="00165B80"/>
    <w:rsid w:val="00165FE1"/>
    <w:rsid w:val="001703E3"/>
    <w:rsid w:val="00170710"/>
    <w:rsid w:val="0017092B"/>
    <w:rsid w:val="00170FC8"/>
    <w:rsid w:val="0017190A"/>
    <w:rsid w:val="00172707"/>
    <w:rsid w:val="001776EF"/>
    <w:rsid w:val="00183B64"/>
    <w:rsid w:val="0018509E"/>
    <w:rsid w:val="001865F6"/>
    <w:rsid w:val="00190D4B"/>
    <w:rsid w:val="00191766"/>
    <w:rsid w:val="0019544A"/>
    <w:rsid w:val="00197B39"/>
    <w:rsid w:val="00197CF6"/>
    <w:rsid w:val="001A00DE"/>
    <w:rsid w:val="001A0AF2"/>
    <w:rsid w:val="001A2150"/>
    <w:rsid w:val="001A2646"/>
    <w:rsid w:val="001A398F"/>
    <w:rsid w:val="001A61FA"/>
    <w:rsid w:val="001A772A"/>
    <w:rsid w:val="001A7BE5"/>
    <w:rsid w:val="001B0E38"/>
    <w:rsid w:val="001B0FA2"/>
    <w:rsid w:val="001B1CAC"/>
    <w:rsid w:val="001C42C4"/>
    <w:rsid w:val="001C5B2C"/>
    <w:rsid w:val="001C657D"/>
    <w:rsid w:val="001D09B1"/>
    <w:rsid w:val="001D3A15"/>
    <w:rsid w:val="001D5554"/>
    <w:rsid w:val="001D5C9C"/>
    <w:rsid w:val="001D63BF"/>
    <w:rsid w:val="001E083B"/>
    <w:rsid w:val="001E2035"/>
    <w:rsid w:val="001E2B31"/>
    <w:rsid w:val="001E41C4"/>
    <w:rsid w:val="001E770A"/>
    <w:rsid w:val="001E7907"/>
    <w:rsid w:val="001F16EC"/>
    <w:rsid w:val="001F45EB"/>
    <w:rsid w:val="001F5398"/>
    <w:rsid w:val="001F6067"/>
    <w:rsid w:val="001F6741"/>
    <w:rsid w:val="0020076B"/>
    <w:rsid w:val="002024BB"/>
    <w:rsid w:val="00205BB7"/>
    <w:rsid w:val="002066CB"/>
    <w:rsid w:val="002068E7"/>
    <w:rsid w:val="00213558"/>
    <w:rsid w:val="00214C9B"/>
    <w:rsid w:val="002176A5"/>
    <w:rsid w:val="00220BAB"/>
    <w:rsid w:val="002213D4"/>
    <w:rsid w:val="00222A07"/>
    <w:rsid w:val="00223402"/>
    <w:rsid w:val="0022421E"/>
    <w:rsid w:val="002257C2"/>
    <w:rsid w:val="00225CA3"/>
    <w:rsid w:val="00230ECB"/>
    <w:rsid w:val="00234CA2"/>
    <w:rsid w:val="0024040E"/>
    <w:rsid w:val="00241A74"/>
    <w:rsid w:val="00243F20"/>
    <w:rsid w:val="002466A9"/>
    <w:rsid w:val="00247FD7"/>
    <w:rsid w:val="0025057F"/>
    <w:rsid w:val="00250916"/>
    <w:rsid w:val="00251945"/>
    <w:rsid w:val="00251D4C"/>
    <w:rsid w:val="002524FE"/>
    <w:rsid w:val="00252666"/>
    <w:rsid w:val="00252E55"/>
    <w:rsid w:val="00252FE3"/>
    <w:rsid w:val="00253791"/>
    <w:rsid w:val="002538CA"/>
    <w:rsid w:val="002565D3"/>
    <w:rsid w:val="00257AA8"/>
    <w:rsid w:val="00260188"/>
    <w:rsid w:val="002602CB"/>
    <w:rsid w:val="00260A1B"/>
    <w:rsid w:val="00261B67"/>
    <w:rsid w:val="00263AAD"/>
    <w:rsid w:val="00263FDB"/>
    <w:rsid w:val="00265984"/>
    <w:rsid w:val="00267D24"/>
    <w:rsid w:val="002706D6"/>
    <w:rsid w:val="002714AE"/>
    <w:rsid w:val="002719BE"/>
    <w:rsid w:val="00274983"/>
    <w:rsid w:val="00276C8E"/>
    <w:rsid w:val="00280690"/>
    <w:rsid w:val="0028586A"/>
    <w:rsid w:val="00286802"/>
    <w:rsid w:val="002977E1"/>
    <w:rsid w:val="002A159F"/>
    <w:rsid w:val="002A3963"/>
    <w:rsid w:val="002A4C0F"/>
    <w:rsid w:val="002B22DB"/>
    <w:rsid w:val="002B2F62"/>
    <w:rsid w:val="002B78EE"/>
    <w:rsid w:val="002B7D44"/>
    <w:rsid w:val="002C18FE"/>
    <w:rsid w:val="002C5348"/>
    <w:rsid w:val="002C6332"/>
    <w:rsid w:val="002C65CD"/>
    <w:rsid w:val="002C7A7C"/>
    <w:rsid w:val="002D0452"/>
    <w:rsid w:val="002D05B2"/>
    <w:rsid w:val="002D16AE"/>
    <w:rsid w:val="002D1E87"/>
    <w:rsid w:val="002D6B5D"/>
    <w:rsid w:val="002E1096"/>
    <w:rsid w:val="002E3C63"/>
    <w:rsid w:val="002F0F99"/>
    <w:rsid w:val="002F1B8F"/>
    <w:rsid w:val="002F6DC1"/>
    <w:rsid w:val="00301841"/>
    <w:rsid w:val="0030206E"/>
    <w:rsid w:val="0030224E"/>
    <w:rsid w:val="00304C79"/>
    <w:rsid w:val="003112B6"/>
    <w:rsid w:val="003134B4"/>
    <w:rsid w:val="0031482B"/>
    <w:rsid w:val="00323809"/>
    <w:rsid w:val="003260F4"/>
    <w:rsid w:val="00334D1F"/>
    <w:rsid w:val="00335209"/>
    <w:rsid w:val="00335587"/>
    <w:rsid w:val="00335A10"/>
    <w:rsid w:val="00335C56"/>
    <w:rsid w:val="00336582"/>
    <w:rsid w:val="0034042A"/>
    <w:rsid w:val="003405EB"/>
    <w:rsid w:val="003410F7"/>
    <w:rsid w:val="0034257E"/>
    <w:rsid w:val="00342848"/>
    <w:rsid w:val="00342C54"/>
    <w:rsid w:val="00343072"/>
    <w:rsid w:val="00345233"/>
    <w:rsid w:val="003453B9"/>
    <w:rsid w:val="0034799C"/>
    <w:rsid w:val="00347EB6"/>
    <w:rsid w:val="00350CF1"/>
    <w:rsid w:val="003518DD"/>
    <w:rsid w:val="00352A5B"/>
    <w:rsid w:val="00355425"/>
    <w:rsid w:val="0035768E"/>
    <w:rsid w:val="00357918"/>
    <w:rsid w:val="00362B42"/>
    <w:rsid w:val="00363062"/>
    <w:rsid w:val="0036308F"/>
    <w:rsid w:val="00365291"/>
    <w:rsid w:val="00371375"/>
    <w:rsid w:val="00371B56"/>
    <w:rsid w:val="00372BD4"/>
    <w:rsid w:val="00373690"/>
    <w:rsid w:val="00373E0C"/>
    <w:rsid w:val="00377BBB"/>
    <w:rsid w:val="00380356"/>
    <w:rsid w:val="003832CD"/>
    <w:rsid w:val="00383F77"/>
    <w:rsid w:val="00386022"/>
    <w:rsid w:val="003872DF"/>
    <w:rsid w:val="0038782D"/>
    <w:rsid w:val="0039016A"/>
    <w:rsid w:val="003914EE"/>
    <w:rsid w:val="003919BB"/>
    <w:rsid w:val="00393DD6"/>
    <w:rsid w:val="00394083"/>
    <w:rsid w:val="0039780E"/>
    <w:rsid w:val="003A0F85"/>
    <w:rsid w:val="003A102B"/>
    <w:rsid w:val="003A11CF"/>
    <w:rsid w:val="003A25B9"/>
    <w:rsid w:val="003A535E"/>
    <w:rsid w:val="003A6ABC"/>
    <w:rsid w:val="003B23AC"/>
    <w:rsid w:val="003B2616"/>
    <w:rsid w:val="003B30F4"/>
    <w:rsid w:val="003B333F"/>
    <w:rsid w:val="003B3482"/>
    <w:rsid w:val="003B38B4"/>
    <w:rsid w:val="003B5573"/>
    <w:rsid w:val="003B6E57"/>
    <w:rsid w:val="003C0B95"/>
    <w:rsid w:val="003C156D"/>
    <w:rsid w:val="003C5DF2"/>
    <w:rsid w:val="003C7A38"/>
    <w:rsid w:val="003D0D63"/>
    <w:rsid w:val="003D2C86"/>
    <w:rsid w:val="003D4438"/>
    <w:rsid w:val="003D4FDC"/>
    <w:rsid w:val="003D552C"/>
    <w:rsid w:val="003E17DE"/>
    <w:rsid w:val="003E2395"/>
    <w:rsid w:val="003E23A9"/>
    <w:rsid w:val="003E6CFB"/>
    <w:rsid w:val="003E74FC"/>
    <w:rsid w:val="003E7DE4"/>
    <w:rsid w:val="003F0674"/>
    <w:rsid w:val="003F2D6C"/>
    <w:rsid w:val="003F34C7"/>
    <w:rsid w:val="003F358C"/>
    <w:rsid w:val="003F40D9"/>
    <w:rsid w:val="003F426B"/>
    <w:rsid w:val="003F4929"/>
    <w:rsid w:val="003F59F0"/>
    <w:rsid w:val="0040058C"/>
    <w:rsid w:val="00401A03"/>
    <w:rsid w:val="00401F07"/>
    <w:rsid w:val="00402DEE"/>
    <w:rsid w:val="004045B1"/>
    <w:rsid w:val="00405087"/>
    <w:rsid w:val="0040509A"/>
    <w:rsid w:val="00405F81"/>
    <w:rsid w:val="0041071E"/>
    <w:rsid w:val="004111A6"/>
    <w:rsid w:val="004112CA"/>
    <w:rsid w:val="00413077"/>
    <w:rsid w:val="00415728"/>
    <w:rsid w:val="00415A83"/>
    <w:rsid w:val="00420900"/>
    <w:rsid w:val="0042164D"/>
    <w:rsid w:val="004242DC"/>
    <w:rsid w:val="00425444"/>
    <w:rsid w:val="004259F1"/>
    <w:rsid w:val="004300AB"/>
    <w:rsid w:val="00430DFC"/>
    <w:rsid w:val="004321CC"/>
    <w:rsid w:val="00432406"/>
    <w:rsid w:val="0043292D"/>
    <w:rsid w:val="00433006"/>
    <w:rsid w:val="004346EF"/>
    <w:rsid w:val="0043725E"/>
    <w:rsid w:val="004402A3"/>
    <w:rsid w:val="00442263"/>
    <w:rsid w:val="00442685"/>
    <w:rsid w:val="00444B68"/>
    <w:rsid w:val="00447427"/>
    <w:rsid w:val="00451383"/>
    <w:rsid w:val="00451B64"/>
    <w:rsid w:val="00451CC0"/>
    <w:rsid w:val="00451E5F"/>
    <w:rsid w:val="00452639"/>
    <w:rsid w:val="00453188"/>
    <w:rsid w:val="00455ED8"/>
    <w:rsid w:val="00460010"/>
    <w:rsid w:val="00460516"/>
    <w:rsid w:val="00463637"/>
    <w:rsid w:val="00463813"/>
    <w:rsid w:val="0046415B"/>
    <w:rsid w:val="00464E25"/>
    <w:rsid w:val="004654A3"/>
    <w:rsid w:val="004664DF"/>
    <w:rsid w:val="00466F9F"/>
    <w:rsid w:val="00471AF4"/>
    <w:rsid w:val="00471D13"/>
    <w:rsid w:val="004763CD"/>
    <w:rsid w:val="004777C3"/>
    <w:rsid w:val="0048030D"/>
    <w:rsid w:val="0048156B"/>
    <w:rsid w:val="004827A0"/>
    <w:rsid w:val="0048313F"/>
    <w:rsid w:val="00484618"/>
    <w:rsid w:val="00484893"/>
    <w:rsid w:val="0048664E"/>
    <w:rsid w:val="004866C2"/>
    <w:rsid w:val="004866C8"/>
    <w:rsid w:val="0048799A"/>
    <w:rsid w:val="00490456"/>
    <w:rsid w:val="0049436E"/>
    <w:rsid w:val="00495DD6"/>
    <w:rsid w:val="004A01FF"/>
    <w:rsid w:val="004A1F65"/>
    <w:rsid w:val="004A4CEC"/>
    <w:rsid w:val="004A7DE1"/>
    <w:rsid w:val="004B1A49"/>
    <w:rsid w:val="004B268F"/>
    <w:rsid w:val="004B2C63"/>
    <w:rsid w:val="004B3472"/>
    <w:rsid w:val="004C0087"/>
    <w:rsid w:val="004C0482"/>
    <w:rsid w:val="004C0B7A"/>
    <w:rsid w:val="004C1686"/>
    <w:rsid w:val="004C17C5"/>
    <w:rsid w:val="004C1B7F"/>
    <w:rsid w:val="004C20E1"/>
    <w:rsid w:val="004C3763"/>
    <w:rsid w:val="004C424D"/>
    <w:rsid w:val="004C52ED"/>
    <w:rsid w:val="004C786E"/>
    <w:rsid w:val="004D176E"/>
    <w:rsid w:val="004D2E55"/>
    <w:rsid w:val="004D3C3F"/>
    <w:rsid w:val="004D3D38"/>
    <w:rsid w:val="004D3DE7"/>
    <w:rsid w:val="004D459A"/>
    <w:rsid w:val="004D4B5D"/>
    <w:rsid w:val="004D672B"/>
    <w:rsid w:val="004D735F"/>
    <w:rsid w:val="004D7539"/>
    <w:rsid w:val="004E0E5B"/>
    <w:rsid w:val="004E1157"/>
    <w:rsid w:val="004E3040"/>
    <w:rsid w:val="004E35FE"/>
    <w:rsid w:val="004E55F3"/>
    <w:rsid w:val="004F082E"/>
    <w:rsid w:val="004F27AA"/>
    <w:rsid w:val="004F2B69"/>
    <w:rsid w:val="004F3B3D"/>
    <w:rsid w:val="004F3E5A"/>
    <w:rsid w:val="004F438D"/>
    <w:rsid w:val="004F4794"/>
    <w:rsid w:val="004F49A5"/>
    <w:rsid w:val="004F4AF0"/>
    <w:rsid w:val="004F50B0"/>
    <w:rsid w:val="004F5809"/>
    <w:rsid w:val="004F7A12"/>
    <w:rsid w:val="004F7F05"/>
    <w:rsid w:val="005023FC"/>
    <w:rsid w:val="00502EDC"/>
    <w:rsid w:val="00503B4C"/>
    <w:rsid w:val="00505635"/>
    <w:rsid w:val="00505827"/>
    <w:rsid w:val="005105E0"/>
    <w:rsid w:val="005111F3"/>
    <w:rsid w:val="005111F5"/>
    <w:rsid w:val="00511810"/>
    <w:rsid w:val="00512414"/>
    <w:rsid w:val="00512A04"/>
    <w:rsid w:val="005203CA"/>
    <w:rsid w:val="00520DF7"/>
    <w:rsid w:val="00520FAB"/>
    <w:rsid w:val="005247D9"/>
    <w:rsid w:val="00525526"/>
    <w:rsid w:val="0052600A"/>
    <w:rsid w:val="00527F22"/>
    <w:rsid w:val="0053390B"/>
    <w:rsid w:val="00533E92"/>
    <w:rsid w:val="0053618B"/>
    <w:rsid w:val="00536656"/>
    <w:rsid w:val="0054488E"/>
    <w:rsid w:val="00544CD0"/>
    <w:rsid w:val="005451A6"/>
    <w:rsid w:val="00545342"/>
    <w:rsid w:val="00545403"/>
    <w:rsid w:val="00545B51"/>
    <w:rsid w:val="00546136"/>
    <w:rsid w:val="005462A3"/>
    <w:rsid w:val="0055218C"/>
    <w:rsid w:val="00552F1E"/>
    <w:rsid w:val="005554AA"/>
    <w:rsid w:val="005568F4"/>
    <w:rsid w:val="00556AFA"/>
    <w:rsid w:val="00562BF0"/>
    <w:rsid w:val="0056559D"/>
    <w:rsid w:val="00567374"/>
    <w:rsid w:val="005713B8"/>
    <w:rsid w:val="00572157"/>
    <w:rsid w:val="00573816"/>
    <w:rsid w:val="0057483B"/>
    <w:rsid w:val="00574AD2"/>
    <w:rsid w:val="0057744E"/>
    <w:rsid w:val="00580564"/>
    <w:rsid w:val="00580A47"/>
    <w:rsid w:val="00580F26"/>
    <w:rsid w:val="00581BA4"/>
    <w:rsid w:val="005826E0"/>
    <w:rsid w:val="00583DFB"/>
    <w:rsid w:val="00583F62"/>
    <w:rsid w:val="005849A2"/>
    <w:rsid w:val="00584B18"/>
    <w:rsid w:val="005850CC"/>
    <w:rsid w:val="005909FF"/>
    <w:rsid w:val="005926A5"/>
    <w:rsid w:val="00592DF6"/>
    <w:rsid w:val="00592E27"/>
    <w:rsid w:val="00595BB0"/>
    <w:rsid w:val="00597EC0"/>
    <w:rsid w:val="005A00BB"/>
    <w:rsid w:val="005A0AF6"/>
    <w:rsid w:val="005A148E"/>
    <w:rsid w:val="005B0954"/>
    <w:rsid w:val="005B1005"/>
    <w:rsid w:val="005B18D9"/>
    <w:rsid w:val="005B48D5"/>
    <w:rsid w:val="005B509E"/>
    <w:rsid w:val="005B5944"/>
    <w:rsid w:val="005B5AF8"/>
    <w:rsid w:val="005B5C33"/>
    <w:rsid w:val="005B67A7"/>
    <w:rsid w:val="005B6BE9"/>
    <w:rsid w:val="005C1BA2"/>
    <w:rsid w:val="005C1D7A"/>
    <w:rsid w:val="005C427E"/>
    <w:rsid w:val="005C473B"/>
    <w:rsid w:val="005C4CEF"/>
    <w:rsid w:val="005C66D2"/>
    <w:rsid w:val="005C6C59"/>
    <w:rsid w:val="005C7864"/>
    <w:rsid w:val="005D1F6C"/>
    <w:rsid w:val="005D36FD"/>
    <w:rsid w:val="005D4147"/>
    <w:rsid w:val="005D42C6"/>
    <w:rsid w:val="005D44D1"/>
    <w:rsid w:val="005D5212"/>
    <w:rsid w:val="005D6C67"/>
    <w:rsid w:val="005D71A4"/>
    <w:rsid w:val="005D753F"/>
    <w:rsid w:val="005E0E8A"/>
    <w:rsid w:val="005E1FE4"/>
    <w:rsid w:val="005E20AE"/>
    <w:rsid w:val="005E311F"/>
    <w:rsid w:val="005E4429"/>
    <w:rsid w:val="005E46D8"/>
    <w:rsid w:val="005E7B48"/>
    <w:rsid w:val="005E7F93"/>
    <w:rsid w:val="005F0248"/>
    <w:rsid w:val="005F3409"/>
    <w:rsid w:val="005F6263"/>
    <w:rsid w:val="005F7455"/>
    <w:rsid w:val="005F7A09"/>
    <w:rsid w:val="00601714"/>
    <w:rsid w:val="00602733"/>
    <w:rsid w:val="00602B50"/>
    <w:rsid w:val="006031DA"/>
    <w:rsid w:val="006040D8"/>
    <w:rsid w:val="00607BE9"/>
    <w:rsid w:val="00607D7D"/>
    <w:rsid w:val="006135D6"/>
    <w:rsid w:val="00615494"/>
    <w:rsid w:val="00615DFF"/>
    <w:rsid w:val="0062114F"/>
    <w:rsid w:val="006215A6"/>
    <w:rsid w:val="00621ECD"/>
    <w:rsid w:val="00622DB6"/>
    <w:rsid w:val="00624C6C"/>
    <w:rsid w:val="00624F1A"/>
    <w:rsid w:val="00625772"/>
    <w:rsid w:val="00625B77"/>
    <w:rsid w:val="006276D6"/>
    <w:rsid w:val="006304C7"/>
    <w:rsid w:val="006343E6"/>
    <w:rsid w:val="0063602F"/>
    <w:rsid w:val="00637119"/>
    <w:rsid w:val="00637627"/>
    <w:rsid w:val="00637C38"/>
    <w:rsid w:val="00640AF0"/>
    <w:rsid w:val="00640D49"/>
    <w:rsid w:val="0064122D"/>
    <w:rsid w:val="00641907"/>
    <w:rsid w:val="00642D87"/>
    <w:rsid w:val="006439BE"/>
    <w:rsid w:val="00646FD1"/>
    <w:rsid w:val="006476FE"/>
    <w:rsid w:val="00650701"/>
    <w:rsid w:val="0065353A"/>
    <w:rsid w:val="00656B30"/>
    <w:rsid w:val="006614E4"/>
    <w:rsid w:val="006616FD"/>
    <w:rsid w:val="006658A8"/>
    <w:rsid w:val="0066670A"/>
    <w:rsid w:val="0066794A"/>
    <w:rsid w:val="00671003"/>
    <w:rsid w:val="006739AE"/>
    <w:rsid w:val="00674129"/>
    <w:rsid w:val="00674191"/>
    <w:rsid w:val="00674B23"/>
    <w:rsid w:val="00676582"/>
    <w:rsid w:val="00682280"/>
    <w:rsid w:val="0068279B"/>
    <w:rsid w:val="006835B2"/>
    <w:rsid w:val="006845CE"/>
    <w:rsid w:val="006916D7"/>
    <w:rsid w:val="00691F78"/>
    <w:rsid w:val="00692120"/>
    <w:rsid w:val="006925FB"/>
    <w:rsid w:val="0069267E"/>
    <w:rsid w:val="006930F8"/>
    <w:rsid w:val="006933F9"/>
    <w:rsid w:val="0069358A"/>
    <w:rsid w:val="00694369"/>
    <w:rsid w:val="006958D6"/>
    <w:rsid w:val="0069616E"/>
    <w:rsid w:val="006A16F9"/>
    <w:rsid w:val="006A20BE"/>
    <w:rsid w:val="006A34E4"/>
    <w:rsid w:val="006A355E"/>
    <w:rsid w:val="006A3F20"/>
    <w:rsid w:val="006A45D0"/>
    <w:rsid w:val="006A68F7"/>
    <w:rsid w:val="006A6FBC"/>
    <w:rsid w:val="006B33F5"/>
    <w:rsid w:val="006B60E2"/>
    <w:rsid w:val="006B7EF0"/>
    <w:rsid w:val="006C28BE"/>
    <w:rsid w:val="006C3DE2"/>
    <w:rsid w:val="006C4F28"/>
    <w:rsid w:val="006C6B71"/>
    <w:rsid w:val="006D4F89"/>
    <w:rsid w:val="006D7952"/>
    <w:rsid w:val="006E2EB1"/>
    <w:rsid w:val="006E338C"/>
    <w:rsid w:val="006E559D"/>
    <w:rsid w:val="006F136A"/>
    <w:rsid w:val="006F1764"/>
    <w:rsid w:val="006F1DC5"/>
    <w:rsid w:val="006F3DA4"/>
    <w:rsid w:val="00701D70"/>
    <w:rsid w:val="007108EE"/>
    <w:rsid w:val="00712C98"/>
    <w:rsid w:val="00713EDE"/>
    <w:rsid w:val="0071489A"/>
    <w:rsid w:val="00720AEE"/>
    <w:rsid w:val="00721087"/>
    <w:rsid w:val="007231BF"/>
    <w:rsid w:val="007235AA"/>
    <w:rsid w:val="0072414E"/>
    <w:rsid w:val="00725D0F"/>
    <w:rsid w:val="00726520"/>
    <w:rsid w:val="00727373"/>
    <w:rsid w:val="00727937"/>
    <w:rsid w:val="00727E4A"/>
    <w:rsid w:val="00730660"/>
    <w:rsid w:val="007307DD"/>
    <w:rsid w:val="007408B2"/>
    <w:rsid w:val="00741B56"/>
    <w:rsid w:val="00742E5E"/>
    <w:rsid w:val="00744FEA"/>
    <w:rsid w:val="00746A5F"/>
    <w:rsid w:val="00746AD2"/>
    <w:rsid w:val="00747805"/>
    <w:rsid w:val="0074792C"/>
    <w:rsid w:val="00750FCD"/>
    <w:rsid w:val="00751A69"/>
    <w:rsid w:val="00752416"/>
    <w:rsid w:val="007527B5"/>
    <w:rsid w:val="00756969"/>
    <w:rsid w:val="00757BA9"/>
    <w:rsid w:val="00762D45"/>
    <w:rsid w:val="00764465"/>
    <w:rsid w:val="00766932"/>
    <w:rsid w:val="0077091D"/>
    <w:rsid w:val="0077166E"/>
    <w:rsid w:val="0077259E"/>
    <w:rsid w:val="00776FF4"/>
    <w:rsid w:val="00777DC1"/>
    <w:rsid w:val="00781196"/>
    <w:rsid w:val="00783AFD"/>
    <w:rsid w:val="00783B27"/>
    <w:rsid w:val="007843C6"/>
    <w:rsid w:val="007848FF"/>
    <w:rsid w:val="00785827"/>
    <w:rsid w:val="00787198"/>
    <w:rsid w:val="007929C0"/>
    <w:rsid w:val="0079650F"/>
    <w:rsid w:val="00796DAC"/>
    <w:rsid w:val="0079721E"/>
    <w:rsid w:val="0079753D"/>
    <w:rsid w:val="00797B4C"/>
    <w:rsid w:val="007A6B0D"/>
    <w:rsid w:val="007A79AB"/>
    <w:rsid w:val="007B0776"/>
    <w:rsid w:val="007B4C8B"/>
    <w:rsid w:val="007B5483"/>
    <w:rsid w:val="007B6D14"/>
    <w:rsid w:val="007B711F"/>
    <w:rsid w:val="007B72F3"/>
    <w:rsid w:val="007B7433"/>
    <w:rsid w:val="007C189A"/>
    <w:rsid w:val="007C338C"/>
    <w:rsid w:val="007C4717"/>
    <w:rsid w:val="007C5488"/>
    <w:rsid w:val="007D0316"/>
    <w:rsid w:val="007D03F8"/>
    <w:rsid w:val="007D2714"/>
    <w:rsid w:val="007D2CE1"/>
    <w:rsid w:val="007D37A3"/>
    <w:rsid w:val="007D4FED"/>
    <w:rsid w:val="007D669F"/>
    <w:rsid w:val="007D7149"/>
    <w:rsid w:val="007D78E5"/>
    <w:rsid w:val="007E03B3"/>
    <w:rsid w:val="007E49E8"/>
    <w:rsid w:val="007F2688"/>
    <w:rsid w:val="007F38D8"/>
    <w:rsid w:val="007F7083"/>
    <w:rsid w:val="0080033B"/>
    <w:rsid w:val="00801E38"/>
    <w:rsid w:val="008044A1"/>
    <w:rsid w:val="008069FE"/>
    <w:rsid w:val="00807896"/>
    <w:rsid w:val="0080799C"/>
    <w:rsid w:val="00810C39"/>
    <w:rsid w:val="00811C63"/>
    <w:rsid w:val="00813477"/>
    <w:rsid w:val="00815D63"/>
    <w:rsid w:val="00816AA8"/>
    <w:rsid w:val="00817C8B"/>
    <w:rsid w:val="00820413"/>
    <w:rsid w:val="0082067D"/>
    <w:rsid w:val="0082369A"/>
    <w:rsid w:val="00830DB5"/>
    <w:rsid w:val="00831A6C"/>
    <w:rsid w:val="00833BAA"/>
    <w:rsid w:val="00840876"/>
    <w:rsid w:val="00846B8B"/>
    <w:rsid w:val="00846E53"/>
    <w:rsid w:val="0085074F"/>
    <w:rsid w:val="0085103C"/>
    <w:rsid w:val="008520C4"/>
    <w:rsid w:val="00853DAE"/>
    <w:rsid w:val="00853F14"/>
    <w:rsid w:val="00854328"/>
    <w:rsid w:val="008613ED"/>
    <w:rsid w:val="00861AB3"/>
    <w:rsid w:val="00862CBF"/>
    <w:rsid w:val="008648CB"/>
    <w:rsid w:val="00864CD0"/>
    <w:rsid w:val="00865C66"/>
    <w:rsid w:val="00870154"/>
    <w:rsid w:val="00870FB7"/>
    <w:rsid w:val="00871182"/>
    <w:rsid w:val="00874646"/>
    <w:rsid w:val="008748FA"/>
    <w:rsid w:val="00876FFC"/>
    <w:rsid w:val="00882348"/>
    <w:rsid w:val="0088294F"/>
    <w:rsid w:val="00883F17"/>
    <w:rsid w:val="00885007"/>
    <w:rsid w:val="00887112"/>
    <w:rsid w:val="0089287C"/>
    <w:rsid w:val="00893225"/>
    <w:rsid w:val="0089564D"/>
    <w:rsid w:val="00897E3B"/>
    <w:rsid w:val="008A3E3B"/>
    <w:rsid w:val="008A3F2A"/>
    <w:rsid w:val="008A48E2"/>
    <w:rsid w:val="008A4ECF"/>
    <w:rsid w:val="008A50A2"/>
    <w:rsid w:val="008A65CA"/>
    <w:rsid w:val="008A7731"/>
    <w:rsid w:val="008A7B8D"/>
    <w:rsid w:val="008B0A0B"/>
    <w:rsid w:val="008B2CE4"/>
    <w:rsid w:val="008B352A"/>
    <w:rsid w:val="008B3C92"/>
    <w:rsid w:val="008B468B"/>
    <w:rsid w:val="008B6B09"/>
    <w:rsid w:val="008C2646"/>
    <w:rsid w:val="008C3ECD"/>
    <w:rsid w:val="008C4655"/>
    <w:rsid w:val="008D12B7"/>
    <w:rsid w:val="008D4A6F"/>
    <w:rsid w:val="008D52ED"/>
    <w:rsid w:val="008E08A1"/>
    <w:rsid w:val="008E1576"/>
    <w:rsid w:val="008E2353"/>
    <w:rsid w:val="008E42A9"/>
    <w:rsid w:val="008E44BD"/>
    <w:rsid w:val="008E5CE7"/>
    <w:rsid w:val="008E75AF"/>
    <w:rsid w:val="008E7CFC"/>
    <w:rsid w:val="008F01FE"/>
    <w:rsid w:val="008F191A"/>
    <w:rsid w:val="008F1D05"/>
    <w:rsid w:val="008F1DB3"/>
    <w:rsid w:val="008F4CB4"/>
    <w:rsid w:val="008F5754"/>
    <w:rsid w:val="00900A06"/>
    <w:rsid w:val="0090355C"/>
    <w:rsid w:val="009059FE"/>
    <w:rsid w:val="00906212"/>
    <w:rsid w:val="009110E2"/>
    <w:rsid w:val="00911160"/>
    <w:rsid w:val="00912925"/>
    <w:rsid w:val="00914A3B"/>
    <w:rsid w:val="00915C4C"/>
    <w:rsid w:val="00916591"/>
    <w:rsid w:val="00922268"/>
    <w:rsid w:val="00922F52"/>
    <w:rsid w:val="00923E6D"/>
    <w:rsid w:val="0092447A"/>
    <w:rsid w:val="00924A9A"/>
    <w:rsid w:val="009253F5"/>
    <w:rsid w:val="0092615B"/>
    <w:rsid w:val="00927491"/>
    <w:rsid w:val="0093073F"/>
    <w:rsid w:val="009309A3"/>
    <w:rsid w:val="0093119D"/>
    <w:rsid w:val="00931BEA"/>
    <w:rsid w:val="0093211E"/>
    <w:rsid w:val="00933DDE"/>
    <w:rsid w:val="00934BC0"/>
    <w:rsid w:val="00941C46"/>
    <w:rsid w:val="00942F12"/>
    <w:rsid w:val="0094539A"/>
    <w:rsid w:val="00945BB7"/>
    <w:rsid w:val="00945F09"/>
    <w:rsid w:val="009461A3"/>
    <w:rsid w:val="009462CF"/>
    <w:rsid w:val="00946379"/>
    <w:rsid w:val="009476BB"/>
    <w:rsid w:val="009500B9"/>
    <w:rsid w:val="00950E59"/>
    <w:rsid w:val="00951181"/>
    <w:rsid w:val="0095188B"/>
    <w:rsid w:val="009543BB"/>
    <w:rsid w:val="00954E83"/>
    <w:rsid w:val="00961673"/>
    <w:rsid w:val="00961A6B"/>
    <w:rsid w:val="009625BB"/>
    <w:rsid w:val="00962B87"/>
    <w:rsid w:val="009635F3"/>
    <w:rsid w:val="0097139A"/>
    <w:rsid w:val="00971686"/>
    <w:rsid w:val="00971F83"/>
    <w:rsid w:val="0097660A"/>
    <w:rsid w:val="00977BF3"/>
    <w:rsid w:val="00981017"/>
    <w:rsid w:val="0098365B"/>
    <w:rsid w:val="009841C6"/>
    <w:rsid w:val="00984E4C"/>
    <w:rsid w:val="009869A2"/>
    <w:rsid w:val="009911E7"/>
    <w:rsid w:val="00994002"/>
    <w:rsid w:val="00995E61"/>
    <w:rsid w:val="00997BCF"/>
    <w:rsid w:val="009A36CE"/>
    <w:rsid w:val="009A4101"/>
    <w:rsid w:val="009A41D1"/>
    <w:rsid w:val="009A6644"/>
    <w:rsid w:val="009B1159"/>
    <w:rsid w:val="009B1882"/>
    <w:rsid w:val="009B30FB"/>
    <w:rsid w:val="009B50A3"/>
    <w:rsid w:val="009B5305"/>
    <w:rsid w:val="009B656B"/>
    <w:rsid w:val="009C0099"/>
    <w:rsid w:val="009C151D"/>
    <w:rsid w:val="009C1A0B"/>
    <w:rsid w:val="009C223A"/>
    <w:rsid w:val="009C244B"/>
    <w:rsid w:val="009C2737"/>
    <w:rsid w:val="009C2FBA"/>
    <w:rsid w:val="009C378B"/>
    <w:rsid w:val="009C3A55"/>
    <w:rsid w:val="009C5EA1"/>
    <w:rsid w:val="009C7265"/>
    <w:rsid w:val="009C7FC1"/>
    <w:rsid w:val="009D3AE7"/>
    <w:rsid w:val="009D4827"/>
    <w:rsid w:val="009D5A99"/>
    <w:rsid w:val="009D6BD7"/>
    <w:rsid w:val="009D7481"/>
    <w:rsid w:val="009E208C"/>
    <w:rsid w:val="009E2342"/>
    <w:rsid w:val="009E523F"/>
    <w:rsid w:val="009F3834"/>
    <w:rsid w:val="009F3D35"/>
    <w:rsid w:val="009F3F8A"/>
    <w:rsid w:val="009F42DB"/>
    <w:rsid w:val="009F7DDC"/>
    <w:rsid w:val="00A01FCD"/>
    <w:rsid w:val="00A03235"/>
    <w:rsid w:val="00A05C2D"/>
    <w:rsid w:val="00A1075D"/>
    <w:rsid w:val="00A11D55"/>
    <w:rsid w:val="00A13221"/>
    <w:rsid w:val="00A148B0"/>
    <w:rsid w:val="00A166B4"/>
    <w:rsid w:val="00A17FA3"/>
    <w:rsid w:val="00A20205"/>
    <w:rsid w:val="00A202E1"/>
    <w:rsid w:val="00A20A0A"/>
    <w:rsid w:val="00A21D55"/>
    <w:rsid w:val="00A235FF"/>
    <w:rsid w:val="00A23B5A"/>
    <w:rsid w:val="00A2610F"/>
    <w:rsid w:val="00A27A56"/>
    <w:rsid w:val="00A316EF"/>
    <w:rsid w:val="00A35DF2"/>
    <w:rsid w:val="00A360EF"/>
    <w:rsid w:val="00A36CEB"/>
    <w:rsid w:val="00A36F06"/>
    <w:rsid w:val="00A37736"/>
    <w:rsid w:val="00A40E3F"/>
    <w:rsid w:val="00A47442"/>
    <w:rsid w:val="00A47E37"/>
    <w:rsid w:val="00A5315E"/>
    <w:rsid w:val="00A57092"/>
    <w:rsid w:val="00A5734F"/>
    <w:rsid w:val="00A57ACA"/>
    <w:rsid w:val="00A60204"/>
    <w:rsid w:val="00A625E7"/>
    <w:rsid w:val="00A62E0F"/>
    <w:rsid w:val="00A62E13"/>
    <w:rsid w:val="00A62EE0"/>
    <w:rsid w:val="00A64022"/>
    <w:rsid w:val="00A66230"/>
    <w:rsid w:val="00A70415"/>
    <w:rsid w:val="00A70CDC"/>
    <w:rsid w:val="00A71F31"/>
    <w:rsid w:val="00A71FF7"/>
    <w:rsid w:val="00A72831"/>
    <w:rsid w:val="00A74DF6"/>
    <w:rsid w:val="00A75D34"/>
    <w:rsid w:val="00A75F33"/>
    <w:rsid w:val="00A803EF"/>
    <w:rsid w:val="00A80657"/>
    <w:rsid w:val="00A83EFC"/>
    <w:rsid w:val="00A86222"/>
    <w:rsid w:val="00A872C2"/>
    <w:rsid w:val="00A916CF"/>
    <w:rsid w:val="00A91A2E"/>
    <w:rsid w:val="00A950D3"/>
    <w:rsid w:val="00A95D0A"/>
    <w:rsid w:val="00A97B9E"/>
    <w:rsid w:val="00AA0A4E"/>
    <w:rsid w:val="00AA0E0A"/>
    <w:rsid w:val="00AA12AD"/>
    <w:rsid w:val="00AA3B26"/>
    <w:rsid w:val="00AA55D6"/>
    <w:rsid w:val="00AA6D91"/>
    <w:rsid w:val="00AA7F2D"/>
    <w:rsid w:val="00AB1330"/>
    <w:rsid w:val="00AB2A15"/>
    <w:rsid w:val="00AB2D8E"/>
    <w:rsid w:val="00AC04B0"/>
    <w:rsid w:val="00AC1F2E"/>
    <w:rsid w:val="00AC258F"/>
    <w:rsid w:val="00AC3496"/>
    <w:rsid w:val="00AC469F"/>
    <w:rsid w:val="00AC6440"/>
    <w:rsid w:val="00AC6815"/>
    <w:rsid w:val="00AC6A8F"/>
    <w:rsid w:val="00AC7B46"/>
    <w:rsid w:val="00AD1ED9"/>
    <w:rsid w:val="00AD27DC"/>
    <w:rsid w:val="00AD58A0"/>
    <w:rsid w:val="00AE1BC4"/>
    <w:rsid w:val="00AE2921"/>
    <w:rsid w:val="00AE4621"/>
    <w:rsid w:val="00AE5A30"/>
    <w:rsid w:val="00AE5B55"/>
    <w:rsid w:val="00AE5C3E"/>
    <w:rsid w:val="00AF0DEE"/>
    <w:rsid w:val="00AF2AFA"/>
    <w:rsid w:val="00AF41C9"/>
    <w:rsid w:val="00AF49AF"/>
    <w:rsid w:val="00AF4D12"/>
    <w:rsid w:val="00AF758C"/>
    <w:rsid w:val="00B00748"/>
    <w:rsid w:val="00B01305"/>
    <w:rsid w:val="00B04673"/>
    <w:rsid w:val="00B05601"/>
    <w:rsid w:val="00B06392"/>
    <w:rsid w:val="00B101B6"/>
    <w:rsid w:val="00B1264B"/>
    <w:rsid w:val="00B12BFF"/>
    <w:rsid w:val="00B13B35"/>
    <w:rsid w:val="00B16A1D"/>
    <w:rsid w:val="00B1719E"/>
    <w:rsid w:val="00B20CF0"/>
    <w:rsid w:val="00B23CB7"/>
    <w:rsid w:val="00B23D00"/>
    <w:rsid w:val="00B25410"/>
    <w:rsid w:val="00B3038F"/>
    <w:rsid w:val="00B30D3E"/>
    <w:rsid w:val="00B30F5B"/>
    <w:rsid w:val="00B31446"/>
    <w:rsid w:val="00B326F9"/>
    <w:rsid w:val="00B32D9F"/>
    <w:rsid w:val="00B378DA"/>
    <w:rsid w:val="00B40FB6"/>
    <w:rsid w:val="00B410F2"/>
    <w:rsid w:val="00B41648"/>
    <w:rsid w:val="00B450D5"/>
    <w:rsid w:val="00B46E5F"/>
    <w:rsid w:val="00B52CA6"/>
    <w:rsid w:val="00B54664"/>
    <w:rsid w:val="00B54873"/>
    <w:rsid w:val="00B551BB"/>
    <w:rsid w:val="00B571D9"/>
    <w:rsid w:val="00B615EC"/>
    <w:rsid w:val="00B63345"/>
    <w:rsid w:val="00B640A3"/>
    <w:rsid w:val="00B64DFA"/>
    <w:rsid w:val="00B665AE"/>
    <w:rsid w:val="00B66F09"/>
    <w:rsid w:val="00B678D0"/>
    <w:rsid w:val="00B67AE4"/>
    <w:rsid w:val="00B70764"/>
    <w:rsid w:val="00B7100C"/>
    <w:rsid w:val="00B7371B"/>
    <w:rsid w:val="00B737A0"/>
    <w:rsid w:val="00B757E5"/>
    <w:rsid w:val="00B76A03"/>
    <w:rsid w:val="00B83F97"/>
    <w:rsid w:val="00B84656"/>
    <w:rsid w:val="00B84EC8"/>
    <w:rsid w:val="00B865C3"/>
    <w:rsid w:val="00B86787"/>
    <w:rsid w:val="00B9414F"/>
    <w:rsid w:val="00B967CD"/>
    <w:rsid w:val="00B96F3B"/>
    <w:rsid w:val="00B97D53"/>
    <w:rsid w:val="00BA0E94"/>
    <w:rsid w:val="00BA4BF2"/>
    <w:rsid w:val="00BA4E47"/>
    <w:rsid w:val="00BA5F16"/>
    <w:rsid w:val="00BA6C1D"/>
    <w:rsid w:val="00BA6E60"/>
    <w:rsid w:val="00BA76B5"/>
    <w:rsid w:val="00BA7A23"/>
    <w:rsid w:val="00BB26E3"/>
    <w:rsid w:val="00BB289E"/>
    <w:rsid w:val="00BB43D1"/>
    <w:rsid w:val="00BB51C8"/>
    <w:rsid w:val="00BB782A"/>
    <w:rsid w:val="00BB7DFB"/>
    <w:rsid w:val="00BC0CBD"/>
    <w:rsid w:val="00BC1622"/>
    <w:rsid w:val="00BC3BE8"/>
    <w:rsid w:val="00BD0B1B"/>
    <w:rsid w:val="00BD2985"/>
    <w:rsid w:val="00BD3045"/>
    <w:rsid w:val="00BD4D32"/>
    <w:rsid w:val="00BE1378"/>
    <w:rsid w:val="00BE1456"/>
    <w:rsid w:val="00BE1618"/>
    <w:rsid w:val="00BE316A"/>
    <w:rsid w:val="00BE3CC6"/>
    <w:rsid w:val="00BE6A7E"/>
    <w:rsid w:val="00BF687E"/>
    <w:rsid w:val="00BF702A"/>
    <w:rsid w:val="00BF7F0F"/>
    <w:rsid w:val="00C00D78"/>
    <w:rsid w:val="00C03B84"/>
    <w:rsid w:val="00C0499A"/>
    <w:rsid w:val="00C06F27"/>
    <w:rsid w:val="00C07A59"/>
    <w:rsid w:val="00C10636"/>
    <w:rsid w:val="00C13652"/>
    <w:rsid w:val="00C1714A"/>
    <w:rsid w:val="00C20686"/>
    <w:rsid w:val="00C20778"/>
    <w:rsid w:val="00C21925"/>
    <w:rsid w:val="00C223A3"/>
    <w:rsid w:val="00C2463C"/>
    <w:rsid w:val="00C26560"/>
    <w:rsid w:val="00C30568"/>
    <w:rsid w:val="00C30F2F"/>
    <w:rsid w:val="00C32913"/>
    <w:rsid w:val="00C33781"/>
    <w:rsid w:val="00C353C6"/>
    <w:rsid w:val="00C36581"/>
    <w:rsid w:val="00C40D76"/>
    <w:rsid w:val="00C42EB6"/>
    <w:rsid w:val="00C457AA"/>
    <w:rsid w:val="00C53A5F"/>
    <w:rsid w:val="00C56F27"/>
    <w:rsid w:val="00C60A96"/>
    <w:rsid w:val="00C62CC0"/>
    <w:rsid w:val="00C74D88"/>
    <w:rsid w:val="00C759DD"/>
    <w:rsid w:val="00C778E3"/>
    <w:rsid w:val="00C81AEF"/>
    <w:rsid w:val="00C81C0F"/>
    <w:rsid w:val="00C833F8"/>
    <w:rsid w:val="00C83C43"/>
    <w:rsid w:val="00C84B16"/>
    <w:rsid w:val="00C8600B"/>
    <w:rsid w:val="00C86FB6"/>
    <w:rsid w:val="00C87BA5"/>
    <w:rsid w:val="00C913B1"/>
    <w:rsid w:val="00C9170E"/>
    <w:rsid w:val="00C92831"/>
    <w:rsid w:val="00C92859"/>
    <w:rsid w:val="00CA2810"/>
    <w:rsid w:val="00CA3520"/>
    <w:rsid w:val="00CA40BC"/>
    <w:rsid w:val="00CA621F"/>
    <w:rsid w:val="00CA722E"/>
    <w:rsid w:val="00CA7292"/>
    <w:rsid w:val="00CA7AAB"/>
    <w:rsid w:val="00CB0400"/>
    <w:rsid w:val="00CB2273"/>
    <w:rsid w:val="00CB52B7"/>
    <w:rsid w:val="00CB76CB"/>
    <w:rsid w:val="00CC2087"/>
    <w:rsid w:val="00CC25ED"/>
    <w:rsid w:val="00CC6DB9"/>
    <w:rsid w:val="00CC7CDD"/>
    <w:rsid w:val="00CC7F60"/>
    <w:rsid w:val="00CD07D2"/>
    <w:rsid w:val="00CD0CB2"/>
    <w:rsid w:val="00CD110E"/>
    <w:rsid w:val="00CD1967"/>
    <w:rsid w:val="00CD1FFB"/>
    <w:rsid w:val="00CD5F0D"/>
    <w:rsid w:val="00CD66F6"/>
    <w:rsid w:val="00CD71CC"/>
    <w:rsid w:val="00CE23F2"/>
    <w:rsid w:val="00CE331F"/>
    <w:rsid w:val="00CE67AB"/>
    <w:rsid w:val="00CE7964"/>
    <w:rsid w:val="00CF05A0"/>
    <w:rsid w:val="00CF2284"/>
    <w:rsid w:val="00CF42FB"/>
    <w:rsid w:val="00CF4C40"/>
    <w:rsid w:val="00CF74DE"/>
    <w:rsid w:val="00CF76B0"/>
    <w:rsid w:val="00CF7A5F"/>
    <w:rsid w:val="00D009F3"/>
    <w:rsid w:val="00D03513"/>
    <w:rsid w:val="00D04748"/>
    <w:rsid w:val="00D0497B"/>
    <w:rsid w:val="00D13722"/>
    <w:rsid w:val="00D13737"/>
    <w:rsid w:val="00D17969"/>
    <w:rsid w:val="00D2257C"/>
    <w:rsid w:val="00D22F7D"/>
    <w:rsid w:val="00D235D9"/>
    <w:rsid w:val="00D2745B"/>
    <w:rsid w:val="00D304D4"/>
    <w:rsid w:val="00D30CCD"/>
    <w:rsid w:val="00D3734D"/>
    <w:rsid w:val="00D4142E"/>
    <w:rsid w:val="00D417B8"/>
    <w:rsid w:val="00D41A21"/>
    <w:rsid w:val="00D42969"/>
    <w:rsid w:val="00D45E59"/>
    <w:rsid w:val="00D466A1"/>
    <w:rsid w:val="00D477E2"/>
    <w:rsid w:val="00D52175"/>
    <w:rsid w:val="00D55E56"/>
    <w:rsid w:val="00D56093"/>
    <w:rsid w:val="00D56782"/>
    <w:rsid w:val="00D60E8D"/>
    <w:rsid w:val="00D64BAB"/>
    <w:rsid w:val="00D655F7"/>
    <w:rsid w:val="00D65F97"/>
    <w:rsid w:val="00D669C3"/>
    <w:rsid w:val="00D7009A"/>
    <w:rsid w:val="00D70A27"/>
    <w:rsid w:val="00D74AC2"/>
    <w:rsid w:val="00D8231D"/>
    <w:rsid w:val="00D83778"/>
    <w:rsid w:val="00D8459F"/>
    <w:rsid w:val="00D87D09"/>
    <w:rsid w:val="00D92246"/>
    <w:rsid w:val="00D92D2B"/>
    <w:rsid w:val="00D9626A"/>
    <w:rsid w:val="00D97483"/>
    <w:rsid w:val="00D976BD"/>
    <w:rsid w:val="00DA2BC8"/>
    <w:rsid w:val="00DA2E99"/>
    <w:rsid w:val="00DA4C18"/>
    <w:rsid w:val="00DA70DC"/>
    <w:rsid w:val="00DB2C82"/>
    <w:rsid w:val="00DB36B7"/>
    <w:rsid w:val="00DB57E7"/>
    <w:rsid w:val="00DB60DF"/>
    <w:rsid w:val="00DC0D39"/>
    <w:rsid w:val="00DC5857"/>
    <w:rsid w:val="00DD1025"/>
    <w:rsid w:val="00DD2CEA"/>
    <w:rsid w:val="00DD2F62"/>
    <w:rsid w:val="00DD306C"/>
    <w:rsid w:val="00DD3F67"/>
    <w:rsid w:val="00DD492A"/>
    <w:rsid w:val="00DD59CE"/>
    <w:rsid w:val="00DD5E01"/>
    <w:rsid w:val="00DD6C26"/>
    <w:rsid w:val="00DD718B"/>
    <w:rsid w:val="00DD748C"/>
    <w:rsid w:val="00DD7F7B"/>
    <w:rsid w:val="00DE1066"/>
    <w:rsid w:val="00DE1ADE"/>
    <w:rsid w:val="00DE48E5"/>
    <w:rsid w:val="00DE4BF4"/>
    <w:rsid w:val="00DE5096"/>
    <w:rsid w:val="00DF36AA"/>
    <w:rsid w:val="00DF48A4"/>
    <w:rsid w:val="00DF4B8B"/>
    <w:rsid w:val="00DF5B5C"/>
    <w:rsid w:val="00DF62E3"/>
    <w:rsid w:val="00DF7E6A"/>
    <w:rsid w:val="00DF7FF8"/>
    <w:rsid w:val="00E0067F"/>
    <w:rsid w:val="00E01F18"/>
    <w:rsid w:val="00E03347"/>
    <w:rsid w:val="00E0405E"/>
    <w:rsid w:val="00E048E3"/>
    <w:rsid w:val="00E0521E"/>
    <w:rsid w:val="00E13711"/>
    <w:rsid w:val="00E143E6"/>
    <w:rsid w:val="00E14C40"/>
    <w:rsid w:val="00E15663"/>
    <w:rsid w:val="00E161CC"/>
    <w:rsid w:val="00E23BB8"/>
    <w:rsid w:val="00E23ED0"/>
    <w:rsid w:val="00E241DB"/>
    <w:rsid w:val="00E242E1"/>
    <w:rsid w:val="00E248BC"/>
    <w:rsid w:val="00E271C3"/>
    <w:rsid w:val="00E30AFA"/>
    <w:rsid w:val="00E31C65"/>
    <w:rsid w:val="00E33250"/>
    <w:rsid w:val="00E35E8E"/>
    <w:rsid w:val="00E3669C"/>
    <w:rsid w:val="00E37413"/>
    <w:rsid w:val="00E376C5"/>
    <w:rsid w:val="00E37D45"/>
    <w:rsid w:val="00E41192"/>
    <w:rsid w:val="00E43DF8"/>
    <w:rsid w:val="00E473AE"/>
    <w:rsid w:val="00E507E3"/>
    <w:rsid w:val="00E52E38"/>
    <w:rsid w:val="00E54109"/>
    <w:rsid w:val="00E556AE"/>
    <w:rsid w:val="00E5695A"/>
    <w:rsid w:val="00E6376A"/>
    <w:rsid w:val="00E662BD"/>
    <w:rsid w:val="00E7031E"/>
    <w:rsid w:val="00E710CF"/>
    <w:rsid w:val="00E7551D"/>
    <w:rsid w:val="00E773F2"/>
    <w:rsid w:val="00E811E1"/>
    <w:rsid w:val="00E82C81"/>
    <w:rsid w:val="00E836F8"/>
    <w:rsid w:val="00E84F24"/>
    <w:rsid w:val="00E85F72"/>
    <w:rsid w:val="00E87344"/>
    <w:rsid w:val="00E879C0"/>
    <w:rsid w:val="00E87BE3"/>
    <w:rsid w:val="00E87EBB"/>
    <w:rsid w:val="00E87F84"/>
    <w:rsid w:val="00E90F0B"/>
    <w:rsid w:val="00E91B65"/>
    <w:rsid w:val="00E92C61"/>
    <w:rsid w:val="00E92C9D"/>
    <w:rsid w:val="00E947BE"/>
    <w:rsid w:val="00E97D30"/>
    <w:rsid w:val="00EA016F"/>
    <w:rsid w:val="00EA02E8"/>
    <w:rsid w:val="00EA0852"/>
    <w:rsid w:val="00EA2BAB"/>
    <w:rsid w:val="00EA33E3"/>
    <w:rsid w:val="00EA478E"/>
    <w:rsid w:val="00EA4A11"/>
    <w:rsid w:val="00EA7D9C"/>
    <w:rsid w:val="00EB1810"/>
    <w:rsid w:val="00EB4114"/>
    <w:rsid w:val="00EB65D8"/>
    <w:rsid w:val="00EB68C2"/>
    <w:rsid w:val="00EB7776"/>
    <w:rsid w:val="00EB7F64"/>
    <w:rsid w:val="00EC357C"/>
    <w:rsid w:val="00EC3901"/>
    <w:rsid w:val="00EC7270"/>
    <w:rsid w:val="00ED0B4B"/>
    <w:rsid w:val="00ED0F03"/>
    <w:rsid w:val="00ED16FE"/>
    <w:rsid w:val="00ED1C6A"/>
    <w:rsid w:val="00ED27B9"/>
    <w:rsid w:val="00ED5BC2"/>
    <w:rsid w:val="00ED7695"/>
    <w:rsid w:val="00EE0047"/>
    <w:rsid w:val="00EE0152"/>
    <w:rsid w:val="00EE2BE9"/>
    <w:rsid w:val="00EE3EA8"/>
    <w:rsid w:val="00EE4A8B"/>
    <w:rsid w:val="00EF0579"/>
    <w:rsid w:val="00EF14ED"/>
    <w:rsid w:val="00EF5AA3"/>
    <w:rsid w:val="00EF6764"/>
    <w:rsid w:val="00F05CAA"/>
    <w:rsid w:val="00F072B5"/>
    <w:rsid w:val="00F0768A"/>
    <w:rsid w:val="00F11E11"/>
    <w:rsid w:val="00F144B0"/>
    <w:rsid w:val="00F17259"/>
    <w:rsid w:val="00F17A79"/>
    <w:rsid w:val="00F21AFC"/>
    <w:rsid w:val="00F220AA"/>
    <w:rsid w:val="00F22CA6"/>
    <w:rsid w:val="00F24CB3"/>
    <w:rsid w:val="00F2720C"/>
    <w:rsid w:val="00F27B5E"/>
    <w:rsid w:val="00F30114"/>
    <w:rsid w:val="00F3041E"/>
    <w:rsid w:val="00F3194A"/>
    <w:rsid w:val="00F31D81"/>
    <w:rsid w:val="00F32FB4"/>
    <w:rsid w:val="00F34A8E"/>
    <w:rsid w:val="00F36CD9"/>
    <w:rsid w:val="00F36FA6"/>
    <w:rsid w:val="00F42B80"/>
    <w:rsid w:val="00F45C81"/>
    <w:rsid w:val="00F4606A"/>
    <w:rsid w:val="00F50CDC"/>
    <w:rsid w:val="00F50F1F"/>
    <w:rsid w:val="00F525B5"/>
    <w:rsid w:val="00F53EDB"/>
    <w:rsid w:val="00F56B99"/>
    <w:rsid w:val="00F601BB"/>
    <w:rsid w:val="00F66254"/>
    <w:rsid w:val="00F7133C"/>
    <w:rsid w:val="00F71E60"/>
    <w:rsid w:val="00F7331C"/>
    <w:rsid w:val="00F73403"/>
    <w:rsid w:val="00F73439"/>
    <w:rsid w:val="00F75D28"/>
    <w:rsid w:val="00F80455"/>
    <w:rsid w:val="00F80DA6"/>
    <w:rsid w:val="00F80E03"/>
    <w:rsid w:val="00F815AF"/>
    <w:rsid w:val="00F82A5B"/>
    <w:rsid w:val="00F82C11"/>
    <w:rsid w:val="00F83BE9"/>
    <w:rsid w:val="00F90DB1"/>
    <w:rsid w:val="00F90DC6"/>
    <w:rsid w:val="00F91A05"/>
    <w:rsid w:val="00F94B3D"/>
    <w:rsid w:val="00F95A36"/>
    <w:rsid w:val="00FA153D"/>
    <w:rsid w:val="00FA330E"/>
    <w:rsid w:val="00FA3DA7"/>
    <w:rsid w:val="00FA44CA"/>
    <w:rsid w:val="00FA638E"/>
    <w:rsid w:val="00FA6D63"/>
    <w:rsid w:val="00FB020A"/>
    <w:rsid w:val="00FB0365"/>
    <w:rsid w:val="00FB0A01"/>
    <w:rsid w:val="00FB1125"/>
    <w:rsid w:val="00FB2901"/>
    <w:rsid w:val="00FB2E1F"/>
    <w:rsid w:val="00FB3794"/>
    <w:rsid w:val="00FB3967"/>
    <w:rsid w:val="00FB4B5A"/>
    <w:rsid w:val="00FB69F9"/>
    <w:rsid w:val="00FB75AB"/>
    <w:rsid w:val="00FB7F65"/>
    <w:rsid w:val="00FC0549"/>
    <w:rsid w:val="00FC07D2"/>
    <w:rsid w:val="00FC26D9"/>
    <w:rsid w:val="00FC60C3"/>
    <w:rsid w:val="00FC669C"/>
    <w:rsid w:val="00FC6825"/>
    <w:rsid w:val="00FD0080"/>
    <w:rsid w:val="00FD04C9"/>
    <w:rsid w:val="00FD4B4B"/>
    <w:rsid w:val="00FD53C6"/>
    <w:rsid w:val="00FD5856"/>
    <w:rsid w:val="00FD6740"/>
    <w:rsid w:val="00FD6F2D"/>
    <w:rsid w:val="00FD6FA2"/>
    <w:rsid w:val="00FD7215"/>
    <w:rsid w:val="00FD7C9C"/>
    <w:rsid w:val="00FE091A"/>
    <w:rsid w:val="00FE3A71"/>
    <w:rsid w:val="00FE4653"/>
    <w:rsid w:val="00FE4692"/>
    <w:rsid w:val="00FE61D2"/>
    <w:rsid w:val="00FF13C1"/>
    <w:rsid w:val="00FF5059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78DA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78D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3F6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55E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55E56"/>
    <w:rPr>
      <w:rFonts w:cs="Times New Roman"/>
      <w:color w:val="0000FF"/>
      <w:u w:val="single"/>
    </w:rPr>
  </w:style>
  <w:style w:type="paragraph" w:styleId="a7">
    <w:name w:val="No Spacing"/>
    <w:qFormat/>
    <w:rsid w:val="00D55E5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5E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6"/>
    <w:rsid w:val="00615494"/>
    <w:rPr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8"/>
    <w:rsid w:val="00615494"/>
    <w:pPr>
      <w:shd w:val="clear" w:color="auto" w:fill="FFFFFF"/>
      <w:spacing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4A4CEC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Normal (Web)"/>
    <w:basedOn w:val="a"/>
    <w:unhideWhenUsed/>
    <w:rsid w:val="004A4CEC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4A4CEC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A4CE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4A4CEC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nformat">
    <w:name w:val="ConsPlusNonformat"/>
    <w:rsid w:val="00A032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3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2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D42CB7E9CF3AFA6BD0CA88A2089DA68B1699440BA80FBAD7E47A458560E0DC14E0EA13D082EE1128FC2d7C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CD42CB7E9CF3AFA6BD12A59C4CD7D363B2359E49B28BACF2211CF90F5F045A860157E379062AE4d1C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2BDA-33FC-4009-AD3F-CF09577F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18</cp:revision>
  <dcterms:created xsi:type="dcterms:W3CDTF">2019-04-15T06:44:00Z</dcterms:created>
  <dcterms:modified xsi:type="dcterms:W3CDTF">2019-11-08T05:57:00Z</dcterms:modified>
</cp:coreProperties>
</file>